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C063" w14:textId="77777777" w:rsidR="007A49D9" w:rsidRPr="0051453A" w:rsidRDefault="0046696D" w:rsidP="00DB77DB">
      <w:pPr>
        <w:jc w:val="center"/>
        <w:rPr>
          <w:rFonts w:ascii="Arial" w:hAnsi="Arial" w:cs="Arial"/>
          <w:b/>
        </w:rPr>
      </w:pPr>
      <w:r w:rsidRPr="0051453A">
        <w:rPr>
          <w:rFonts w:ascii="Arial" w:hAnsi="Arial" w:cs="Arial"/>
          <w:b/>
        </w:rPr>
        <w:t>DOCUMENTOS DURANTE</w:t>
      </w:r>
      <w:r w:rsidR="00DC7835" w:rsidRPr="0051453A">
        <w:rPr>
          <w:rFonts w:ascii="Arial" w:hAnsi="Arial" w:cs="Arial"/>
          <w:b/>
        </w:rPr>
        <w:t xml:space="preserve"> NOMBRAMIENTO</w:t>
      </w:r>
    </w:p>
    <w:p w14:paraId="19046D69" w14:textId="77777777" w:rsidR="00DC7835" w:rsidRPr="0051453A" w:rsidRDefault="00DC7835" w:rsidP="002267E6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9"/>
        <w:gridCol w:w="4715"/>
        <w:gridCol w:w="1842"/>
        <w:gridCol w:w="1462"/>
      </w:tblGrid>
      <w:tr w:rsidR="007A49D9" w:rsidRPr="0051453A" w14:paraId="07CE61B7" w14:textId="77777777" w:rsidTr="00131EDE">
        <w:trPr>
          <w:trHeight w:val="427"/>
        </w:trPr>
        <w:tc>
          <w:tcPr>
            <w:tcW w:w="809" w:type="dxa"/>
            <w:vAlign w:val="center"/>
          </w:tcPr>
          <w:p w14:paraId="59E607A5" w14:textId="77777777" w:rsidR="007A49D9" w:rsidRPr="0051453A" w:rsidRDefault="007A49D9" w:rsidP="007A49D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1453A">
              <w:rPr>
                <w:rFonts w:ascii="Arial" w:hAnsi="Arial" w:cs="Arial"/>
                <w:b/>
                <w:sz w:val="21"/>
                <w:szCs w:val="21"/>
              </w:rPr>
              <w:t>No</w:t>
            </w:r>
            <w:r w:rsidR="00353C92" w:rsidRPr="0051453A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Pr="0051453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715" w:type="dxa"/>
            <w:vAlign w:val="center"/>
          </w:tcPr>
          <w:p w14:paraId="68C02F1D" w14:textId="77777777" w:rsidR="007A49D9" w:rsidRPr="0051453A" w:rsidRDefault="007A49D9" w:rsidP="007A49D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1453A">
              <w:rPr>
                <w:rFonts w:ascii="Arial" w:hAnsi="Arial" w:cs="Arial"/>
                <w:b/>
                <w:sz w:val="21"/>
                <w:szCs w:val="21"/>
              </w:rPr>
              <w:t>DOCUMENTO</w:t>
            </w:r>
          </w:p>
        </w:tc>
        <w:tc>
          <w:tcPr>
            <w:tcW w:w="1842" w:type="dxa"/>
            <w:vAlign w:val="center"/>
          </w:tcPr>
          <w:p w14:paraId="2FDC5423" w14:textId="77777777" w:rsidR="007A49D9" w:rsidRPr="0051453A" w:rsidRDefault="00353C92" w:rsidP="007A49D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1453A">
              <w:rPr>
                <w:rFonts w:ascii="Arial" w:hAnsi="Arial" w:cs="Arial"/>
                <w:b/>
                <w:sz w:val="21"/>
                <w:szCs w:val="21"/>
              </w:rPr>
              <w:t>FECHA</w:t>
            </w:r>
          </w:p>
        </w:tc>
        <w:tc>
          <w:tcPr>
            <w:tcW w:w="1462" w:type="dxa"/>
            <w:vAlign w:val="center"/>
          </w:tcPr>
          <w:p w14:paraId="32948C12" w14:textId="77777777" w:rsidR="007A49D9" w:rsidRPr="0051453A" w:rsidRDefault="007A49D9" w:rsidP="007A49D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1453A">
              <w:rPr>
                <w:rFonts w:ascii="Arial" w:hAnsi="Arial" w:cs="Arial"/>
                <w:b/>
                <w:sz w:val="21"/>
                <w:szCs w:val="21"/>
              </w:rPr>
              <w:t>RECIBIDO</w:t>
            </w:r>
          </w:p>
        </w:tc>
      </w:tr>
      <w:tr w:rsidR="007A49D9" w:rsidRPr="0051453A" w14:paraId="137A9023" w14:textId="77777777" w:rsidTr="00131EDE">
        <w:tc>
          <w:tcPr>
            <w:tcW w:w="809" w:type="dxa"/>
          </w:tcPr>
          <w:p w14:paraId="13874E6C" w14:textId="77777777" w:rsidR="007A49D9" w:rsidRPr="0051453A" w:rsidRDefault="007A49D9" w:rsidP="00DC783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5" w:type="dxa"/>
          </w:tcPr>
          <w:p w14:paraId="48D84DC4" w14:textId="77777777" w:rsidR="007A49D9" w:rsidRPr="0051453A" w:rsidRDefault="007A49D9" w:rsidP="00DD7BA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1453A">
              <w:rPr>
                <w:rFonts w:ascii="Arial" w:hAnsi="Arial" w:cs="Arial"/>
                <w:sz w:val="21"/>
                <w:szCs w:val="21"/>
              </w:rPr>
              <w:t>Copia cédula de ciudadanía</w:t>
            </w:r>
          </w:p>
        </w:tc>
        <w:tc>
          <w:tcPr>
            <w:tcW w:w="1842" w:type="dxa"/>
          </w:tcPr>
          <w:p w14:paraId="2D2C2B73" w14:textId="77777777" w:rsidR="007A49D9" w:rsidRPr="0051453A" w:rsidRDefault="007A49D9" w:rsidP="007A49D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2" w:type="dxa"/>
          </w:tcPr>
          <w:p w14:paraId="128BAD0D" w14:textId="77777777" w:rsidR="007A49D9" w:rsidRPr="0051453A" w:rsidRDefault="007A49D9" w:rsidP="007A49D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9D9" w:rsidRPr="0051453A" w14:paraId="2D1E3C14" w14:textId="77777777" w:rsidTr="00131EDE">
        <w:tc>
          <w:tcPr>
            <w:tcW w:w="809" w:type="dxa"/>
          </w:tcPr>
          <w:p w14:paraId="5FF83BF8" w14:textId="77777777" w:rsidR="007A49D9" w:rsidRPr="0051453A" w:rsidRDefault="007A49D9" w:rsidP="00DC783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5" w:type="dxa"/>
          </w:tcPr>
          <w:p w14:paraId="51218E35" w14:textId="77777777" w:rsidR="007A49D9" w:rsidRPr="0051453A" w:rsidRDefault="007A49D9" w:rsidP="00DD7BA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1453A">
              <w:rPr>
                <w:rFonts w:ascii="Arial" w:hAnsi="Arial" w:cs="Arial"/>
                <w:sz w:val="21"/>
                <w:szCs w:val="21"/>
              </w:rPr>
              <w:t>Libreta Militar</w:t>
            </w:r>
          </w:p>
        </w:tc>
        <w:tc>
          <w:tcPr>
            <w:tcW w:w="1842" w:type="dxa"/>
          </w:tcPr>
          <w:p w14:paraId="0F595D6D" w14:textId="77777777" w:rsidR="007A49D9" w:rsidRPr="0051453A" w:rsidRDefault="007A49D9" w:rsidP="007A49D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2" w:type="dxa"/>
          </w:tcPr>
          <w:p w14:paraId="7261CDBA" w14:textId="77777777" w:rsidR="007A49D9" w:rsidRPr="0051453A" w:rsidRDefault="007A49D9" w:rsidP="007A49D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9D9" w:rsidRPr="0051453A" w14:paraId="13C84714" w14:textId="77777777" w:rsidTr="00131EDE">
        <w:tc>
          <w:tcPr>
            <w:tcW w:w="809" w:type="dxa"/>
          </w:tcPr>
          <w:p w14:paraId="7BF38721" w14:textId="77777777" w:rsidR="007A49D9" w:rsidRPr="0051453A" w:rsidRDefault="007A49D9" w:rsidP="00DC783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5" w:type="dxa"/>
          </w:tcPr>
          <w:p w14:paraId="48940236" w14:textId="77777777" w:rsidR="007A49D9" w:rsidRPr="0051453A" w:rsidRDefault="007A49D9" w:rsidP="00DD7BA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1453A">
              <w:rPr>
                <w:rFonts w:ascii="Arial" w:hAnsi="Arial" w:cs="Arial"/>
                <w:sz w:val="21"/>
                <w:szCs w:val="21"/>
              </w:rPr>
              <w:t>Formato único hoja de vida</w:t>
            </w:r>
          </w:p>
        </w:tc>
        <w:tc>
          <w:tcPr>
            <w:tcW w:w="1842" w:type="dxa"/>
          </w:tcPr>
          <w:p w14:paraId="7125A9F4" w14:textId="77777777" w:rsidR="007A49D9" w:rsidRPr="0051453A" w:rsidRDefault="007A49D9" w:rsidP="007A49D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2" w:type="dxa"/>
          </w:tcPr>
          <w:p w14:paraId="4CF5FBC3" w14:textId="77777777" w:rsidR="007A49D9" w:rsidRPr="0051453A" w:rsidRDefault="007A49D9" w:rsidP="007A49D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7835" w:rsidRPr="0051453A" w14:paraId="6D035C5A" w14:textId="77777777" w:rsidTr="00131EDE">
        <w:tc>
          <w:tcPr>
            <w:tcW w:w="809" w:type="dxa"/>
          </w:tcPr>
          <w:p w14:paraId="055B7893" w14:textId="77777777" w:rsidR="00DC7835" w:rsidRPr="0051453A" w:rsidRDefault="00DC7835" w:rsidP="00DC783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5" w:type="dxa"/>
          </w:tcPr>
          <w:p w14:paraId="212D5C9F" w14:textId="77777777" w:rsidR="00DC7835" w:rsidRPr="0051453A" w:rsidRDefault="00DC7835" w:rsidP="00DC78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1453A">
              <w:rPr>
                <w:rFonts w:ascii="Arial" w:hAnsi="Arial" w:cs="Arial"/>
                <w:sz w:val="21"/>
                <w:szCs w:val="21"/>
              </w:rPr>
              <w:t>Certificados académicos</w:t>
            </w:r>
          </w:p>
        </w:tc>
        <w:tc>
          <w:tcPr>
            <w:tcW w:w="1842" w:type="dxa"/>
          </w:tcPr>
          <w:p w14:paraId="64470299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2" w:type="dxa"/>
          </w:tcPr>
          <w:p w14:paraId="133B8253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7835" w:rsidRPr="0051453A" w14:paraId="7B2BBDD8" w14:textId="77777777" w:rsidTr="00131EDE">
        <w:tc>
          <w:tcPr>
            <w:tcW w:w="809" w:type="dxa"/>
          </w:tcPr>
          <w:p w14:paraId="34FADD5C" w14:textId="77777777" w:rsidR="00DC7835" w:rsidRPr="0051453A" w:rsidRDefault="00DC7835" w:rsidP="00DC783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5" w:type="dxa"/>
          </w:tcPr>
          <w:p w14:paraId="170AE538" w14:textId="77777777" w:rsidR="00DC7835" w:rsidRPr="0051453A" w:rsidRDefault="00DC7835" w:rsidP="00DC78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1453A">
              <w:rPr>
                <w:rFonts w:ascii="Arial" w:hAnsi="Arial" w:cs="Arial"/>
                <w:sz w:val="21"/>
                <w:szCs w:val="21"/>
              </w:rPr>
              <w:t>Tarjeta Profesional o Inscripción Consejo Profesional según normas legales</w:t>
            </w:r>
          </w:p>
        </w:tc>
        <w:tc>
          <w:tcPr>
            <w:tcW w:w="1842" w:type="dxa"/>
          </w:tcPr>
          <w:p w14:paraId="1808642C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2" w:type="dxa"/>
          </w:tcPr>
          <w:p w14:paraId="14F7A2C3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1EDE" w:rsidRPr="0051453A" w14:paraId="74BCD1C4" w14:textId="77777777" w:rsidTr="00131EDE">
        <w:tc>
          <w:tcPr>
            <w:tcW w:w="809" w:type="dxa"/>
          </w:tcPr>
          <w:p w14:paraId="581F11B6" w14:textId="77777777" w:rsidR="00131EDE" w:rsidRPr="0051453A" w:rsidRDefault="00131EDE" w:rsidP="00DC783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5" w:type="dxa"/>
          </w:tcPr>
          <w:p w14:paraId="3AF751E7" w14:textId="77777777" w:rsidR="00131EDE" w:rsidRPr="0051453A" w:rsidRDefault="00131EDE" w:rsidP="00DC78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1453A">
              <w:rPr>
                <w:rFonts w:ascii="Arial" w:hAnsi="Arial" w:cs="Arial"/>
                <w:sz w:val="21"/>
                <w:szCs w:val="21"/>
              </w:rPr>
              <w:t>Certificado Consejo Superior de la Judicatura (para abogados).</w:t>
            </w:r>
          </w:p>
        </w:tc>
        <w:tc>
          <w:tcPr>
            <w:tcW w:w="1842" w:type="dxa"/>
          </w:tcPr>
          <w:p w14:paraId="3D0DDC24" w14:textId="77777777" w:rsidR="00131EDE" w:rsidRPr="0051453A" w:rsidRDefault="00131EDE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2" w:type="dxa"/>
          </w:tcPr>
          <w:p w14:paraId="57C32705" w14:textId="77777777" w:rsidR="00131EDE" w:rsidRPr="0051453A" w:rsidRDefault="00131EDE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4CBD" w:rsidRPr="0051453A" w14:paraId="2EC9DE49" w14:textId="77777777" w:rsidTr="00131EDE">
        <w:tc>
          <w:tcPr>
            <w:tcW w:w="809" w:type="dxa"/>
          </w:tcPr>
          <w:p w14:paraId="55264EE1" w14:textId="77777777" w:rsidR="007B4CBD" w:rsidRPr="0051453A" w:rsidRDefault="007B4CBD" w:rsidP="00DC783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5" w:type="dxa"/>
          </w:tcPr>
          <w:p w14:paraId="39ACF238" w14:textId="5B495AC0" w:rsidR="007B4CBD" w:rsidRPr="0051453A" w:rsidRDefault="007B4CBD" w:rsidP="00DC78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Certificado de </w:t>
            </w:r>
            <w:r w:rsidR="002A2959">
              <w:rPr>
                <w:rFonts w:ascii="Arial" w:hAnsi="Arial" w:cs="Arial"/>
                <w:sz w:val="21"/>
                <w:szCs w:val="21"/>
              </w:rPr>
              <w:t>antecedentes</w:t>
            </w:r>
            <w:r>
              <w:rPr>
                <w:rFonts w:ascii="Arial" w:hAnsi="Arial" w:cs="Arial"/>
                <w:sz w:val="21"/>
                <w:szCs w:val="21"/>
              </w:rPr>
              <w:t xml:space="preserve"> disciplinarios de la profesión </w:t>
            </w:r>
          </w:p>
        </w:tc>
        <w:tc>
          <w:tcPr>
            <w:tcW w:w="1842" w:type="dxa"/>
          </w:tcPr>
          <w:p w14:paraId="3AD51813" w14:textId="77777777" w:rsidR="007B4CBD" w:rsidRPr="0051453A" w:rsidRDefault="007B4CBD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2" w:type="dxa"/>
          </w:tcPr>
          <w:p w14:paraId="1C09608E" w14:textId="77777777" w:rsidR="007B4CBD" w:rsidRPr="0051453A" w:rsidRDefault="007B4CBD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7835" w:rsidRPr="0051453A" w14:paraId="63ED715D" w14:textId="77777777" w:rsidTr="00131EDE">
        <w:tc>
          <w:tcPr>
            <w:tcW w:w="809" w:type="dxa"/>
          </w:tcPr>
          <w:p w14:paraId="0AC83C13" w14:textId="77777777" w:rsidR="00DC7835" w:rsidRPr="0051453A" w:rsidRDefault="00DC7835" w:rsidP="00DC783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5" w:type="dxa"/>
          </w:tcPr>
          <w:p w14:paraId="3EB55FB9" w14:textId="77777777" w:rsidR="00DC7835" w:rsidRPr="0051453A" w:rsidRDefault="00DC7835" w:rsidP="00DC78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1453A">
              <w:rPr>
                <w:rFonts w:ascii="Arial" w:hAnsi="Arial" w:cs="Arial"/>
                <w:sz w:val="21"/>
                <w:szCs w:val="21"/>
              </w:rPr>
              <w:t>Certificados de experiencia laboral</w:t>
            </w:r>
          </w:p>
        </w:tc>
        <w:tc>
          <w:tcPr>
            <w:tcW w:w="1842" w:type="dxa"/>
          </w:tcPr>
          <w:p w14:paraId="4F26063C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2" w:type="dxa"/>
          </w:tcPr>
          <w:p w14:paraId="00CA1753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7835" w:rsidRPr="0051453A" w14:paraId="258E2FA5" w14:textId="77777777" w:rsidTr="00131EDE">
        <w:tc>
          <w:tcPr>
            <w:tcW w:w="809" w:type="dxa"/>
          </w:tcPr>
          <w:p w14:paraId="2722EF0E" w14:textId="77777777" w:rsidR="00DC7835" w:rsidRPr="0051453A" w:rsidRDefault="00DC7835" w:rsidP="00DC783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5" w:type="dxa"/>
          </w:tcPr>
          <w:p w14:paraId="0239AB1B" w14:textId="77777777" w:rsidR="00DC7835" w:rsidRPr="0051453A" w:rsidRDefault="00DC7835" w:rsidP="00DC78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1453A">
              <w:rPr>
                <w:rFonts w:ascii="Arial" w:hAnsi="Arial" w:cs="Arial"/>
                <w:sz w:val="21"/>
                <w:szCs w:val="21"/>
              </w:rPr>
              <w:t>Declaración de Bienes y Rentas</w:t>
            </w:r>
          </w:p>
        </w:tc>
        <w:tc>
          <w:tcPr>
            <w:tcW w:w="1842" w:type="dxa"/>
          </w:tcPr>
          <w:p w14:paraId="7965D511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2" w:type="dxa"/>
          </w:tcPr>
          <w:p w14:paraId="52ABD81A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7835" w:rsidRPr="0051453A" w14:paraId="567E1721" w14:textId="77777777" w:rsidTr="00131EDE">
        <w:tc>
          <w:tcPr>
            <w:tcW w:w="809" w:type="dxa"/>
          </w:tcPr>
          <w:p w14:paraId="5AC68A62" w14:textId="77777777" w:rsidR="00DC7835" w:rsidRPr="0051453A" w:rsidRDefault="00DC7835" w:rsidP="00DC783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5" w:type="dxa"/>
          </w:tcPr>
          <w:p w14:paraId="0DB7A959" w14:textId="77777777" w:rsidR="00DC7835" w:rsidRPr="0051453A" w:rsidRDefault="00BD1BF1" w:rsidP="00DC78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1453A">
              <w:rPr>
                <w:rFonts w:ascii="Arial" w:hAnsi="Arial" w:cs="Arial"/>
                <w:sz w:val="21"/>
                <w:szCs w:val="21"/>
              </w:rPr>
              <w:t>Anexo v</w:t>
            </w:r>
            <w:r w:rsidR="00DC7835" w:rsidRPr="0051453A">
              <w:rPr>
                <w:rFonts w:ascii="Arial" w:hAnsi="Arial" w:cs="Arial"/>
                <w:sz w:val="21"/>
                <w:szCs w:val="21"/>
              </w:rPr>
              <w:t xml:space="preserve">erificación inexistencia de inhabilidades generales </w:t>
            </w:r>
            <w:r w:rsidR="00020A30" w:rsidRPr="0051453A">
              <w:rPr>
                <w:rFonts w:ascii="Arial" w:hAnsi="Arial" w:cs="Arial"/>
                <w:sz w:val="21"/>
                <w:szCs w:val="21"/>
              </w:rPr>
              <w:t>(</w:t>
            </w:r>
            <w:r w:rsidRPr="0051453A">
              <w:rPr>
                <w:rFonts w:ascii="Arial" w:hAnsi="Arial" w:cs="Arial"/>
                <w:sz w:val="21"/>
                <w:szCs w:val="21"/>
              </w:rPr>
              <w:t>Impresión RUAF</w:t>
            </w:r>
            <w:r w:rsidR="00F24700" w:rsidRPr="0051453A">
              <w:rPr>
                <w:rFonts w:ascii="Arial" w:hAnsi="Arial" w:cs="Arial"/>
                <w:sz w:val="21"/>
                <w:szCs w:val="21"/>
              </w:rPr>
              <w:t xml:space="preserve"> manifestación no pensión</w:t>
            </w:r>
            <w:r w:rsidR="00020A30" w:rsidRPr="0051453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59E86358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2" w:type="dxa"/>
          </w:tcPr>
          <w:p w14:paraId="433800A8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7835" w:rsidRPr="0051453A" w14:paraId="2654CC27" w14:textId="77777777" w:rsidTr="00131EDE">
        <w:tc>
          <w:tcPr>
            <w:tcW w:w="809" w:type="dxa"/>
          </w:tcPr>
          <w:p w14:paraId="3E4A2E9F" w14:textId="77777777" w:rsidR="00DC7835" w:rsidRPr="0051453A" w:rsidRDefault="00DC7835" w:rsidP="00DC783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5" w:type="dxa"/>
          </w:tcPr>
          <w:p w14:paraId="3EEB573D" w14:textId="77777777" w:rsidR="00DC7835" w:rsidRPr="0051453A" w:rsidRDefault="00131EDE" w:rsidP="00DC78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1453A">
              <w:rPr>
                <w:rFonts w:ascii="Arial" w:hAnsi="Arial"/>
                <w:sz w:val="21"/>
                <w:szCs w:val="21"/>
              </w:rPr>
              <w:t>Certificado de antecedentes Fiscales vigente expedido por la Contraloría General de la República.</w:t>
            </w:r>
          </w:p>
        </w:tc>
        <w:tc>
          <w:tcPr>
            <w:tcW w:w="1842" w:type="dxa"/>
          </w:tcPr>
          <w:p w14:paraId="657E91F4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2" w:type="dxa"/>
          </w:tcPr>
          <w:p w14:paraId="43B232D4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7835" w:rsidRPr="0051453A" w14:paraId="2EC83BA3" w14:textId="77777777" w:rsidTr="00131EDE">
        <w:tc>
          <w:tcPr>
            <w:tcW w:w="809" w:type="dxa"/>
          </w:tcPr>
          <w:p w14:paraId="1E28C58B" w14:textId="77777777" w:rsidR="00DC7835" w:rsidRPr="0051453A" w:rsidRDefault="00DC7835" w:rsidP="00DC783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5" w:type="dxa"/>
          </w:tcPr>
          <w:p w14:paraId="1D2F2304" w14:textId="77777777" w:rsidR="00DC7835" w:rsidRPr="0051453A" w:rsidRDefault="00131EDE" w:rsidP="00DC78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1453A">
              <w:rPr>
                <w:rFonts w:ascii="Arial" w:hAnsi="Arial"/>
                <w:sz w:val="21"/>
                <w:szCs w:val="21"/>
              </w:rPr>
              <w:t xml:space="preserve">Certificado de Antecedentes Disciplinarios vigente, expedido por la Procuraduría General de la Nación. </w:t>
            </w:r>
          </w:p>
        </w:tc>
        <w:tc>
          <w:tcPr>
            <w:tcW w:w="1842" w:type="dxa"/>
          </w:tcPr>
          <w:p w14:paraId="345F08CD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2" w:type="dxa"/>
          </w:tcPr>
          <w:p w14:paraId="3CE16ABA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7835" w:rsidRPr="0051453A" w14:paraId="1BECD9EF" w14:textId="77777777" w:rsidTr="00131EDE">
        <w:tc>
          <w:tcPr>
            <w:tcW w:w="809" w:type="dxa"/>
          </w:tcPr>
          <w:p w14:paraId="52A49C6D" w14:textId="77777777" w:rsidR="00DC7835" w:rsidRPr="0051453A" w:rsidRDefault="00DC7835" w:rsidP="00DC783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5" w:type="dxa"/>
          </w:tcPr>
          <w:p w14:paraId="1011F4FE" w14:textId="77777777" w:rsidR="00DC7835" w:rsidRPr="0051453A" w:rsidRDefault="00131EDE" w:rsidP="00DC78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1453A">
              <w:rPr>
                <w:rFonts w:ascii="Arial" w:hAnsi="Arial"/>
                <w:sz w:val="21"/>
                <w:szCs w:val="21"/>
              </w:rPr>
              <w:t>Certificado de Registro Policivo, (Registro Nacional de Medidas Correctivas-RNMC).</w:t>
            </w:r>
          </w:p>
        </w:tc>
        <w:tc>
          <w:tcPr>
            <w:tcW w:w="1842" w:type="dxa"/>
          </w:tcPr>
          <w:p w14:paraId="1BF05D43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2" w:type="dxa"/>
          </w:tcPr>
          <w:p w14:paraId="6F369486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7835" w:rsidRPr="0051453A" w14:paraId="3F872FD6" w14:textId="77777777" w:rsidTr="00131EDE">
        <w:tc>
          <w:tcPr>
            <w:tcW w:w="809" w:type="dxa"/>
          </w:tcPr>
          <w:p w14:paraId="1F1E9B63" w14:textId="77777777" w:rsidR="00DC7835" w:rsidRPr="0051453A" w:rsidRDefault="00DC7835" w:rsidP="00DC783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5" w:type="dxa"/>
          </w:tcPr>
          <w:p w14:paraId="743BEB05" w14:textId="77777777" w:rsidR="00DC7835" w:rsidRPr="0051453A" w:rsidRDefault="00DC7835" w:rsidP="00DC78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1453A">
              <w:rPr>
                <w:rFonts w:ascii="Arial" w:hAnsi="Arial" w:cs="Arial"/>
                <w:sz w:val="21"/>
                <w:szCs w:val="21"/>
              </w:rPr>
              <w:t>Resolución de nombramiento</w:t>
            </w:r>
            <w:r w:rsidR="00BD1BF1" w:rsidRPr="0051453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14:paraId="39B418A7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2" w:type="dxa"/>
          </w:tcPr>
          <w:p w14:paraId="4D227FA1" w14:textId="77777777" w:rsidR="00DC7835" w:rsidRPr="0051453A" w:rsidRDefault="00DC7835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696D" w:rsidRPr="0051453A" w14:paraId="04BE59D1" w14:textId="77777777" w:rsidTr="00131EDE">
        <w:tc>
          <w:tcPr>
            <w:tcW w:w="809" w:type="dxa"/>
          </w:tcPr>
          <w:p w14:paraId="4042F13F" w14:textId="77777777" w:rsidR="0046696D" w:rsidRPr="0051453A" w:rsidRDefault="0046696D" w:rsidP="00DC783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15" w:type="dxa"/>
          </w:tcPr>
          <w:p w14:paraId="632DC2D2" w14:textId="77777777" w:rsidR="0046696D" w:rsidRPr="0051453A" w:rsidRDefault="0046696D" w:rsidP="00DC78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1453A">
              <w:rPr>
                <w:rFonts w:ascii="Arial" w:hAnsi="Arial" w:cs="Arial"/>
                <w:sz w:val="21"/>
                <w:szCs w:val="21"/>
              </w:rPr>
              <w:t xml:space="preserve">Comunicación del nombramiento al servidor </w:t>
            </w:r>
            <w:r w:rsidR="00CE6DC2" w:rsidRPr="0051453A">
              <w:rPr>
                <w:rFonts w:ascii="Arial" w:hAnsi="Arial" w:cs="Arial"/>
                <w:sz w:val="21"/>
                <w:szCs w:val="21"/>
              </w:rPr>
              <w:t>público</w:t>
            </w:r>
            <w:r w:rsidR="00BD1BF1" w:rsidRPr="0051453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842" w:type="dxa"/>
          </w:tcPr>
          <w:p w14:paraId="6D97D052" w14:textId="77777777" w:rsidR="0046696D" w:rsidRPr="0051453A" w:rsidRDefault="0046696D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2" w:type="dxa"/>
          </w:tcPr>
          <w:p w14:paraId="741FD86A" w14:textId="77777777" w:rsidR="0046696D" w:rsidRPr="0051453A" w:rsidRDefault="0046696D" w:rsidP="00DC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5884B6B" w14:textId="77777777" w:rsidR="007A49D9" w:rsidRPr="0051453A" w:rsidRDefault="007A49D9" w:rsidP="007A49D9">
      <w:pPr>
        <w:jc w:val="center"/>
        <w:rPr>
          <w:rFonts w:ascii="Arial" w:hAnsi="Arial" w:cs="Arial"/>
        </w:rPr>
      </w:pPr>
    </w:p>
    <w:p w14:paraId="28C20CF5" w14:textId="77777777" w:rsidR="00DB77DB" w:rsidRPr="0051453A" w:rsidRDefault="00DB77DB" w:rsidP="00DB77DB">
      <w:pPr>
        <w:jc w:val="center"/>
        <w:rPr>
          <w:rFonts w:ascii="Arial" w:hAnsi="Arial" w:cs="Arial"/>
          <w:b/>
        </w:rPr>
      </w:pPr>
      <w:r w:rsidRPr="0051453A">
        <w:rPr>
          <w:rFonts w:ascii="Arial" w:hAnsi="Arial" w:cs="Arial"/>
          <w:b/>
        </w:rPr>
        <w:t xml:space="preserve">DOCUMENTOS DURANTE </w:t>
      </w:r>
      <w:r w:rsidR="00446DAD" w:rsidRPr="0051453A">
        <w:rPr>
          <w:rFonts w:ascii="Arial" w:hAnsi="Arial" w:cs="Arial"/>
          <w:b/>
        </w:rPr>
        <w:t>POSESIÓN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9"/>
        <w:gridCol w:w="4716"/>
        <w:gridCol w:w="1841"/>
        <w:gridCol w:w="1462"/>
      </w:tblGrid>
      <w:tr w:rsidR="0046696D" w:rsidRPr="0051453A" w14:paraId="72E46D69" w14:textId="77777777" w:rsidTr="007B4CBD">
        <w:tc>
          <w:tcPr>
            <w:tcW w:w="809" w:type="dxa"/>
          </w:tcPr>
          <w:p w14:paraId="3777D89D" w14:textId="77777777" w:rsidR="00DC7835" w:rsidRPr="0051453A" w:rsidRDefault="00DC7835" w:rsidP="007232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53A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4716" w:type="dxa"/>
          </w:tcPr>
          <w:p w14:paraId="0BBDCF10" w14:textId="77777777" w:rsidR="00DC7835" w:rsidRPr="0051453A" w:rsidRDefault="00DC7835" w:rsidP="007232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53A">
              <w:rPr>
                <w:rFonts w:ascii="Arial" w:hAnsi="Arial" w:cs="Arial"/>
                <w:b/>
                <w:sz w:val="22"/>
                <w:szCs w:val="22"/>
              </w:rPr>
              <w:t>DOCUMENTO</w:t>
            </w:r>
          </w:p>
        </w:tc>
        <w:tc>
          <w:tcPr>
            <w:tcW w:w="1841" w:type="dxa"/>
          </w:tcPr>
          <w:p w14:paraId="0BBD4BFE" w14:textId="77777777" w:rsidR="00DC7835" w:rsidRPr="0051453A" w:rsidRDefault="00DC7835" w:rsidP="007232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53A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1462" w:type="dxa"/>
          </w:tcPr>
          <w:p w14:paraId="78190512" w14:textId="77777777" w:rsidR="00DC7835" w:rsidRPr="0051453A" w:rsidRDefault="00DC7835" w:rsidP="007232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53A">
              <w:rPr>
                <w:rFonts w:ascii="Arial" w:hAnsi="Arial" w:cs="Arial"/>
                <w:b/>
                <w:sz w:val="22"/>
                <w:szCs w:val="22"/>
              </w:rPr>
              <w:t>RECIBIDO</w:t>
            </w:r>
          </w:p>
        </w:tc>
      </w:tr>
      <w:tr w:rsidR="0046696D" w:rsidRPr="0051453A" w14:paraId="17B0B95C" w14:textId="77777777" w:rsidTr="007B4CBD">
        <w:tc>
          <w:tcPr>
            <w:tcW w:w="809" w:type="dxa"/>
          </w:tcPr>
          <w:p w14:paraId="4046484F" w14:textId="77777777" w:rsidR="00DC7835" w:rsidRPr="0051453A" w:rsidRDefault="00DC7835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6350DF94" w14:textId="77777777" w:rsidR="00DC7835" w:rsidRPr="0051453A" w:rsidRDefault="00611EB6" w:rsidP="007232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/>
                <w:sz w:val="21"/>
                <w:szCs w:val="21"/>
              </w:rPr>
              <w:t>Aceptación del nombramiento efectuada dentro de los términos.</w:t>
            </w:r>
          </w:p>
        </w:tc>
        <w:tc>
          <w:tcPr>
            <w:tcW w:w="1841" w:type="dxa"/>
          </w:tcPr>
          <w:p w14:paraId="309E2BA6" w14:textId="77777777" w:rsidR="00DC7835" w:rsidRPr="0051453A" w:rsidRDefault="00DC7835" w:rsidP="007232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3EFD54F3" w14:textId="77777777" w:rsidR="00DC7835" w:rsidRPr="0051453A" w:rsidRDefault="00DC7835" w:rsidP="007232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57E" w:rsidRPr="0051453A" w14:paraId="0AB0A415" w14:textId="77777777" w:rsidTr="007B4CBD">
        <w:tc>
          <w:tcPr>
            <w:tcW w:w="809" w:type="dxa"/>
          </w:tcPr>
          <w:p w14:paraId="71C3B20B" w14:textId="77777777" w:rsidR="0086357E" w:rsidRPr="0051453A" w:rsidRDefault="0086357E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7B9255F7" w14:textId="77777777" w:rsidR="0086357E" w:rsidRPr="0051453A" w:rsidRDefault="0086357E" w:rsidP="007232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>Acta de Pose</w:t>
            </w:r>
            <w:r w:rsidR="00BD1BF1" w:rsidRPr="0051453A">
              <w:rPr>
                <w:rFonts w:ascii="Arial" w:hAnsi="Arial" w:cs="Arial"/>
                <w:sz w:val="22"/>
                <w:szCs w:val="22"/>
              </w:rPr>
              <w:t>s</w:t>
            </w:r>
            <w:r w:rsidRPr="0051453A">
              <w:rPr>
                <w:rFonts w:ascii="Arial" w:hAnsi="Arial" w:cs="Arial"/>
                <w:sz w:val="22"/>
                <w:szCs w:val="22"/>
              </w:rPr>
              <w:t>ión</w:t>
            </w:r>
          </w:p>
        </w:tc>
        <w:tc>
          <w:tcPr>
            <w:tcW w:w="1841" w:type="dxa"/>
          </w:tcPr>
          <w:p w14:paraId="37F8DC3E" w14:textId="77777777" w:rsidR="0086357E" w:rsidRPr="0051453A" w:rsidRDefault="0086357E" w:rsidP="007232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61260592" w14:textId="77777777" w:rsidR="0086357E" w:rsidRPr="0051453A" w:rsidRDefault="0086357E" w:rsidP="007232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6D" w:rsidRPr="0051453A" w14:paraId="767DFB07" w14:textId="77777777" w:rsidTr="007B4CBD">
        <w:tc>
          <w:tcPr>
            <w:tcW w:w="809" w:type="dxa"/>
          </w:tcPr>
          <w:p w14:paraId="35937EA4" w14:textId="77777777" w:rsidR="0046696D" w:rsidRPr="0051453A" w:rsidRDefault="0046696D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766E1837" w14:textId="77777777" w:rsidR="0046696D" w:rsidRPr="0051453A" w:rsidRDefault="00611EB6" w:rsidP="007232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/>
                <w:sz w:val="21"/>
                <w:szCs w:val="21"/>
              </w:rPr>
              <w:t>Declaración Juramentada de la existencia o no de procesos pendientes de carácter alimentario y en caso afirmativo, debe comprometerse a que cumplirá con sus obligaciones de familia. (</w:t>
            </w:r>
            <w:r w:rsidRPr="0051453A">
              <w:rPr>
                <w:rFonts w:ascii="Arial" w:hAnsi="Arial" w:cs="Arial"/>
                <w:sz w:val="21"/>
                <w:szCs w:val="21"/>
              </w:rPr>
              <w:t xml:space="preserve">Formato </w:t>
            </w:r>
            <w:r w:rsidRPr="0051453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F8.P21.GTH</w:t>
            </w:r>
            <w:r w:rsidRPr="0051453A">
              <w:rPr>
                <w:rFonts w:ascii="Arial" w:hAnsi="Arial"/>
                <w:sz w:val="21"/>
                <w:szCs w:val="21"/>
              </w:rPr>
              <w:t>).</w:t>
            </w:r>
          </w:p>
        </w:tc>
        <w:tc>
          <w:tcPr>
            <w:tcW w:w="1841" w:type="dxa"/>
          </w:tcPr>
          <w:p w14:paraId="78A3F07C" w14:textId="77777777" w:rsidR="0046696D" w:rsidRPr="0051453A" w:rsidRDefault="0046696D" w:rsidP="007232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444DC4A6" w14:textId="77777777" w:rsidR="0046696D" w:rsidRPr="0051453A" w:rsidRDefault="0046696D" w:rsidP="007232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6D" w:rsidRPr="0051453A" w14:paraId="78482D92" w14:textId="77777777" w:rsidTr="007B4CBD">
        <w:tc>
          <w:tcPr>
            <w:tcW w:w="809" w:type="dxa"/>
          </w:tcPr>
          <w:p w14:paraId="5A143CDE" w14:textId="77777777" w:rsidR="0046696D" w:rsidRPr="0051453A" w:rsidRDefault="0046696D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556FFE44" w14:textId="77777777" w:rsidR="0046696D" w:rsidRPr="0051453A" w:rsidRDefault="000A096E" w:rsidP="007232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>Anexo</w:t>
            </w:r>
            <w:r w:rsidR="0046696D" w:rsidRPr="0051453A">
              <w:rPr>
                <w:rFonts w:ascii="Arial" w:hAnsi="Arial" w:cs="Arial"/>
                <w:sz w:val="22"/>
                <w:szCs w:val="22"/>
              </w:rPr>
              <w:t xml:space="preserve"> datos para afiliación EPS, AFP, ARL, CCF, </w:t>
            </w:r>
          </w:p>
        </w:tc>
        <w:tc>
          <w:tcPr>
            <w:tcW w:w="1841" w:type="dxa"/>
          </w:tcPr>
          <w:p w14:paraId="447A6CF1" w14:textId="77777777" w:rsidR="0046696D" w:rsidRPr="0051453A" w:rsidRDefault="0046696D" w:rsidP="007232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27B22528" w14:textId="77777777" w:rsidR="0046696D" w:rsidRPr="0051453A" w:rsidRDefault="0046696D" w:rsidP="007232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6D" w:rsidRPr="0051453A" w14:paraId="62DABF9B" w14:textId="77777777" w:rsidTr="007B4CBD">
        <w:tc>
          <w:tcPr>
            <w:tcW w:w="809" w:type="dxa"/>
          </w:tcPr>
          <w:p w14:paraId="0409232B" w14:textId="77777777" w:rsidR="0046696D" w:rsidRPr="0051453A" w:rsidRDefault="0046696D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6D96D61A" w14:textId="77777777" w:rsidR="0046696D" w:rsidRPr="0051453A" w:rsidRDefault="0046696D" w:rsidP="007232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>**Afiliación EPS</w:t>
            </w:r>
          </w:p>
        </w:tc>
        <w:tc>
          <w:tcPr>
            <w:tcW w:w="1841" w:type="dxa"/>
          </w:tcPr>
          <w:p w14:paraId="4EA08719" w14:textId="77777777" w:rsidR="0046696D" w:rsidRPr="0051453A" w:rsidRDefault="0046696D" w:rsidP="007232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7F6BBA65" w14:textId="77777777" w:rsidR="0046696D" w:rsidRPr="0051453A" w:rsidRDefault="0046696D" w:rsidP="007232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6D" w:rsidRPr="0051453A" w14:paraId="72445B04" w14:textId="77777777" w:rsidTr="007B4CBD">
        <w:tc>
          <w:tcPr>
            <w:tcW w:w="809" w:type="dxa"/>
          </w:tcPr>
          <w:p w14:paraId="7CF59484" w14:textId="77777777" w:rsidR="0046696D" w:rsidRPr="0051453A" w:rsidRDefault="0046696D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744F8BC7" w14:textId="77777777" w:rsidR="0046696D" w:rsidRPr="0051453A" w:rsidRDefault="0046696D" w:rsidP="004669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 xml:space="preserve">** </w:t>
            </w:r>
            <w:r w:rsidRPr="0051453A">
              <w:rPr>
                <w:rFonts w:ascii="Arial" w:hAnsi="Arial" w:cs="Arial"/>
                <w:b/>
                <w:sz w:val="22"/>
                <w:szCs w:val="22"/>
              </w:rPr>
              <w:t>Vinculación al Sistema General de Pensiones</w:t>
            </w:r>
          </w:p>
        </w:tc>
        <w:tc>
          <w:tcPr>
            <w:tcW w:w="1841" w:type="dxa"/>
          </w:tcPr>
          <w:p w14:paraId="2AB24D00" w14:textId="77777777" w:rsidR="0046696D" w:rsidRPr="0051453A" w:rsidRDefault="0046696D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1540CEA5" w14:textId="77777777" w:rsidR="0046696D" w:rsidRPr="0051453A" w:rsidRDefault="0046696D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6D" w:rsidRPr="0051453A" w14:paraId="5EEB96CB" w14:textId="77777777" w:rsidTr="007B4CBD">
        <w:tc>
          <w:tcPr>
            <w:tcW w:w="809" w:type="dxa"/>
          </w:tcPr>
          <w:p w14:paraId="4364A8CE" w14:textId="77777777" w:rsidR="0046696D" w:rsidRPr="0051453A" w:rsidRDefault="0046696D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07ACC686" w14:textId="77777777" w:rsidR="0046696D" w:rsidRPr="0051453A" w:rsidRDefault="0046696D" w:rsidP="004669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 xml:space="preserve">** </w:t>
            </w:r>
            <w:r w:rsidRPr="0051453A">
              <w:rPr>
                <w:rFonts w:ascii="Arial" w:hAnsi="Arial" w:cs="Arial"/>
                <w:b/>
                <w:sz w:val="22"/>
                <w:szCs w:val="22"/>
              </w:rPr>
              <w:t>Afiliación ARL</w:t>
            </w:r>
          </w:p>
        </w:tc>
        <w:tc>
          <w:tcPr>
            <w:tcW w:w="1841" w:type="dxa"/>
          </w:tcPr>
          <w:p w14:paraId="0A48B470" w14:textId="77777777" w:rsidR="0046696D" w:rsidRPr="0051453A" w:rsidRDefault="0046696D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223ED12E" w14:textId="77777777" w:rsidR="0046696D" w:rsidRPr="0051453A" w:rsidRDefault="0046696D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6D" w:rsidRPr="0051453A" w14:paraId="5FB4ED74" w14:textId="77777777" w:rsidTr="007B4CBD">
        <w:tc>
          <w:tcPr>
            <w:tcW w:w="809" w:type="dxa"/>
          </w:tcPr>
          <w:p w14:paraId="0F04D5B9" w14:textId="77777777" w:rsidR="0046696D" w:rsidRPr="0051453A" w:rsidRDefault="0046696D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4787C3DE" w14:textId="77777777" w:rsidR="0046696D" w:rsidRPr="0051453A" w:rsidRDefault="0046696D" w:rsidP="004669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>**Afiliación a Caja de Compensación Familiar</w:t>
            </w:r>
          </w:p>
        </w:tc>
        <w:tc>
          <w:tcPr>
            <w:tcW w:w="1841" w:type="dxa"/>
          </w:tcPr>
          <w:p w14:paraId="3E71F530" w14:textId="77777777" w:rsidR="0046696D" w:rsidRPr="0051453A" w:rsidRDefault="0046696D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34D80E9A" w14:textId="77777777" w:rsidR="0046696D" w:rsidRPr="0051453A" w:rsidRDefault="0046696D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6D" w:rsidRPr="0051453A" w14:paraId="3B4C3B6F" w14:textId="77777777" w:rsidTr="007B4CBD">
        <w:tc>
          <w:tcPr>
            <w:tcW w:w="809" w:type="dxa"/>
          </w:tcPr>
          <w:p w14:paraId="3B066E3B" w14:textId="77777777" w:rsidR="0046696D" w:rsidRPr="0051453A" w:rsidRDefault="0046696D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00BFA747" w14:textId="77777777" w:rsidR="0046696D" w:rsidRPr="0051453A" w:rsidRDefault="0046696D" w:rsidP="004669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>Afiliación F.</w:t>
            </w:r>
            <w:proofErr w:type="gramStart"/>
            <w:r w:rsidRPr="0051453A">
              <w:rPr>
                <w:rFonts w:ascii="Arial" w:hAnsi="Arial" w:cs="Arial"/>
                <w:sz w:val="22"/>
                <w:szCs w:val="22"/>
              </w:rPr>
              <w:t>N.A</w:t>
            </w:r>
            <w:proofErr w:type="gramEnd"/>
          </w:p>
        </w:tc>
        <w:tc>
          <w:tcPr>
            <w:tcW w:w="1841" w:type="dxa"/>
          </w:tcPr>
          <w:p w14:paraId="5380FA1A" w14:textId="77777777" w:rsidR="0046696D" w:rsidRPr="0051453A" w:rsidRDefault="0046696D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160790D7" w14:textId="77777777" w:rsidR="0046696D" w:rsidRPr="0051453A" w:rsidRDefault="0046696D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6D" w:rsidRPr="0051453A" w14:paraId="70706E05" w14:textId="77777777" w:rsidTr="007B4CBD">
        <w:tc>
          <w:tcPr>
            <w:tcW w:w="809" w:type="dxa"/>
          </w:tcPr>
          <w:p w14:paraId="7690D50E" w14:textId="77777777" w:rsidR="0046696D" w:rsidRPr="0051453A" w:rsidRDefault="0046696D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2D4A8215" w14:textId="77777777" w:rsidR="0046696D" w:rsidRPr="0051453A" w:rsidRDefault="0046696D" w:rsidP="004669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>Pensiones voluntarias</w:t>
            </w:r>
          </w:p>
        </w:tc>
        <w:tc>
          <w:tcPr>
            <w:tcW w:w="1841" w:type="dxa"/>
          </w:tcPr>
          <w:p w14:paraId="1E6D2D2F" w14:textId="77777777" w:rsidR="0046696D" w:rsidRPr="0051453A" w:rsidRDefault="0046696D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5D6B1779" w14:textId="77777777" w:rsidR="0046696D" w:rsidRPr="0051453A" w:rsidRDefault="0046696D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6D" w:rsidRPr="0051453A" w14:paraId="6B9724DC" w14:textId="77777777" w:rsidTr="007B4CBD">
        <w:tc>
          <w:tcPr>
            <w:tcW w:w="809" w:type="dxa"/>
          </w:tcPr>
          <w:p w14:paraId="2439B9B1" w14:textId="77777777" w:rsidR="0046696D" w:rsidRPr="0051453A" w:rsidRDefault="0046696D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55958926" w14:textId="77777777" w:rsidR="0046696D" w:rsidRPr="0051453A" w:rsidRDefault="0046696D" w:rsidP="0046696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453A">
              <w:rPr>
                <w:rFonts w:ascii="Arial" w:hAnsi="Arial" w:cs="Arial"/>
                <w:b/>
                <w:sz w:val="22"/>
                <w:szCs w:val="22"/>
              </w:rPr>
              <w:t>Fotocopia Cedula cónyuge o compañero (a) permanente (cuando aplique)</w:t>
            </w:r>
          </w:p>
        </w:tc>
        <w:tc>
          <w:tcPr>
            <w:tcW w:w="1841" w:type="dxa"/>
          </w:tcPr>
          <w:p w14:paraId="64BB6C71" w14:textId="77777777" w:rsidR="0046696D" w:rsidRPr="0051453A" w:rsidRDefault="0046696D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053C0BA3" w14:textId="77777777" w:rsidR="0046696D" w:rsidRPr="0051453A" w:rsidRDefault="0046696D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6D" w:rsidRPr="0051453A" w14:paraId="75B4A09D" w14:textId="77777777" w:rsidTr="007B4CBD">
        <w:tc>
          <w:tcPr>
            <w:tcW w:w="809" w:type="dxa"/>
          </w:tcPr>
          <w:p w14:paraId="206DF20D" w14:textId="77777777" w:rsidR="0046696D" w:rsidRPr="0051453A" w:rsidRDefault="0046696D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34EBA661" w14:textId="77777777" w:rsidR="0046696D" w:rsidRPr="0051453A" w:rsidRDefault="0046696D" w:rsidP="004669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>Registro de nacimiento de los hijos (cuando aplique</w:t>
            </w:r>
          </w:p>
        </w:tc>
        <w:tc>
          <w:tcPr>
            <w:tcW w:w="1841" w:type="dxa"/>
          </w:tcPr>
          <w:p w14:paraId="4F5A9FEB" w14:textId="77777777" w:rsidR="0046696D" w:rsidRPr="0051453A" w:rsidRDefault="0046696D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62B5DB8D" w14:textId="77777777" w:rsidR="0046696D" w:rsidRPr="0051453A" w:rsidRDefault="0046696D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6D" w:rsidRPr="0051453A" w14:paraId="1F45F840" w14:textId="77777777" w:rsidTr="007B4CBD">
        <w:tc>
          <w:tcPr>
            <w:tcW w:w="809" w:type="dxa"/>
          </w:tcPr>
          <w:p w14:paraId="12F849AC" w14:textId="77777777" w:rsidR="0046696D" w:rsidRPr="0051453A" w:rsidRDefault="0046696D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5A2F058D" w14:textId="77777777" w:rsidR="0046696D" w:rsidRPr="0051453A" w:rsidRDefault="00BD1BF1" w:rsidP="004669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>Anexo a</w:t>
            </w:r>
            <w:r w:rsidR="0046696D" w:rsidRPr="0051453A">
              <w:rPr>
                <w:rFonts w:ascii="Arial" w:hAnsi="Arial" w:cs="Arial"/>
                <w:sz w:val="22"/>
                <w:szCs w:val="22"/>
              </w:rPr>
              <w:t>utorización descuentos de alimentación (cuando aplique)</w:t>
            </w:r>
          </w:p>
        </w:tc>
        <w:tc>
          <w:tcPr>
            <w:tcW w:w="1841" w:type="dxa"/>
          </w:tcPr>
          <w:p w14:paraId="58F4E9A8" w14:textId="77777777" w:rsidR="0046696D" w:rsidRPr="0051453A" w:rsidRDefault="0046696D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46B4C067" w14:textId="77777777" w:rsidR="0046696D" w:rsidRPr="0051453A" w:rsidRDefault="0046696D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EB6" w:rsidRPr="0051453A" w14:paraId="1A2DC26D" w14:textId="77777777" w:rsidTr="007B4CBD">
        <w:tc>
          <w:tcPr>
            <w:tcW w:w="809" w:type="dxa"/>
          </w:tcPr>
          <w:p w14:paraId="5A517801" w14:textId="77777777" w:rsidR="00611EB6" w:rsidRPr="0051453A" w:rsidRDefault="00611EB6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0275A685" w14:textId="77777777" w:rsidR="00611EB6" w:rsidRPr="0051453A" w:rsidRDefault="00611EB6" w:rsidP="0046696D">
            <w:pPr>
              <w:jc w:val="both"/>
              <w:rPr>
                <w:rFonts w:ascii="Arial" w:hAnsi="Arial"/>
                <w:sz w:val="21"/>
                <w:szCs w:val="21"/>
              </w:rPr>
            </w:pPr>
            <w:r w:rsidRPr="0051453A">
              <w:rPr>
                <w:rFonts w:ascii="Arial" w:hAnsi="Arial"/>
                <w:sz w:val="21"/>
                <w:szCs w:val="21"/>
              </w:rPr>
              <w:t>Certificado de Antecedentes Judiciales de Policía vigentes.</w:t>
            </w:r>
          </w:p>
        </w:tc>
        <w:tc>
          <w:tcPr>
            <w:tcW w:w="1841" w:type="dxa"/>
          </w:tcPr>
          <w:p w14:paraId="7681DBDC" w14:textId="77777777" w:rsidR="00611EB6" w:rsidRPr="0051453A" w:rsidRDefault="00611EB6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6EDC72D2" w14:textId="77777777" w:rsidR="00611EB6" w:rsidRPr="0051453A" w:rsidRDefault="00611EB6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EB6" w:rsidRPr="0051453A" w14:paraId="37782711" w14:textId="77777777" w:rsidTr="007B4CBD">
        <w:tc>
          <w:tcPr>
            <w:tcW w:w="809" w:type="dxa"/>
          </w:tcPr>
          <w:p w14:paraId="688884DF" w14:textId="77777777" w:rsidR="00611EB6" w:rsidRPr="0051453A" w:rsidRDefault="00611EB6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585E3E78" w14:textId="77777777" w:rsidR="00611EB6" w:rsidRPr="0051453A" w:rsidRDefault="00611EB6" w:rsidP="0046696D">
            <w:pPr>
              <w:jc w:val="both"/>
              <w:rPr>
                <w:rFonts w:ascii="Arial" w:hAnsi="Arial"/>
                <w:sz w:val="21"/>
                <w:szCs w:val="21"/>
              </w:rPr>
            </w:pPr>
            <w:r w:rsidRPr="0051453A">
              <w:rPr>
                <w:rFonts w:ascii="Arial" w:hAnsi="Arial"/>
                <w:sz w:val="21"/>
                <w:szCs w:val="21"/>
              </w:rPr>
              <w:t xml:space="preserve">Declaración de inhabilidades (Formato </w:t>
            </w:r>
            <w:r w:rsidRPr="0051453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F6.P21.GTH</w:t>
            </w:r>
            <w:r w:rsidRPr="0051453A">
              <w:rPr>
                <w:rFonts w:ascii="Arial" w:hAnsi="Arial"/>
                <w:sz w:val="21"/>
                <w:szCs w:val="21"/>
              </w:rPr>
              <w:t>).</w:t>
            </w:r>
          </w:p>
        </w:tc>
        <w:tc>
          <w:tcPr>
            <w:tcW w:w="1841" w:type="dxa"/>
          </w:tcPr>
          <w:p w14:paraId="328F6B2B" w14:textId="77777777" w:rsidR="00611EB6" w:rsidRPr="0051453A" w:rsidRDefault="00611EB6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430F27D6" w14:textId="77777777" w:rsidR="00611EB6" w:rsidRPr="0051453A" w:rsidRDefault="00611EB6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EB6" w:rsidRPr="0051453A" w14:paraId="4E45C85D" w14:textId="77777777" w:rsidTr="007B4CBD">
        <w:tc>
          <w:tcPr>
            <w:tcW w:w="809" w:type="dxa"/>
          </w:tcPr>
          <w:p w14:paraId="177F875A" w14:textId="77777777" w:rsidR="00611EB6" w:rsidRPr="0051453A" w:rsidRDefault="00611EB6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127848D0" w14:textId="77777777" w:rsidR="00611EB6" w:rsidRPr="0051453A" w:rsidRDefault="00611EB6" w:rsidP="0046696D">
            <w:pPr>
              <w:jc w:val="both"/>
              <w:rPr>
                <w:rFonts w:ascii="Arial" w:hAnsi="Arial"/>
                <w:sz w:val="21"/>
                <w:szCs w:val="21"/>
              </w:rPr>
            </w:pPr>
            <w:r w:rsidRPr="0051453A">
              <w:rPr>
                <w:rFonts w:ascii="Arial" w:hAnsi="Arial"/>
                <w:sz w:val="21"/>
                <w:szCs w:val="21"/>
              </w:rPr>
              <w:t xml:space="preserve">Formato Tratamiento de Datos Personales. (Formato </w:t>
            </w:r>
            <w:r w:rsidRPr="0051453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F5.P21.GTH</w:t>
            </w:r>
            <w:r w:rsidRPr="0051453A">
              <w:rPr>
                <w:rFonts w:ascii="Arial" w:hAnsi="Arial"/>
                <w:sz w:val="21"/>
                <w:szCs w:val="21"/>
              </w:rPr>
              <w:t>).</w:t>
            </w:r>
          </w:p>
        </w:tc>
        <w:tc>
          <w:tcPr>
            <w:tcW w:w="1841" w:type="dxa"/>
          </w:tcPr>
          <w:p w14:paraId="2B8E011F" w14:textId="77777777" w:rsidR="00611EB6" w:rsidRPr="0051453A" w:rsidRDefault="00611EB6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01CDC687" w14:textId="77777777" w:rsidR="00611EB6" w:rsidRPr="0051453A" w:rsidRDefault="00611EB6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EB6" w:rsidRPr="0051453A" w14:paraId="2A70A8A0" w14:textId="77777777" w:rsidTr="007B4CBD">
        <w:tc>
          <w:tcPr>
            <w:tcW w:w="809" w:type="dxa"/>
          </w:tcPr>
          <w:p w14:paraId="66246EC7" w14:textId="77777777" w:rsidR="00611EB6" w:rsidRPr="0051453A" w:rsidRDefault="00611EB6" w:rsidP="0046696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1EBAB4B7" w14:textId="77777777" w:rsidR="00611EB6" w:rsidRPr="0051453A" w:rsidRDefault="00611EB6" w:rsidP="0046696D">
            <w:pPr>
              <w:jc w:val="both"/>
              <w:rPr>
                <w:rFonts w:ascii="Arial" w:hAnsi="Arial"/>
                <w:sz w:val="21"/>
                <w:szCs w:val="21"/>
              </w:rPr>
            </w:pPr>
            <w:r w:rsidRPr="0051453A">
              <w:rPr>
                <w:rFonts w:ascii="Arial" w:hAnsi="Arial"/>
                <w:sz w:val="21"/>
                <w:szCs w:val="21"/>
              </w:rPr>
              <w:t xml:space="preserve">Formato Compromiso de Confidencialidad de Información. (Formato </w:t>
            </w:r>
            <w:r w:rsidRPr="0051453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F12.P21.GTH</w:t>
            </w:r>
            <w:r w:rsidRPr="0051453A">
              <w:rPr>
                <w:rFonts w:ascii="Arial" w:hAnsi="Arial"/>
                <w:sz w:val="21"/>
                <w:szCs w:val="21"/>
              </w:rPr>
              <w:t>).</w:t>
            </w:r>
          </w:p>
        </w:tc>
        <w:tc>
          <w:tcPr>
            <w:tcW w:w="1841" w:type="dxa"/>
          </w:tcPr>
          <w:p w14:paraId="7BB3A3F3" w14:textId="77777777" w:rsidR="00611EB6" w:rsidRPr="0051453A" w:rsidRDefault="00611EB6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35A58874" w14:textId="77777777" w:rsidR="00611EB6" w:rsidRPr="0051453A" w:rsidRDefault="00611EB6" w:rsidP="00466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EB6" w:rsidRPr="0051453A" w14:paraId="186E4C94" w14:textId="77777777" w:rsidTr="007B4CBD">
        <w:tc>
          <w:tcPr>
            <w:tcW w:w="809" w:type="dxa"/>
          </w:tcPr>
          <w:p w14:paraId="3F01DDD6" w14:textId="77777777" w:rsidR="00611EB6" w:rsidRPr="0051453A" w:rsidRDefault="00611EB6" w:rsidP="00611EB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45A8412B" w14:textId="77777777" w:rsidR="00611EB6" w:rsidRPr="0051453A" w:rsidRDefault="00611EB6" w:rsidP="00611EB6">
            <w:pPr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>Certificado de Aptitud Médica</w:t>
            </w:r>
          </w:p>
        </w:tc>
        <w:tc>
          <w:tcPr>
            <w:tcW w:w="1841" w:type="dxa"/>
          </w:tcPr>
          <w:p w14:paraId="62D8F412" w14:textId="77777777" w:rsidR="00611EB6" w:rsidRPr="0051453A" w:rsidRDefault="00611EB6" w:rsidP="00611E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3818547F" w14:textId="77777777" w:rsidR="00611EB6" w:rsidRPr="0051453A" w:rsidRDefault="00611EB6" w:rsidP="00611E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96D" w:rsidRPr="0051453A" w14:paraId="7256B0C2" w14:textId="77777777" w:rsidTr="007B4CBD">
        <w:tc>
          <w:tcPr>
            <w:tcW w:w="809" w:type="dxa"/>
          </w:tcPr>
          <w:p w14:paraId="62BFF3C8" w14:textId="77777777" w:rsidR="0046696D" w:rsidRPr="0051453A" w:rsidRDefault="0046696D" w:rsidP="0046696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78F83C1C" w14:textId="77777777" w:rsidR="0046696D" w:rsidRPr="0051453A" w:rsidRDefault="000A096E" w:rsidP="0046696D">
            <w:pPr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>Anexo</w:t>
            </w:r>
            <w:r w:rsidR="0046696D" w:rsidRPr="005145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453A">
              <w:rPr>
                <w:rFonts w:ascii="Arial" w:hAnsi="Arial" w:cs="Arial"/>
                <w:sz w:val="22"/>
                <w:szCs w:val="22"/>
              </w:rPr>
              <w:t>Información c</w:t>
            </w:r>
            <w:r w:rsidR="0046696D" w:rsidRPr="0051453A">
              <w:rPr>
                <w:rFonts w:ascii="Arial" w:hAnsi="Arial" w:cs="Arial"/>
                <w:sz w:val="22"/>
                <w:szCs w:val="22"/>
              </w:rPr>
              <w:t>uenta para abono pago sueldo y prestaciones sociales</w:t>
            </w:r>
          </w:p>
        </w:tc>
        <w:tc>
          <w:tcPr>
            <w:tcW w:w="1841" w:type="dxa"/>
          </w:tcPr>
          <w:p w14:paraId="6626F30F" w14:textId="77777777" w:rsidR="0046696D" w:rsidRPr="0051453A" w:rsidRDefault="0046696D" w:rsidP="00AE35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7F476E12" w14:textId="77777777" w:rsidR="0046696D" w:rsidRPr="0051453A" w:rsidRDefault="0046696D" w:rsidP="00AE35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AB3" w:rsidRPr="0051453A" w14:paraId="6397FC97" w14:textId="77777777" w:rsidTr="007B4CBD">
        <w:tc>
          <w:tcPr>
            <w:tcW w:w="809" w:type="dxa"/>
          </w:tcPr>
          <w:p w14:paraId="19A48CF2" w14:textId="77777777" w:rsidR="006E0AB3" w:rsidRPr="0051453A" w:rsidRDefault="006E0AB3" w:rsidP="006E0AB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14:paraId="58BFDF3A" w14:textId="77777777" w:rsidR="006E0AB3" w:rsidRPr="0051453A" w:rsidRDefault="006E0AB3" w:rsidP="006E0AB3">
            <w:pPr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>Entrega de las Funciones del cargo en el cual se nombra: Manual de Funciones y Requisitos</w:t>
            </w:r>
          </w:p>
        </w:tc>
        <w:tc>
          <w:tcPr>
            <w:tcW w:w="1841" w:type="dxa"/>
          </w:tcPr>
          <w:p w14:paraId="53E3A091" w14:textId="77777777" w:rsidR="006E0AB3" w:rsidRPr="0051453A" w:rsidRDefault="006E0AB3" w:rsidP="006E0A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5E93B51D" w14:textId="77777777" w:rsidR="006E0AB3" w:rsidRPr="0051453A" w:rsidRDefault="006E0AB3" w:rsidP="006E0A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C20BA3" w14:textId="77777777" w:rsidR="0046696D" w:rsidRPr="0051453A" w:rsidRDefault="0046696D" w:rsidP="00AE3546">
      <w:pPr>
        <w:rPr>
          <w:rFonts w:ascii="Arial" w:hAnsi="Arial" w:cs="Arial"/>
        </w:rPr>
      </w:pPr>
    </w:p>
    <w:p w14:paraId="274563CD" w14:textId="5A27E868" w:rsidR="00AE3546" w:rsidRPr="0051453A" w:rsidRDefault="0046696D" w:rsidP="00AE3546">
      <w:pPr>
        <w:rPr>
          <w:rFonts w:ascii="Arial" w:hAnsi="Arial" w:cs="Arial"/>
        </w:rPr>
      </w:pPr>
      <w:r w:rsidRPr="0051453A">
        <w:rPr>
          <w:rFonts w:ascii="Arial" w:hAnsi="Arial" w:cs="Arial"/>
        </w:rPr>
        <w:t>D</w:t>
      </w:r>
      <w:r w:rsidR="007B4CBD">
        <w:rPr>
          <w:rFonts w:ascii="Arial" w:hAnsi="Arial" w:cs="Arial"/>
        </w:rPr>
        <w:t>e acuerdo con los procedimientos establecida do después de l</w:t>
      </w:r>
      <w:r w:rsidRPr="0051453A">
        <w:rPr>
          <w:rFonts w:ascii="Arial" w:hAnsi="Arial" w:cs="Arial"/>
        </w:rPr>
        <w:t>a posesión se deberán real</w:t>
      </w:r>
      <w:r w:rsidR="00BD1BF1" w:rsidRPr="0051453A">
        <w:rPr>
          <w:rFonts w:ascii="Arial" w:hAnsi="Arial" w:cs="Arial"/>
        </w:rPr>
        <w:t>izar las siguientes actividades.</w:t>
      </w:r>
    </w:p>
    <w:p w14:paraId="2C12856B" w14:textId="77777777" w:rsidR="006E0AB3" w:rsidRPr="0051453A" w:rsidRDefault="006E0AB3" w:rsidP="00AE354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02"/>
      </w:tblGrid>
      <w:tr w:rsidR="00AE3546" w:rsidRPr="0051453A" w14:paraId="6F401F9E" w14:textId="77777777" w:rsidTr="0046696D">
        <w:tc>
          <w:tcPr>
            <w:tcW w:w="4426" w:type="dxa"/>
          </w:tcPr>
          <w:p w14:paraId="5D951A75" w14:textId="77777777" w:rsidR="00AE3546" w:rsidRPr="0051453A" w:rsidRDefault="0046696D" w:rsidP="00AE3546">
            <w:pPr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 xml:space="preserve">Entrega de </w:t>
            </w:r>
            <w:r w:rsidR="00AE3546" w:rsidRPr="0051453A">
              <w:rPr>
                <w:rFonts w:ascii="Arial" w:hAnsi="Arial" w:cs="Arial"/>
                <w:sz w:val="22"/>
                <w:szCs w:val="22"/>
              </w:rPr>
              <w:t>Carné ICBF</w:t>
            </w:r>
          </w:p>
        </w:tc>
        <w:tc>
          <w:tcPr>
            <w:tcW w:w="4402" w:type="dxa"/>
          </w:tcPr>
          <w:p w14:paraId="3C24EA5F" w14:textId="77777777" w:rsidR="00AE3546" w:rsidRPr="0051453A" w:rsidRDefault="00AE3546" w:rsidP="00AE35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546" w:rsidRPr="0051453A" w14:paraId="1F8F48E6" w14:textId="77777777" w:rsidTr="0046696D">
        <w:tc>
          <w:tcPr>
            <w:tcW w:w="4426" w:type="dxa"/>
          </w:tcPr>
          <w:p w14:paraId="0A09D9D3" w14:textId="77777777" w:rsidR="00AE3546" w:rsidRPr="0051453A" w:rsidRDefault="00AE3546" w:rsidP="00AE3546">
            <w:pPr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 xml:space="preserve">Inducción </w:t>
            </w:r>
          </w:p>
        </w:tc>
        <w:tc>
          <w:tcPr>
            <w:tcW w:w="4402" w:type="dxa"/>
          </w:tcPr>
          <w:p w14:paraId="36F63D02" w14:textId="77777777" w:rsidR="00AE3546" w:rsidRPr="0051453A" w:rsidRDefault="00AE3546" w:rsidP="00AE35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546" w:rsidRPr="0051453A" w14:paraId="251E2F63" w14:textId="77777777" w:rsidTr="0046696D">
        <w:tc>
          <w:tcPr>
            <w:tcW w:w="4426" w:type="dxa"/>
          </w:tcPr>
          <w:p w14:paraId="56EC6ADB" w14:textId="77777777" w:rsidR="00AE3546" w:rsidRPr="0051453A" w:rsidRDefault="006E0AB3" w:rsidP="00DD7BAA">
            <w:pPr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 xml:space="preserve">Suscripción </w:t>
            </w:r>
            <w:r w:rsidR="00DD7BAA" w:rsidRPr="0051453A">
              <w:rPr>
                <w:rFonts w:ascii="Arial" w:hAnsi="Arial" w:cs="Arial"/>
                <w:sz w:val="22"/>
                <w:szCs w:val="22"/>
              </w:rPr>
              <w:t>Acuerdo de Gestión</w:t>
            </w:r>
            <w:r w:rsidRPr="0051453A">
              <w:rPr>
                <w:rFonts w:ascii="Arial" w:hAnsi="Arial" w:cs="Arial"/>
                <w:sz w:val="22"/>
                <w:szCs w:val="22"/>
              </w:rPr>
              <w:t xml:space="preserve"> (sólo para los gerentes públicos)</w:t>
            </w:r>
          </w:p>
        </w:tc>
        <w:tc>
          <w:tcPr>
            <w:tcW w:w="4402" w:type="dxa"/>
          </w:tcPr>
          <w:p w14:paraId="46CC4274" w14:textId="77777777" w:rsidR="00AE3546" w:rsidRPr="0051453A" w:rsidRDefault="00AE3546" w:rsidP="00AE35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AB3" w:rsidRPr="00B83B6D" w14:paraId="4995CFA9" w14:textId="77777777" w:rsidTr="0046696D">
        <w:tc>
          <w:tcPr>
            <w:tcW w:w="4426" w:type="dxa"/>
          </w:tcPr>
          <w:p w14:paraId="120CBB3D" w14:textId="77777777" w:rsidR="006E0AB3" w:rsidRPr="00B83B6D" w:rsidRDefault="006E0AB3" w:rsidP="00DD7BAA">
            <w:pPr>
              <w:rPr>
                <w:rFonts w:ascii="Arial" w:hAnsi="Arial" w:cs="Arial"/>
                <w:sz w:val="22"/>
                <w:szCs w:val="22"/>
              </w:rPr>
            </w:pPr>
            <w:r w:rsidRPr="0051453A">
              <w:rPr>
                <w:rFonts w:ascii="Arial" w:hAnsi="Arial" w:cs="Arial"/>
                <w:sz w:val="22"/>
                <w:szCs w:val="22"/>
              </w:rPr>
              <w:t>Suscripción concertación de objetivos (evaluación de desempeño)</w:t>
            </w:r>
          </w:p>
        </w:tc>
        <w:tc>
          <w:tcPr>
            <w:tcW w:w="4402" w:type="dxa"/>
          </w:tcPr>
          <w:p w14:paraId="0D77D793" w14:textId="77777777" w:rsidR="006E0AB3" w:rsidRPr="00B83B6D" w:rsidRDefault="006E0AB3" w:rsidP="00AE35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C5526" w14:textId="77777777" w:rsidR="006E0AB3" w:rsidRDefault="006E0AB3" w:rsidP="00AE3546">
      <w:pPr>
        <w:rPr>
          <w:rFonts w:ascii="Arial" w:hAnsi="Arial" w:cs="Arial"/>
        </w:rPr>
      </w:pPr>
    </w:p>
    <w:p w14:paraId="726B429B" w14:textId="77777777" w:rsidR="004574BC" w:rsidRPr="00F461A4" w:rsidRDefault="004574BC" w:rsidP="00611EB6">
      <w:pPr>
        <w:ind w:left="450"/>
        <w:jc w:val="both"/>
        <w:rPr>
          <w:rFonts w:ascii="Arial" w:hAnsi="Arial"/>
          <w:sz w:val="21"/>
          <w:szCs w:val="21"/>
        </w:rPr>
      </w:pPr>
    </w:p>
    <w:p w14:paraId="17E7302B" w14:textId="77777777" w:rsidR="004574BC" w:rsidRPr="00B83B6D" w:rsidRDefault="004574BC" w:rsidP="00AE3546">
      <w:pPr>
        <w:rPr>
          <w:rFonts w:ascii="Arial" w:hAnsi="Arial" w:cs="Arial"/>
        </w:rPr>
      </w:pPr>
    </w:p>
    <w:sectPr w:rsidR="004574BC" w:rsidRPr="00B83B6D" w:rsidSect="00AE0C4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8EE5" w14:textId="77777777" w:rsidR="007E0763" w:rsidRDefault="007E0763" w:rsidP="002267E6">
      <w:r>
        <w:separator/>
      </w:r>
    </w:p>
  </w:endnote>
  <w:endnote w:type="continuationSeparator" w:id="0">
    <w:p w14:paraId="516B5EEB" w14:textId="77777777" w:rsidR="007E0763" w:rsidRDefault="007E0763" w:rsidP="0022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9529" w14:textId="77777777" w:rsidR="002267E6" w:rsidRDefault="002267E6" w:rsidP="002267E6">
    <w:pPr>
      <w:pStyle w:val="Piedepgina"/>
      <w:jc w:val="center"/>
      <w:rPr>
        <w:rFonts w:ascii="Tempus Sans ITC" w:hAnsi="Tempus Sans ITC"/>
        <w:b/>
      </w:rPr>
    </w:pPr>
    <w:proofErr w:type="gramStart"/>
    <w:r w:rsidRPr="009A75E9">
      <w:rPr>
        <w:rFonts w:ascii="Tempus Sans ITC" w:hAnsi="Tempus Sans ITC"/>
        <w:b/>
      </w:rPr>
      <w:t>Antes de imprimir este documento… piense en el medio ambiente!</w:t>
    </w:r>
    <w:proofErr w:type="gramEnd"/>
    <w:r>
      <w:rPr>
        <w:rFonts w:ascii="Tempus Sans ITC" w:hAnsi="Tempus Sans ITC"/>
        <w:b/>
      </w:rPr>
      <w:t xml:space="preserve">  </w:t>
    </w:r>
  </w:p>
  <w:p w14:paraId="429203C9" w14:textId="77777777" w:rsidR="002267E6" w:rsidRPr="00401190" w:rsidRDefault="002267E6" w:rsidP="002267E6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</w:t>
    </w: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76A81134" w14:textId="77777777" w:rsidR="002267E6" w:rsidRDefault="002267E6">
    <w:pPr>
      <w:pStyle w:val="Piedepgina"/>
      <w:jc w:val="center"/>
      <w:rPr>
        <w:caps/>
        <w:color w:val="4F81BD" w:themeColor="accent1"/>
      </w:rPr>
    </w:pPr>
  </w:p>
  <w:p w14:paraId="28A8FA45" w14:textId="77777777" w:rsidR="002267E6" w:rsidRDefault="002267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FD23" w14:textId="77777777" w:rsidR="007E0763" w:rsidRDefault="007E0763" w:rsidP="002267E6">
      <w:r>
        <w:separator/>
      </w:r>
    </w:p>
  </w:footnote>
  <w:footnote w:type="continuationSeparator" w:id="0">
    <w:p w14:paraId="62842351" w14:textId="77777777" w:rsidR="007E0763" w:rsidRDefault="007E0763" w:rsidP="0022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5824"/>
      <w:gridCol w:w="1405"/>
      <w:gridCol w:w="1494"/>
    </w:tblGrid>
    <w:tr w:rsidR="002267E6" w:rsidRPr="00636C1E" w14:paraId="3DCC1753" w14:textId="77777777" w:rsidTr="002267E6">
      <w:trPr>
        <w:cantSplit/>
        <w:trHeight w:val="673"/>
        <w:jc w:val="center"/>
      </w:trPr>
      <w:tc>
        <w:tcPr>
          <w:tcW w:w="1560" w:type="dxa"/>
          <w:vMerge w:val="restart"/>
        </w:tcPr>
        <w:p w14:paraId="68A532BC" w14:textId="77777777" w:rsidR="002267E6" w:rsidRDefault="002267E6" w:rsidP="002267E6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1EB9EA1A" wp14:editId="5D56A7BB">
                <wp:simplePos x="0" y="0"/>
                <wp:positionH relativeFrom="column">
                  <wp:posOffset>195579</wp:posOffset>
                </wp:positionH>
                <wp:positionV relativeFrom="paragraph">
                  <wp:posOffset>67945</wp:posOffset>
                </wp:positionV>
                <wp:extent cx="504825" cy="457200"/>
                <wp:effectExtent l="0" t="0" r="9525" b="0"/>
                <wp:wrapNone/>
                <wp:docPr id="1" name="Imagen 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24" w:type="dxa"/>
          <w:vMerge w:val="restart"/>
        </w:tcPr>
        <w:p w14:paraId="249839BB" w14:textId="77777777" w:rsidR="002267E6" w:rsidRPr="00353C92" w:rsidRDefault="002267E6" w:rsidP="002267E6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53C92">
            <w:rPr>
              <w:rFonts w:ascii="Arial" w:hAnsi="Arial" w:cs="Arial"/>
              <w:b/>
              <w:sz w:val="22"/>
              <w:szCs w:val="22"/>
            </w:rPr>
            <w:t>PROCESO GESTIÓN DEL TALENTO HUMANO</w:t>
          </w:r>
        </w:p>
        <w:p w14:paraId="7EEB6FD4" w14:textId="77777777" w:rsidR="002267E6" w:rsidRPr="002267E6" w:rsidRDefault="002267E6" w:rsidP="002267E6">
          <w:pPr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</w:p>
        <w:p w14:paraId="292E215C" w14:textId="77777777" w:rsidR="002267E6" w:rsidRPr="002267E6" w:rsidRDefault="002267E6" w:rsidP="002267E6">
          <w:pPr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 w:rsidRPr="002267E6">
            <w:rPr>
              <w:rFonts w:ascii="Arial" w:hAnsi="Arial" w:cs="Arial"/>
              <w:sz w:val="20"/>
              <w:szCs w:val="20"/>
              <w:lang w:eastAsia="es-CO"/>
            </w:rPr>
            <w:t xml:space="preserve">FORMATO RELACIÓN DE DOCUMENTOS </w:t>
          </w:r>
          <w:r w:rsidRPr="00BD1BF1">
            <w:rPr>
              <w:rFonts w:ascii="Arial" w:hAnsi="Arial" w:cs="Arial"/>
              <w:sz w:val="20"/>
              <w:szCs w:val="20"/>
              <w:lang w:eastAsia="es-CO"/>
            </w:rPr>
            <w:t>PARA</w:t>
          </w:r>
          <w:r w:rsidR="00DC7835" w:rsidRPr="00BD1BF1">
            <w:rPr>
              <w:rFonts w:ascii="Arial" w:hAnsi="Arial" w:cs="Arial"/>
              <w:sz w:val="20"/>
              <w:szCs w:val="20"/>
              <w:lang w:eastAsia="es-CO"/>
            </w:rPr>
            <w:t xml:space="preserve"> NOMBRAMIENTO Y</w:t>
          </w:r>
          <w:r w:rsidRPr="00BD1BF1">
            <w:rPr>
              <w:rFonts w:ascii="Arial" w:hAnsi="Arial" w:cs="Arial"/>
              <w:sz w:val="20"/>
              <w:szCs w:val="20"/>
              <w:lang w:eastAsia="es-CO"/>
            </w:rPr>
            <w:t xml:space="preserve"> POSESIÓN</w:t>
          </w:r>
        </w:p>
      </w:tc>
      <w:tc>
        <w:tcPr>
          <w:tcW w:w="1405" w:type="dxa"/>
          <w:vAlign w:val="center"/>
        </w:tcPr>
        <w:p w14:paraId="69C29E4F" w14:textId="77777777" w:rsidR="002267E6" w:rsidRPr="002267E6" w:rsidRDefault="00E35678" w:rsidP="002267E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F3.P21.GTH</w:t>
          </w:r>
        </w:p>
      </w:tc>
      <w:tc>
        <w:tcPr>
          <w:tcW w:w="1494" w:type="dxa"/>
          <w:vAlign w:val="center"/>
        </w:tcPr>
        <w:p w14:paraId="6A403F5F" w14:textId="2E46C69C" w:rsidR="002267E6" w:rsidRPr="002267E6" w:rsidRDefault="00FE4376" w:rsidP="002267E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</w:t>
          </w:r>
          <w:r w:rsidR="00C3511C">
            <w:rPr>
              <w:rFonts w:ascii="Arial" w:hAnsi="Arial" w:cs="Arial"/>
              <w:sz w:val="20"/>
              <w:szCs w:val="20"/>
            </w:rPr>
            <w:t>5</w:t>
          </w:r>
          <w:r>
            <w:rPr>
              <w:rFonts w:ascii="Arial" w:hAnsi="Arial" w:cs="Arial"/>
              <w:sz w:val="20"/>
              <w:szCs w:val="20"/>
            </w:rPr>
            <w:t>/0</w:t>
          </w:r>
          <w:r w:rsidR="00C3511C">
            <w:rPr>
              <w:rFonts w:ascii="Arial" w:hAnsi="Arial" w:cs="Arial"/>
              <w:sz w:val="20"/>
              <w:szCs w:val="20"/>
            </w:rPr>
            <w:t>4</w:t>
          </w:r>
          <w:r>
            <w:rPr>
              <w:rFonts w:ascii="Arial" w:hAnsi="Arial" w:cs="Arial"/>
              <w:sz w:val="20"/>
              <w:szCs w:val="20"/>
            </w:rPr>
            <w:t>/20</w:t>
          </w:r>
          <w:r w:rsidR="00C3511C">
            <w:rPr>
              <w:rFonts w:ascii="Arial" w:hAnsi="Arial" w:cs="Arial"/>
              <w:sz w:val="20"/>
              <w:szCs w:val="20"/>
            </w:rPr>
            <w:t>23</w:t>
          </w:r>
        </w:p>
      </w:tc>
    </w:tr>
    <w:tr w:rsidR="002267E6" w:rsidRPr="00636C1E" w14:paraId="53446FE6" w14:textId="77777777" w:rsidTr="002267E6">
      <w:trPr>
        <w:cantSplit/>
        <w:trHeight w:val="292"/>
        <w:jc w:val="center"/>
      </w:trPr>
      <w:tc>
        <w:tcPr>
          <w:tcW w:w="1560" w:type="dxa"/>
          <w:vMerge/>
        </w:tcPr>
        <w:p w14:paraId="59A78FA3" w14:textId="77777777" w:rsidR="002267E6" w:rsidRDefault="002267E6" w:rsidP="002267E6">
          <w:pPr>
            <w:pStyle w:val="Encabezado"/>
          </w:pPr>
        </w:p>
      </w:tc>
      <w:tc>
        <w:tcPr>
          <w:tcW w:w="5824" w:type="dxa"/>
          <w:vMerge/>
        </w:tcPr>
        <w:p w14:paraId="0C3E3ACE" w14:textId="77777777" w:rsidR="002267E6" w:rsidRPr="002267E6" w:rsidRDefault="002267E6" w:rsidP="002267E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05" w:type="dxa"/>
          <w:vAlign w:val="center"/>
        </w:tcPr>
        <w:p w14:paraId="4A62BB77" w14:textId="7C573793" w:rsidR="002267E6" w:rsidRPr="002267E6" w:rsidRDefault="00E35678" w:rsidP="002267E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 </w:t>
          </w:r>
          <w:r w:rsidR="00C3511C">
            <w:rPr>
              <w:rFonts w:ascii="Arial" w:hAnsi="Arial" w:cs="Arial"/>
              <w:sz w:val="20"/>
              <w:szCs w:val="20"/>
            </w:rPr>
            <w:t>6</w:t>
          </w:r>
        </w:p>
      </w:tc>
      <w:tc>
        <w:tcPr>
          <w:tcW w:w="1494" w:type="dxa"/>
          <w:tcMar>
            <w:left w:w="57" w:type="dxa"/>
            <w:right w:w="57" w:type="dxa"/>
          </w:tcMar>
          <w:vAlign w:val="center"/>
        </w:tcPr>
        <w:p w14:paraId="48BE9AC6" w14:textId="481B7E95" w:rsidR="002267E6" w:rsidRPr="002267E6" w:rsidRDefault="002267E6" w:rsidP="002267E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267E6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2267E6">
            <w:rPr>
              <w:rStyle w:val="Nmerodepgina"/>
              <w:rFonts w:cs="Arial"/>
              <w:szCs w:val="20"/>
            </w:rPr>
            <w:fldChar w:fldCharType="begin"/>
          </w:r>
          <w:r w:rsidRPr="002267E6">
            <w:rPr>
              <w:rStyle w:val="Nmerodepgina"/>
              <w:rFonts w:cs="Arial"/>
              <w:szCs w:val="20"/>
            </w:rPr>
            <w:instrText xml:space="preserve"> PAGE </w:instrText>
          </w:r>
          <w:r w:rsidRPr="002267E6">
            <w:rPr>
              <w:rStyle w:val="Nmerodepgina"/>
              <w:rFonts w:cs="Arial"/>
              <w:szCs w:val="20"/>
            </w:rPr>
            <w:fldChar w:fldCharType="separate"/>
          </w:r>
          <w:r w:rsidR="00A14746">
            <w:rPr>
              <w:rStyle w:val="Nmerodepgina"/>
              <w:rFonts w:cs="Arial"/>
              <w:noProof/>
              <w:szCs w:val="20"/>
            </w:rPr>
            <w:t>2</w:t>
          </w:r>
          <w:r w:rsidRPr="002267E6">
            <w:rPr>
              <w:rStyle w:val="Nmerodepgina"/>
              <w:rFonts w:cs="Arial"/>
              <w:szCs w:val="20"/>
            </w:rPr>
            <w:fldChar w:fldCharType="end"/>
          </w:r>
          <w:r w:rsidRPr="002267E6">
            <w:rPr>
              <w:rStyle w:val="Nmerodepgina"/>
              <w:rFonts w:cs="Arial"/>
              <w:szCs w:val="20"/>
            </w:rPr>
            <w:t xml:space="preserve"> de</w:t>
          </w:r>
          <w:r w:rsidRPr="002267E6">
            <w:rPr>
              <w:rFonts w:ascii="Arial" w:hAnsi="Arial" w:cs="Arial"/>
              <w:sz w:val="20"/>
              <w:szCs w:val="20"/>
            </w:rPr>
            <w:t xml:space="preserve"> </w:t>
          </w:r>
          <w:r w:rsidRPr="002267E6">
            <w:rPr>
              <w:rFonts w:ascii="Arial" w:hAnsi="Arial" w:cs="Arial"/>
              <w:sz w:val="20"/>
              <w:szCs w:val="20"/>
            </w:rPr>
            <w:fldChar w:fldCharType="begin"/>
          </w:r>
          <w:r w:rsidRPr="002267E6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Pr="002267E6">
            <w:rPr>
              <w:rFonts w:ascii="Arial" w:hAnsi="Arial" w:cs="Arial"/>
              <w:sz w:val="20"/>
              <w:szCs w:val="20"/>
            </w:rPr>
            <w:fldChar w:fldCharType="separate"/>
          </w:r>
          <w:r w:rsidR="00C3511C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267E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385BFD2" w14:textId="77777777" w:rsidR="002267E6" w:rsidRDefault="007E0763">
    <w:pPr>
      <w:pStyle w:val="Encabezado"/>
    </w:pPr>
    <w:r>
      <w:rPr>
        <w:noProof/>
      </w:rPr>
      <w:pict w14:anchorId="606DAB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340017" o:spid="_x0000_s2051" type="#_x0000_t136" style="position:absolute;margin-left:0;margin-top:0;width:464.1pt;height:198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6025062"/>
    <w:multiLevelType w:val="singleLevel"/>
    <w:tmpl w:val="4AC6E286"/>
    <w:lvl w:ilvl="0">
      <w:start w:val="1"/>
      <w:numFmt w:val="bullet"/>
      <w:lvlText w:val="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810763B"/>
    <w:multiLevelType w:val="hybridMultilevel"/>
    <w:tmpl w:val="B16646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D9"/>
    <w:rsid w:val="00020A30"/>
    <w:rsid w:val="00040F73"/>
    <w:rsid w:val="00065796"/>
    <w:rsid w:val="000A096E"/>
    <w:rsid w:val="00131EDE"/>
    <w:rsid w:val="00136D59"/>
    <w:rsid w:val="001D07C7"/>
    <w:rsid w:val="001F6508"/>
    <w:rsid w:val="002267E6"/>
    <w:rsid w:val="00263220"/>
    <w:rsid w:val="00275E97"/>
    <w:rsid w:val="002A2959"/>
    <w:rsid w:val="00330BF9"/>
    <w:rsid w:val="00332015"/>
    <w:rsid w:val="00353C92"/>
    <w:rsid w:val="00392C16"/>
    <w:rsid w:val="00446DAD"/>
    <w:rsid w:val="004574BC"/>
    <w:rsid w:val="0046696D"/>
    <w:rsid w:val="004D7574"/>
    <w:rsid w:val="0051453A"/>
    <w:rsid w:val="00583899"/>
    <w:rsid w:val="005B24A3"/>
    <w:rsid w:val="005B7FDD"/>
    <w:rsid w:val="00607EF8"/>
    <w:rsid w:val="00611EB6"/>
    <w:rsid w:val="00622A50"/>
    <w:rsid w:val="006E0AB3"/>
    <w:rsid w:val="00723263"/>
    <w:rsid w:val="007437DD"/>
    <w:rsid w:val="007A49D9"/>
    <w:rsid w:val="007B4CBD"/>
    <w:rsid w:val="007E0763"/>
    <w:rsid w:val="0086357E"/>
    <w:rsid w:val="00870779"/>
    <w:rsid w:val="009415E1"/>
    <w:rsid w:val="009978F9"/>
    <w:rsid w:val="009B3E73"/>
    <w:rsid w:val="009B575C"/>
    <w:rsid w:val="00A1133C"/>
    <w:rsid w:val="00A14746"/>
    <w:rsid w:val="00A23CF4"/>
    <w:rsid w:val="00AB06E8"/>
    <w:rsid w:val="00AB1DC6"/>
    <w:rsid w:val="00AE0C45"/>
    <w:rsid w:val="00AE3546"/>
    <w:rsid w:val="00AE7DB6"/>
    <w:rsid w:val="00B005FD"/>
    <w:rsid w:val="00B6562A"/>
    <w:rsid w:val="00B756F7"/>
    <w:rsid w:val="00B83B6D"/>
    <w:rsid w:val="00BD1BF1"/>
    <w:rsid w:val="00C060BC"/>
    <w:rsid w:val="00C3511C"/>
    <w:rsid w:val="00CB7FFE"/>
    <w:rsid w:val="00CD1A86"/>
    <w:rsid w:val="00CE6DC2"/>
    <w:rsid w:val="00DB77DB"/>
    <w:rsid w:val="00DC7835"/>
    <w:rsid w:val="00DD7BAA"/>
    <w:rsid w:val="00E35678"/>
    <w:rsid w:val="00E42CE1"/>
    <w:rsid w:val="00E46415"/>
    <w:rsid w:val="00EA4E79"/>
    <w:rsid w:val="00F03EE4"/>
    <w:rsid w:val="00F24700"/>
    <w:rsid w:val="00F72517"/>
    <w:rsid w:val="00F808CD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66434E2"/>
  <w14:defaultImageDpi w14:val="300"/>
  <w15:docId w15:val="{7E28CE79-3A5B-473B-A7BD-9A497017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267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267E6"/>
  </w:style>
  <w:style w:type="paragraph" w:styleId="Piedepgina">
    <w:name w:val="footer"/>
    <w:basedOn w:val="Normal"/>
    <w:link w:val="PiedepginaCar"/>
    <w:uiPriority w:val="99"/>
    <w:unhideWhenUsed/>
    <w:rsid w:val="002267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7E6"/>
  </w:style>
  <w:style w:type="character" w:styleId="Nmerodepgina">
    <w:name w:val="page number"/>
    <w:rsid w:val="002267E6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DC78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0F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f91ab-addf-46ce-a247-6d139be0a9c1" xsi:nil="true"/>
    <lcf76f155ced4ddcb4097134ff3c332f xmlns="4ad7cec7-c4f8-4da3-aacd-e209464063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AAA171EB471B48B1CC1D0B830D2573" ma:contentTypeVersion="15" ma:contentTypeDescription="Crear nuevo documento." ma:contentTypeScope="" ma:versionID="5cc27a8dd9f4789d5db376590b24a46e">
  <xsd:schema xmlns:xsd="http://www.w3.org/2001/XMLSchema" xmlns:xs="http://www.w3.org/2001/XMLSchema" xmlns:p="http://schemas.microsoft.com/office/2006/metadata/properties" xmlns:ns2="4ad7cec7-c4f8-4da3-aacd-e209464063d9" xmlns:ns3="e38f91ab-addf-46ce-a247-6d139be0a9c1" targetNamespace="http://schemas.microsoft.com/office/2006/metadata/properties" ma:root="true" ma:fieldsID="6ba65d0d213c51f72bb26e55e9e1022d" ns2:_="" ns3:_="">
    <xsd:import namespace="4ad7cec7-c4f8-4da3-aacd-e209464063d9"/>
    <xsd:import namespace="e38f91ab-addf-46ce-a247-6d139be0a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7cec7-c4f8-4da3-aacd-e20946406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a639bc6-dc8c-43a0-baeb-edbb56d42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91ab-addf-46ce-a247-6d139be0a9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df1c28-7281-41fe-b592-5c863cbdb7a0}" ma:internalName="TaxCatchAll" ma:showField="CatchAllData" ma:web="e38f91ab-addf-46ce-a247-6d139be0a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79112-0006-4179-BE65-275018B49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AC9A2-1157-4B79-B3DC-5211774879CD}">
  <ds:schemaRefs>
    <ds:schemaRef ds:uri="http://schemas.microsoft.com/office/2006/metadata/properties"/>
    <ds:schemaRef ds:uri="http://schemas.microsoft.com/office/infopath/2007/PartnerControls"/>
    <ds:schemaRef ds:uri="e38f91ab-addf-46ce-a247-6d139be0a9c1"/>
    <ds:schemaRef ds:uri="4ad7cec7-c4f8-4da3-aacd-e209464063d9"/>
  </ds:schemaRefs>
</ds:datastoreItem>
</file>

<file path=customXml/itemProps3.xml><?xml version="1.0" encoding="utf-8"?>
<ds:datastoreItem xmlns:ds="http://schemas.openxmlformats.org/officeDocument/2006/customXml" ds:itemID="{8AB778CF-0783-4724-AABB-8AF42AAB9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7cec7-c4f8-4da3-aacd-e209464063d9"/>
    <ds:schemaRef ds:uri="e38f91ab-addf-46ce-a247-6d139be0a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Peña R</dc:creator>
  <cp:keywords/>
  <dc:description/>
  <cp:lastModifiedBy>Cesar Augusto Rodriguez Chaparro</cp:lastModifiedBy>
  <cp:revision>11</cp:revision>
  <cp:lastPrinted>2019-09-11T18:22:00Z</cp:lastPrinted>
  <dcterms:created xsi:type="dcterms:W3CDTF">2023-03-22T14:20:00Z</dcterms:created>
  <dcterms:modified xsi:type="dcterms:W3CDTF">2023-04-05T15:56:00Z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0x010100F6AAA171EB471B48B1CC1D0B830D2573</vt:lpwstr>
  </property>
  <property fmtid="{D5CDD505-2E9C-101B-9397-08002B2CF9AE}" pid="3" name="Order">
    <vt:r8>56323200</vt:r8>
  </property>
</Properties>
</file>