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458D611D">
                <wp:simplePos x="0" y="0"/>
                <wp:positionH relativeFrom="margin">
                  <wp:posOffset>6496050</wp:posOffset>
                </wp:positionH>
                <wp:positionV relativeFrom="paragraph">
                  <wp:posOffset>723900</wp:posOffset>
                </wp:positionV>
                <wp:extent cx="1257300" cy="1097280"/>
                <wp:effectExtent l="0" t="0" r="1905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541FF653" w:rsidR="00777C30" w:rsidRPr="00B964FA" w:rsidRDefault="00B964FA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Boletín Sem</w:t>
                            </w:r>
                            <w:r w:rsidR="00C3038F">
                              <w:rPr>
                                <w:lang w:val="es-ES"/>
                              </w:rPr>
                              <w:t>estre</w:t>
                            </w:r>
                            <w:r w:rsidR="002B1D81">
                              <w:rPr>
                                <w:lang w:val="es-ES"/>
                              </w:rPr>
                              <w:t xml:space="preserve"> I</w:t>
                            </w:r>
                            <w:r>
                              <w:rPr>
                                <w:lang w:val="es-ES"/>
                              </w:rPr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1.5pt;margin-top:57pt;width:99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" fillcolor="#0989b1 [3209]" strokecolor="#45cbf5 [1945]" strokeweight="1pt">
                <v:stroke joinstyle="miter"/>
                <v:textbox>
                  <w:txbxContent>
                    <w:p w14:paraId="0E975373" w14:textId="541FF653" w:rsidR="00777C30" w:rsidRPr="00B964FA" w:rsidRDefault="00B964FA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Boletín Sem</w:t>
                      </w:r>
                      <w:r w:rsidR="00C3038F">
                        <w:rPr>
                          <w:lang w:val="es-ES"/>
                        </w:rPr>
                        <w:t>estre</w:t>
                      </w:r>
                      <w:r w:rsidR="002B1D81">
                        <w:rPr>
                          <w:lang w:val="es-ES"/>
                        </w:rPr>
                        <w:t xml:space="preserve"> I</w:t>
                      </w:r>
                      <w:r>
                        <w:rPr>
                          <w:lang w:val="es-ES"/>
                        </w:rPr>
                        <w:t xml:space="preserve">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693DA34F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A08D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5E6B19FE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A08D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6B0BA199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A08D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0AB291CF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A08D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615192C0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A08D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693DA34F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A08D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5E6B19FE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A08D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6B0BA199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A08D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0AB291CF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A08D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615192C0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A08D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  <w:bookmarkStart w:id="0" w:name="_GoBack"/>
      <w:bookmarkEnd w:id="0"/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5DA34F74" w:rsidR="007D57D2" w:rsidRDefault="00B31C86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833792" behindDoc="0" locked="0" layoutInCell="1" allowOverlap="1" wp14:anchorId="099DFD2D" wp14:editId="5A6361D0">
            <wp:simplePos x="0" y="0"/>
            <wp:positionH relativeFrom="margin">
              <wp:posOffset>66675</wp:posOffset>
            </wp:positionH>
            <wp:positionV relativeFrom="paragraph">
              <wp:posOffset>2105024</wp:posOffset>
            </wp:positionV>
            <wp:extent cx="7639050" cy="35718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6A6A608C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4972D019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B31C86">
                              <w:rPr>
                                <w:rFonts w:ascii="MiRYAD" w:hAnsi="MiRYAD"/>
                                <w:b/>
                              </w:rPr>
                              <w:t>1Semestre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4972D019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B31C86">
                        <w:rPr>
                          <w:rFonts w:ascii="MiRYAD" w:hAnsi="MiRYAD"/>
                          <w:b/>
                        </w:rPr>
                        <w:t>1Semestre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617ECCCA" w:rsidR="00EC031E" w:rsidRPr="00AE748B" w:rsidRDefault="001D3C57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primer semestre del 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>año 20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B31C86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410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B31C8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799</w:t>
                            </w:r>
                            <w:r w:rsidR="00EC031E"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B31C86">
                              <w:rPr>
                                <w:rFonts w:ascii="MiRYAD" w:hAnsi="MiRYAD"/>
                                <w:lang w:val="es-CO"/>
                              </w:rPr>
                              <w:t>41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B31C86">
                              <w:rPr>
                                <w:rFonts w:ascii="MiRYAD" w:hAnsi="MiRYAD"/>
                                <w:lang w:val="es-CO"/>
                              </w:rPr>
                              <w:t>26</w:t>
                            </w:r>
                            <w:r w:rsidR="00EC031E"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617ECCCA" w:rsidR="00EC031E" w:rsidRPr="00AE748B" w:rsidRDefault="001D3C57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el primer semestre del 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>año 20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B31C86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410</w:t>
                      </w:r>
                      <w:r w:rsidR="00EC031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B31C86">
                        <w:rPr>
                          <w:rFonts w:ascii="MiRYAD" w:hAnsi="MiRYAD"/>
                          <w:b/>
                          <w:lang w:val="es-CO"/>
                        </w:rPr>
                        <w:t>799</w:t>
                      </w:r>
                      <w:r w:rsidR="00EC031E"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B31C86">
                        <w:rPr>
                          <w:rFonts w:ascii="MiRYAD" w:hAnsi="MiRYAD"/>
                          <w:lang w:val="es-CO"/>
                        </w:rPr>
                        <w:t>41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B31C86">
                        <w:rPr>
                          <w:rFonts w:ascii="MiRYAD" w:hAnsi="MiRYAD"/>
                          <w:lang w:val="es-CO"/>
                        </w:rPr>
                        <w:t>26</w:t>
                      </w:r>
                      <w:r w:rsidR="00EC031E"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3B8E825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0B426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53B8E825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0B426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4650D234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 w:rsidR="00D04C02">
                              <w:rPr>
                                <w:sz w:val="18"/>
                              </w:rPr>
                              <w:t>,</w:t>
                            </w:r>
                            <w:r w:rsidR="00D04C02"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426C"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="000B426C"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 w:rsidR="000B426C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7238C1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7238C1">
                              <w:rPr>
                                <w:sz w:val="18"/>
                              </w:rPr>
                              <w:t xml:space="preserve">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="00D04C02"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7238C1" w:rsidRPr="007238C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7238C1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7238C1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7238C1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7238C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7238C1"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 w:rsidR="007238C1">
                              <w:rPr>
                                <w:sz w:val="18"/>
                              </w:rPr>
                              <w:t xml:space="preserve">,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B07481">
                              <w:rPr>
                                <w:sz w:val="18"/>
                              </w:rPr>
                              <w:t xml:space="preserve">,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7238C1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B07481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="00B07481">
                              <w:rPr>
                                <w:sz w:val="18"/>
                              </w:rPr>
                              <w:t xml:space="preserve"> </w:t>
                            </w:r>
                            <w:r w:rsidR="007238C1" w:rsidRPr="00EF3D48">
                              <w:rPr>
                                <w:b/>
                                <w:sz w:val="18"/>
                              </w:rPr>
                              <w:t xml:space="preserve">DP-Sugerencias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4650D234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D04C02" w:rsidRPr="00EF3D48">
                        <w:rPr>
                          <w:b/>
                          <w:sz w:val="18"/>
                        </w:rPr>
                        <w:t>SRD</w:t>
                      </w:r>
                      <w:r w:rsidR="00D04C02" w:rsidRPr="00EF3D48">
                        <w:rPr>
                          <w:sz w:val="18"/>
                        </w:rPr>
                        <w:t>: Solicitud de Restablecimiento de Derechos (SRD)</w:t>
                      </w:r>
                      <w:r w:rsidR="00D04C02">
                        <w:rPr>
                          <w:sz w:val="18"/>
                        </w:rPr>
                        <w:t>,</w:t>
                      </w:r>
                      <w:r w:rsidR="00D04C02"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0B426C" w:rsidRPr="00EF3D48">
                        <w:rPr>
                          <w:b/>
                          <w:sz w:val="18"/>
                        </w:rPr>
                        <w:t>DP-IOT</w:t>
                      </w:r>
                      <w:r w:rsidR="000B426C"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 w:rsidR="000B426C">
                        <w:rPr>
                          <w:b/>
                          <w:sz w:val="18"/>
                        </w:rPr>
                        <w:t xml:space="preserve">, </w:t>
                      </w:r>
                      <w:r w:rsidR="007238C1" w:rsidRPr="00EF3D48">
                        <w:rPr>
                          <w:b/>
                          <w:sz w:val="18"/>
                        </w:rPr>
                        <w:t>TAE</w:t>
                      </w:r>
                      <w:r w:rsidR="007238C1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7238C1">
                        <w:rPr>
                          <w:sz w:val="18"/>
                        </w:rPr>
                        <w:t xml:space="preserve">, </w:t>
                      </w:r>
                      <w:r w:rsidR="00D04C02" w:rsidRPr="00EF3D48">
                        <w:rPr>
                          <w:b/>
                          <w:sz w:val="18"/>
                        </w:rPr>
                        <w:t>RAVD</w:t>
                      </w:r>
                      <w:r w:rsidR="00D04C02" w:rsidRPr="00EF3D48">
                        <w:rPr>
                          <w:sz w:val="18"/>
                        </w:rPr>
                        <w:t>: Reporte de Amenaza o Vulneración de derechos</w:t>
                      </w:r>
                      <w:r w:rsidR="00D04C02" w:rsidRPr="00D04C02">
                        <w:rPr>
                          <w:bCs/>
                          <w:sz w:val="18"/>
                        </w:rPr>
                        <w:t>,</w:t>
                      </w:r>
                      <w:r w:rsidR="007238C1" w:rsidRPr="007238C1">
                        <w:rPr>
                          <w:b/>
                          <w:sz w:val="18"/>
                        </w:rPr>
                        <w:t xml:space="preserve"> </w:t>
                      </w:r>
                      <w:r w:rsidR="007238C1" w:rsidRPr="00EF3D48">
                        <w:rPr>
                          <w:b/>
                          <w:sz w:val="18"/>
                        </w:rPr>
                        <w:t>DP-ACVN</w:t>
                      </w:r>
                      <w:r w:rsidR="007238C1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04C02">
                        <w:rPr>
                          <w:b/>
                          <w:sz w:val="18"/>
                        </w:rPr>
                        <w:t xml:space="preserve">, </w:t>
                      </w:r>
                      <w:r w:rsid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7238C1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7238C1">
                        <w:rPr>
                          <w:b/>
                          <w:sz w:val="18"/>
                        </w:rPr>
                        <w:t>,</w:t>
                      </w:r>
                      <w:r w:rsidR="007238C1">
                        <w:rPr>
                          <w:b/>
                          <w:sz w:val="18"/>
                        </w:rPr>
                        <w:t xml:space="preserve"> </w:t>
                      </w:r>
                      <w:r w:rsidR="007238C1" w:rsidRPr="00EF3D48">
                        <w:rPr>
                          <w:b/>
                          <w:sz w:val="18"/>
                        </w:rPr>
                        <w:t>AAF</w:t>
                      </w:r>
                      <w:r w:rsidR="007238C1" w:rsidRPr="00EF3D48">
                        <w:rPr>
                          <w:sz w:val="18"/>
                        </w:rPr>
                        <w:t>: Asistencia y Asesoría a la Familia,</w:t>
                      </w:r>
                      <w:r w:rsidR="007238C1">
                        <w:rPr>
                          <w:b/>
                          <w:sz w:val="18"/>
                        </w:rPr>
                        <w:t xml:space="preserve"> </w:t>
                      </w:r>
                      <w:r w:rsidR="007238C1" w:rsidRPr="00EF3D48">
                        <w:rPr>
                          <w:b/>
                          <w:sz w:val="18"/>
                        </w:rPr>
                        <w:t>PCL</w:t>
                      </w:r>
                      <w:r w:rsidR="007238C1" w:rsidRPr="00EF3D48">
                        <w:rPr>
                          <w:sz w:val="18"/>
                        </w:rPr>
                        <w:t>: Proceso conflicto con la ley (PCL)</w:t>
                      </w:r>
                      <w:r w:rsidR="007238C1">
                        <w:rPr>
                          <w:sz w:val="18"/>
                        </w:rPr>
                        <w:t xml:space="preserve">, </w:t>
                      </w:r>
                      <w:r w:rsidR="00B07481" w:rsidRPr="00EF3D48">
                        <w:rPr>
                          <w:b/>
                          <w:sz w:val="18"/>
                        </w:rPr>
                        <w:t>SRD_OA</w:t>
                      </w:r>
                      <w:r w:rsidR="00B07481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B07481">
                        <w:rPr>
                          <w:sz w:val="18"/>
                        </w:rPr>
                        <w:t xml:space="preserve">, </w:t>
                      </w:r>
                      <w:r w:rsidR="007238C1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7238C1" w:rsidRPr="00EF3D48">
                        <w:rPr>
                          <w:sz w:val="18"/>
                        </w:rPr>
                        <w:t xml:space="preserve">, </w:t>
                      </w:r>
                      <w:r w:rsidR="00B07481" w:rsidRPr="00EF3D48">
                        <w:rPr>
                          <w:b/>
                          <w:sz w:val="18"/>
                        </w:rPr>
                        <w:t>DP-Quejas</w:t>
                      </w:r>
                      <w:r w:rsidR="00B07481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="00B07481">
                        <w:rPr>
                          <w:sz w:val="18"/>
                        </w:rPr>
                        <w:t xml:space="preserve"> </w:t>
                      </w:r>
                      <w:r w:rsidR="007238C1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7238C1" w:rsidRPr="00EF3D48">
                        <w:rPr>
                          <w:b/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TBO</w:t>
                      </w:r>
                      <w:r w:rsidR="00B07481" w:rsidRPr="00EF3D48">
                        <w:rPr>
                          <w:sz w:val="18"/>
                        </w:rPr>
                        <w:t>: Trámite Búsqueda de Orígenes</w:t>
                      </w:r>
                      <w:r w:rsidR="000332AE"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27F6EA59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 xml:space="preserve">Kennedy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2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, Manizales 2 (Reg. Caldas)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Neiva (</w:t>
                            </w:r>
                            <w:r w:rsidR="00B07481">
                              <w:rPr>
                                <w:rFonts w:ascii="MiRYAD" w:hAnsi="MiRYAD"/>
                                <w:lang w:val="es-CO"/>
                              </w:rPr>
                              <w:t>Reg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  <w:r w:rsidR="00B07481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F41C3">
                              <w:rPr>
                                <w:rFonts w:ascii="MiRYAD" w:hAnsi="MiRYAD"/>
                                <w:lang w:val="es-CO"/>
                              </w:rPr>
                              <w:t>Huila).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="00C76EEF"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27F6EA59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 xml:space="preserve">Kennedy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>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 xml:space="preserve">Valledupar 2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, Manizales 2 (Reg. Caldas)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Neiva (</w:t>
                      </w:r>
                      <w:r w:rsidR="00B07481">
                        <w:rPr>
                          <w:rFonts w:ascii="MiRYAD" w:hAnsi="MiRYAD"/>
                          <w:lang w:val="es-CO"/>
                        </w:rPr>
                        <w:t>Reg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.</w:t>
                      </w:r>
                      <w:r w:rsidR="00B07481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F41C3">
                        <w:rPr>
                          <w:rFonts w:ascii="MiRYAD" w:hAnsi="MiRYAD"/>
                          <w:lang w:val="es-CO"/>
                        </w:rPr>
                        <w:t>Huila).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="00C76EEF"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2E56B0E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754E4048" w:rsidR="00E02B44" w:rsidRDefault="00C81D2D">
      <w:r>
        <w:rPr>
          <w:noProof/>
        </w:rPr>
        <w:lastRenderedPageBreak/>
        <w:drawing>
          <wp:anchor distT="0" distB="0" distL="114300" distR="114300" simplePos="0" relativeHeight="252835840" behindDoc="0" locked="0" layoutInCell="1" allowOverlap="1" wp14:anchorId="2622C184" wp14:editId="2CA1566F">
            <wp:simplePos x="0" y="0"/>
            <wp:positionH relativeFrom="column">
              <wp:posOffset>828675</wp:posOffset>
            </wp:positionH>
            <wp:positionV relativeFrom="paragraph">
              <wp:posOffset>2228850</wp:posOffset>
            </wp:positionV>
            <wp:extent cx="5858510" cy="2877820"/>
            <wp:effectExtent l="0" t="0" r="889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5CC23F9E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B0D18FB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2C0BF3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290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2C0BF3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545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77657D20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432F7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B0D18FB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 w:rsidR="002C0BF3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290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2C0BF3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545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77657D20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432F7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470F9898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</w:t>
                            </w:r>
                            <w:r w:rsidR="00C81D2D"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C81D2D">
                              <w:rPr>
                                <w:rFonts w:ascii="MiRYAD" w:hAnsi="MiRYAD"/>
                                <w:lang w:val="es-CO"/>
                              </w:rPr>
                              <w:t>primer semestre del presente año 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="00D3590E" w:rsidRPr="00F44A9B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470F9898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</w:t>
                      </w:r>
                      <w:r w:rsidR="00C81D2D"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C81D2D">
                        <w:rPr>
                          <w:rFonts w:ascii="MiRYAD" w:hAnsi="MiRYAD"/>
                          <w:lang w:val="es-CO"/>
                        </w:rPr>
                        <w:t>primer semestre del presente año 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="00D3590E" w:rsidRPr="00F44A9B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48BC6A57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F93A1B0" w:rsidR="00D046EC" w:rsidRDefault="00F72963">
      <w:r w:rsidRPr="00F72963">
        <w:rPr>
          <w:noProof/>
        </w:rPr>
        <w:lastRenderedPageBreak/>
        <w:drawing>
          <wp:anchor distT="0" distB="0" distL="114300" distR="114300" simplePos="0" relativeHeight="252838912" behindDoc="0" locked="0" layoutInCell="1" allowOverlap="1" wp14:anchorId="31BC168A" wp14:editId="69E716C6">
            <wp:simplePos x="0" y="0"/>
            <wp:positionH relativeFrom="margin">
              <wp:posOffset>3956685</wp:posOffset>
            </wp:positionH>
            <wp:positionV relativeFrom="paragraph">
              <wp:posOffset>2495550</wp:posOffset>
            </wp:positionV>
            <wp:extent cx="3219450" cy="3618230"/>
            <wp:effectExtent l="0" t="0" r="0" b="127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2963">
        <w:rPr>
          <w:noProof/>
        </w:rPr>
        <w:drawing>
          <wp:anchor distT="0" distB="0" distL="114300" distR="114300" simplePos="0" relativeHeight="252837888" behindDoc="0" locked="0" layoutInCell="1" allowOverlap="1" wp14:anchorId="307FE27B" wp14:editId="20F6504A">
            <wp:simplePos x="0" y="0"/>
            <wp:positionH relativeFrom="margin">
              <wp:posOffset>575310</wp:posOffset>
            </wp:positionH>
            <wp:positionV relativeFrom="paragraph">
              <wp:posOffset>2495550</wp:posOffset>
            </wp:positionV>
            <wp:extent cx="3219450" cy="3609340"/>
            <wp:effectExtent l="0" t="0" r="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A9D6FD2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64D7B8C2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175EBA9" w:rsidR="00D046EC" w:rsidRPr="003238A4" w:rsidRDefault="00F72963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1 semestre </w:t>
                            </w:r>
                            <w:r w:rsidR="00D046EC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de 20</w:t>
                            </w:r>
                            <w:r w:rsidR="00D046E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175EBA9" w:rsidR="00D046EC" w:rsidRPr="003238A4" w:rsidRDefault="00F72963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1 semestre </w:t>
                      </w:r>
                      <w:r w:rsidR="00D046EC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de 20</w:t>
                      </w:r>
                      <w:r w:rsidR="00D046E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42D7D2C7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49732F83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7C56B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49732F83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7C56B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6CBDF023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7cN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4DB2525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D0F2768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</w:t>
                            </w:r>
                            <w:r w:rsidR="00F72963">
                              <w:rPr>
                                <w:rFonts w:ascii="MiRYAD" w:hAnsi="MiRYAD"/>
                                <w:lang w:val="es-CO"/>
                              </w:rPr>
                              <w:t>primer semestre del año 2020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2D0F2768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 w:rsidR="00F72963">
                        <w:rPr>
                          <w:rFonts w:ascii="MiRYAD" w:hAnsi="MiRYAD"/>
                          <w:lang w:val="es-CO"/>
                        </w:rPr>
                        <w:t>primer semestre del año 2020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0588139E" w:rsidR="0095545E" w:rsidRDefault="00F72963">
      <w:r w:rsidRPr="00F72963">
        <w:rPr>
          <w:noProof/>
        </w:rPr>
        <w:lastRenderedPageBreak/>
        <w:drawing>
          <wp:anchor distT="0" distB="0" distL="114300" distR="114300" simplePos="0" relativeHeight="252841984" behindDoc="0" locked="0" layoutInCell="1" allowOverlap="1" wp14:anchorId="16A2BCFD" wp14:editId="7A4BD19A">
            <wp:simplePos x="0" y="0"/>
            <wp:positionH relativeFrom="column">
              <wp:posOffset>4029075</wp:posOffset>
            </wp:positionH>
            <wp:positionV relativeFrom="paragraph">
              <wp:posOffset>2343151</wp:posOffset>
            </wp:positionV>
            <wp:extent cx="3094355" cy="3886200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2963">
        <w:rPr>
          <w:noProof/>
        </w:rPr>
        <w:drawing>
          <wp:anchor distT="0" distB="0" distL="114300" distR="114300" simplePos="0" relativeHeight="252840960" behindDoc="0" locked="0" layoutInCell="1" allowOverlap="1" wp14:anchorId="7D4372CA" wp14:editId="1F86327E">
            <wp:simplePos x="0" y="0"/>
            <wp:positionH relativeFrom="column">
              <wp:posOffset>638175</wp:posOffset>
            </wp:positionH>
            <wp:positionV relativeFrom="paragraph">
              <wp:posOffset>2343150</wp:posOffset>
            </wp:positionV>
            <wp:extent cx="3103880" cy="3876245"/>
            <wp:effectExtent l="0" t="0" r="127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13" cy="387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59AEFB18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FA1ABB" id="Cuadro de texto 14387" o:spid="_x0000_s1051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Km4&#10;U+y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8E3BA70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415D1B4" w:rsidR="00EC031E" w:rsidRPr="00AE748B" w:rsidRDefault="00375221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Durante el primer semestre del 2020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.140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 xml:space="preserve"> quejas</w:t>
                            </w:r>
                            <w:r>
                              <w:rPr>
                                <w:rFonts w:ascii="MiRYAD" w:hAnsi="MiRYAD"/>
                              </w:rPr>
                              <w:t>; por lo cual se evidencia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 xml:space="preserve"> un</w:t>
                            </w:r>
                            <w:r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05B25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 xml:space="preserve">% con relación al </w:t>
                            </w:r>
                            <w:r>
                              <w:rPr>
                                <w:rFonts w:ascii="MiRYAD" w:hAnsi="MiRYAD"/>
                              </w:rPr>
                              <w:t>primer semestre del año inmediatamente anterior “2019</w:t>
                            </w:r>
                            <w:r w:rsidR="00EC031E">
                              <w:rPr>
                                <w:rFonts w:ascii="MiRYAD" w:hAnsi="MiRYAD"/>
                              </w:rPr>
                              <w:t>”</w:t>
                            </w:r>
                            <w:r w:rsidR="00EC031E"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521A40" id="_x0000_s1052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Vk+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eI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OSFZPh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415D1B4" w:rsidR="00EC031E" w:rsidRPr="00AE748B" w:rsidRDefault="00375221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</w:rPr>
                        <w:t>Durante el primer semestre del 2020</w:t>
                      </w:r>
                      <w:r w:rsidR="00EC031E"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9643F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.140</w:t>
                      </w:r>
                      <w:r w:rsidR="00EC031E" w:rsidRPr="00AE748B">
                        <w:rPr>
                          <w:rFonts w:ascii="MiRYAD" w:hAnsi="MiRYAD"/>
                        </w:rPr>
                        <w:t xml:space="preserve"> quejas</w:t>
                      </w:r>
                      <w:r>
                        <w:rPr>
                          <w:rFonts w:ascii="MiRYAD" w:hAnsi="MiRYAD"/>
                        </w:rPr>
                        <w:t>; por lo cual se evidencia</w:t>
                      </w:r>
                      <w:r w:rsidR="00EC031E" w:rsidRPr="00AE748B">
                        <w:rPr>
                          <w:rFonts w:ascii="MiRYAD" w:hAnsi="MiRYAD"/>
                        </w:rPr>
                        <w:t xml:space="preserve"> un</w:t>
                      </w:r>
                      <w:r>
                        <w:rPr>
                          <w:rFonts w:ascii="MiRYAD" w:hAnsi="MiRYAD"/>
                        </w:rPr>
                        <w:t>a disminución</w:t>
                      </w:r>
                      <w:r w:rsidR="0009643F">
                        <w:rPr>
                          <w:rFonts w:ascii="MiRYAD" w:hAnsi="MiRYAD"/>
                        </w:rPr>
                        <w:t xml:space="preserve"> </w:t>
                      </w:r>
                      <w:r w:rsidR="00EC031E"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05B25">
                        <w:rPr>
                          <w:rFonts w:ascii="MiRYAD" w:hAnsi="MiRYAD"/>
                        </w:rPr>
                        <w:t>5</w:t>
                      </w:r>
                      <w:r w:rsidR="00EC031E" w:rsidRPr="00AE748B">
                        <w:rPr>
                          <w:rFonts w:ascii="MiRYAD" w:hAnsi="MiRYAD"/>
                        </w:rPr>
                        <w:t xml:space="preserve">% con relación al </w:t>
                      </w:r>
                      <w:r>
                        <w:rPr>
                          <w:rFonts w:ascii="MiRYAD" w:hAnsi="MiRYAD"/>
                        </w:rPr>
                        <w:t>primer semestre del año inmediatamente anterior “2019</w:t>
                      </w:r>
                      <w:r w:rsidR="00EC031E">
                        <w:rPr>
                          <w:rFonts w:ascii="MiRYAD" w:hAnsi="MiRYAD"/>
                        </w:rPr>
                        <w:t>”</w:t>
                      </w:r>
                      <w:r w:rsidR="00EC031E"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437411AF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947BCD" id="_x0000_s1053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56D74CDA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1CAC1EB7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40A3C04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</w:t>
                            </w:r>
                            <w:r w:rsidR="00105B2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l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29083DD" id="_x0000_s1054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KIUFsw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440A3C04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</w:t>
                      </w:r>
                      <w:r w:rsidR="00105B2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l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12230BF4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6E976CF2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F72963">
                              <w:rPr>
                                <w:rFonts w:ascii="MiRYAD" w:hAnsi="MiRYAD"/>
                                <w:b/>
                              </w:rPr>
                              <w:t>1 semestre 2019 vs 1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6E976CF2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F72963">
                        <w:rPr>
                          <w:rFonts w:ascii="MiRYAD" w:hAnsi="MiRYAD"/>
                          <w:b/>
                        </w:rPr>
                        <w:t>1 semestre 2019 vs 1 semestre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58E4F54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EAFC6CC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 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EAFC6CC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 w:rsidR="00735460"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 servidores públicos y colaboradores, en el ejercicio de sus funciones públicas.</w:t>
                      </w:r>
                    </w:p>
                    <w:bookmarkEnd w:id="1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690487" w:rsidRPr="003B67D8">
        <w:rPr>
          <w:noProof/>
        </w:rPr>
        <w:lastRenderedPageBreak/>
        <w:drawing>
          <wp:anchor distT="0" distB="0" distL="114300" distR="114300" simplePos="0" relativeHeight="252844032" behindDoc="0" locked="0" layoutInCell="1" allowOverlap="1" wp14:anchorId="292C4D07" wp14:editId="74C592B4">
            <wp:simplePos x="0" y="0"/>
            <wp:positionH relativeFrom="page">
              <wp:posOffset>257175</wp:posOffset>
            </wp:positionH>
            <wp:positionV relativeFrom="paragraph">
              <wp:posOffset>2438400</wp:posOffset>
            </wp:positionV>
            <wp:extent cx="7305675" cy="2705084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270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7DEA264D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54748315" w:rsidR="00EC031E" w:rsidRPr="00C3038F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3038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F923F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el marco de la pandemia</w:t>
                            </w:r>
                            <w:r w:rsidR="00231D65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77777777" w:rsidR="00920C54" w:rsidRPr="00C3038F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5D6A4FFD" w:rsidR="00C14C4C" w:rsidRPr="00C3038F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C3038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C3038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F7747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</w:t>
                            </w:r>
                            <w:r w:rsidR="00F923F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</w:t>
                            </w:r>
                            <w:r w:rsidR="00AF7747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23F5">
                              <w:rPr>
                                <w:rFonts w:ascii="MiRYAD" w:hAnsi="MiRYAD"/>
                                <w:color w:val="000000" w:themeColor="text1"/>
                              </w:rPr>
                              <w:t>varios de los casos reportados se identificó que no se valoró</w:t>
                            </w:r>
                            <w:r w:rsidR="00AF7747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información aportada por los mismos durante el pr</w:t>
                            </w:r>
                            <w:r w:rsidR="002250D0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>oceso o</w:t>
                            </w:r>
                            <w:r w:rsidR="008C660B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que se debía adelantar </w:t>
                            </w:r>
                            <w:r w:rsidR="00F923F5">
                              <w:rPr>
                                <w:rFonts w:ascii="MiRYAD" w:hAnsi="MiRYAD"/>
                                <w:color w:val="000000" w:themeColor="text1"/>
                              </w:rPr>
                              <w:t>por el ICBF, lo cual fue evidenciado al momento de recibir la</w:t>
                            </w: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respuesta final en los términos de ley establecidos.</w:t>
                            </w:r>
                            <w:r w:rsidR="00C14C4C"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1663852F" w14:textId="02F91938" w:rsidR="00F9322E" w:rsidRPr="00C3038F" w:rsidRDefault="00F9322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88B377A" w14:textId="77777777" w:rsidR="00F9322E" w:rsidRPr="00AF7747" w:rsidRDefault="00F9322E" w:rsidP="00F9322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3038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C3038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cordiales, percibiendo de ellos altivez en su actitud a la hora de prestar el servicio.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3A818EF3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690487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690487">
                              <w:rPr>
                                <w:rFonts w:ascii="MiRYAD" w:hAnsi="MiRYAD"/>
                                <w:color w:val="000000" w:themeColor="text1"/>
                              </w:rPr>
                              <w:t>582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84AC2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84AC2">
                              <w:rPr>
                                <w:rFonts w:ascii="MiRYAD" w:hAnsi="MiRYAD"/>
                                <w:color w:val="000000" w:themeColor="text1"/>
                              </w:rPr>
                              <w:t>Kennedy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84AC2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Unidos, Bosa y Engativá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5D76C5" id="_x0000_t202" coordsize="21600,21600" o:spt="202" path="m,l,21600r21600,l21600,xe">
                <v:stroke joinstyle="miter"/>
                <v:path gradientshapeok="t" o:connecttype="rect"/>
              </v:shapetype>
              <v:shape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54748315" w:rsidR="00EC031E" w:rsidRPr="00C3038F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3038F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C3038F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F923F5">
                        <w:rPr>
                          <w:rFonts w:ascii="MiRYAD" w:hAnsi="MiRYAD"/>
                          <w:color w:val="000000" w:themeColor="text1"/>
                        </w:rPr>
                        <w:t xml:space="preserve"> en el marco de la pandemia</w:t>
                      </w:r>
                      <w:r w:rsidR="00231D65" w:rsidRPr="00C3038F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77777777" w:rsidR="00920C54" w:rsidRPr="00C3038F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5D6A4FFD" w:rsidR="00C14C4C" w:rsidRPr="00C3038F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C3038F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C3038F">
                        <w:rPr>
                          <w:rFonts w:ascii="MiRYAD" w:hAnsi="MiRYAD"/>
                        </w:rPr>
                        <w:t xml:space="preserve"> </w:t>
                      </w:r>
                      <w:r w:rsidR="00AF7747" w:rsidRPr="00C3038F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</w:t>
                      </w:r>
                      <w:r w:rsidR="00F923F5">
                        <w:rPr>
                          <w:rFonts w:ascii="MiRYAD" w:hAnsi="MiRYAD"/>
                          <w:color w:val="000000" w:themeColor="text1"/>
                        </w:rPr>
                        <w:t xml:space="preserve"> en</w:t>
                      </w:r>
                      <w:r w:rsidR="00AF7747"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23F5">
                        <w:rPr>
                          <w:rFonts w:ascii="MiRYAD" w:hAnsi="MiRYAD"/>
                          <w:color w:val="000000" w:themeColor="text1"/>
                        </w:rPr>
                        <w:t>varios de los casos reportados se identificó que no se valoró</w:t>
                      </w:r>
                      <w:r w:rsidR="00AF7747"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información aportada por los mismos durante el pr</w:t>
                      </w:r>
                      <w:r w:rsidR="002250D0" w:rsidRPr="00C3038F">
                        <w:rPr>
                          <w:rFonts w:ascii="MiRYAD" w:hAnsi="MiRYAD"/>
                          <w:color w:val="000000" w:themeColor="text1"/>
                        </w:rPr>
                        <w:t>oceso o</w:t>
                      </w:r>
                      <w:r w:rsidR="008C660B"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gestión que se debía adelantar </w:t>
                      </w:r>
                      <w:r w:rsidR="00F923F5">
                        <w:rPr>
                          <w:rFonts w:ascii="MiRYAD" w:hAnsi="MiRYAD"/>
                          <w:color w:val="000000" w:themeColor="text1"/>
                        </w:rPr>
                        <w:t>por el ICBF, lo cual fue evidenciado al momento de recibir la</w:t>
                      </w: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respuesta final en los términos de ley establecidos.</w:t>
                      </w:r>
                      <w:r w:rsidR="00C14C4C"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1663852F" w14:textId="02F91938" w:rsidR="00F9322E" w:rsidRPr="00C3038F" w:rsidRDefault="00F9322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88B377A" w14:textId="77777777" w:rsidR="00F9322E" w:rsidRPr="00AF7747" w:rsidRDefault="00F9322E" w:rsidP="00F9322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3038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C3038F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cordiales, percibiendo de ellos altivez en su actitud a la hora de prestar el servicio.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3A818EF3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690487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690487">
                        <w:rPr>
                          <w:rFonts w:ascii="MiRYAD" w:hAnsi="MiRYAD"/>
                          <w:color w:val="000000" w:themeColor="text1"/>
                        </w:rPr>
                        <w:t>582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84AC2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84AC2">
                        <w:rPr>
                          <w:rFonts w:ascii="MiRYAD" w:hAnsi="MiRYAD"/>
                          <w:color w:val="000000" w:themeColor="text1"/>
                        </w:rPr>
                        <w:t>Kennedy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84AC2">
                        <w:rPr>
                          <w:rFonts w:ascii="MiRYAD" w:hAnsi="MiRYAD"/>
                          <w:color w:val="000000" w:themeColor="text1"/>
                        </w:rPr>
                        <w:t>Barrios Unidos, Bosa y Engativá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27585D0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CD4BB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327585D0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CD4BB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ZXK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66AEEEF6" w:rsidR="00EC031E" w:rsidRPr="003F4727" w:rsidRDefault="00EC031E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690487">
                              <w:rPr>
                                <w:rFonts w:ascii="MiRYAD" w:hAnsi="MiRYAD"/>
                              </w:rPr>
                              <w:t xml:space="preserve"> durante la vigencia del primer semestre 2020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8C4ACF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 w:rsidR="008C4ACF"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="008C4ACF"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="00A7052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690487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l</w:t>
                            </w:r>
                            <w:r w:rsidR="00CD4BB0">
                              <w:rPr>
                                <w:rFonts w:ascii="MiRYAD" w:hAnsi="MiRYAD"/>
                              </w:rPr>
                              <w:t>.</w:t>
                            </w:r>
                            <w:bookmarkEnd w:id="2"/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66AEEEF6" w:rsidR="00EC031E" w:rsidRPr="003F4727" w:rsidRDefault="00EC031E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690487">
                        <w:rPr>
                          <w:rFonts w:ascii="MiRYAD" w:hAnsi="MiRYAD"/>
                        </w:rPr>
                        <w:t xml:space="preserve"> durante la vigencia del primer semestre 2020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</w:t>
                      </w:r>
                      <w:r w:rsidR="00F9322E">
                        <w:rPr>
                          <w:rFonts w:ascii="MiRYAD" w:hAnsi="MiRYAD"/>
                        </w:rPr>
                        <w:t xml:space="preserve"> Incumplimiento u omisión de actuaciones dentro del debido proceso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8C4ACF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 w:rsidR="008C4ACF">
                        <w:rPr>
                          <w:rFonts w:ascii="MiRYAD" w:hAnsi="MiRYAD"/>
                        </w:rPr>
                        <w:t>a su vez</w:t>
                      </w:r>
                      <w:r w:rsidR="008C4ACF"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="00A70527">
                        <w:rPr>
                          <w:rFonts w:ascii="MiRYAD" w:hAnsi="MiRYAD"/>
                        </w:rPr>
                        <w:t xml:space="preserve">, </w:t>
                      </w:r>
                      <w:r w:rsidR="00690487">
                        <w:rPr>
                          <w:rFonts w:ascii="MiRYAD" w:hAnsi="MiRYAD"/>
                        </w:rPr>
                        <w:t xml:space="preserve">servicio al </w:t>
                      </w:r>
                      <w:r w:rsidR="00690487">
                        <w:rPr>
                          <w:rFonts w:ascii="MiRYAD" w:hAnsi="MiRYAD"/>
                        </w:rPr>
                        <w:t xml:space="preserve">ciudadano y </w:t>
                      </w:r>
                      <w:r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F9322E">
                        <w:rPr>
                          <w:rFonts w:ascii="MiRYAD" w:hAnsi="MiRYAD"/>
                        </w:rPr>
                        <w:t>l</w:t>
                      </w:r>
                      <w:r w:rsidR="00CD4BB0">
                        <w:rPr>
                          <w:rFonts w:ascii="MiRYAD" w:hAnsi="MiRYAD"/>
                        </w:rPr>
                        <w:t>.</w:t>
                      </w:r>
                      <w:bookmarkEnd w:id="3"/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7BEC75AF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9924580" w:rsidR="00EC031E" w:rsidRPr="008F5F1A" w:rsidRDefault="0069048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1 semestre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bookmarkEnd w:id="3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9924580" w:rsidR="00EC031E" w:rsidRPr="008F5F1A" w:rsidRDefault="0069048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1 semestre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  <w:bookmarkEnd w:id="5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7C0CCFBB" w:rsidR="0095545E" w:rsidRDefault="00684C11">
      <w:r w:rsidRPr="00684C11">
        <w:rPr>
          <w:noProof/>
        </w:rPr>
        <w:lastRenderedPageBreak/>
        <w:drawing>
          <wp:anchor distT="0" distB="0" distL="114300" distR="114300" simplePos="0" relativeHeight="252846080" behindDoc="0" locked="0" layoutInCell="1" allowOverlap="1" wp14:anchorId="72F96E65" wp14:editId="4453DFF5">
            <wp:simplePos x="0" y="0"/>
            <wp:positionH relativeFrom="column">
              <wp:posOffset>542925</wp:posOffset>
            </wp:positionH>
            <wp:positionV relativeFrom="paragraph">
              <wp:posOffset>2181226</wp:posOffset>
            </wp:positionV>
            <wp:extent cx="3200400" cy="3809524"/>
            <wp:effectExtent l="0" t="0" r="0" b="63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48" cy="381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C11">
        <w:rPr>
          <w:noProof/>
        </w:rPr>
        <w:drawing>
          <wp:anchor distT="0" distB="0" distL="114300" distR="114300" simplePos="0" relativeHeight="252847104" behindDoc="0" locked="0" layoutInCell="1" allowOverlap="1" wp14:anchorId="1BC965AC" wp14:editId="60C39CFC">
            <wp:simplePos x="0" y="0"/>
            <wp:positionH relativeFrom="column">
              <wp:posOffset>4019550</wp:posOffset>
            </wp:positionH>
            <wp:positionV relativeFrom="paragraph">
              <wp:posOffset>2200275</wp:posOffset>
            </wp:positionV>
            <wp:extent cx="3200400" cy="3800475"/>
            <wp:effectExtent l="0" t="0" r="0" b="952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6499C0DF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989060C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8B9EECD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300AEC71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3A934EB3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AA3A8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3A934EB3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AA3A8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E1D66D8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 w:rsidR="009A587B"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2D24ADA" w14:textId="77777777" w:rsidR="00684C11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>En</w:t>
                            </w:r>
                            <w:r w:rsidR="00684C11">
                              <w:rPr>
                                <w:rFonts w:ascii="MiRYAD" w:hAnsi="MiRYAD"/>
                              </w:rPr>
                              <w:t xml:space="preserve"> el primer semestre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684C11">
                              <w:rPr>
                                <w:rFonts w:ascii="MiRYAD" w:hAnsi="MiRYAD"/>
                              </w:rPr>
                              <w:t>4.614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84C11">
                              <w:rPr>
                                <w:rFonts w:ascii="MiRYAD" w:hAnsi="MiRYAD"/>
                              </w:rPr>
                              <w:t>aumento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684C11">
                              <w:rPr>
                                <w:rFonts w:ascii="MiRYAD" w:hAnsi="MiRYAD"/>
                              </w:rPr>
                              <w:t>20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84C11">
                              <w:rPr>
                                <w:rFonts w:ascii="MiRYAD" w:hAnsi="MiRYAD"/>
                              </w:rPr>
                              <w:t>primer semestre del año inmediatamente anterior “2019”.</w:t>
                            </w:r>
                          </w:p>
                          <w:p w14:paraId="1722F3FF" w14:textId="77777777" w:rsidR="00684C11" w:rsidRDefault="00684C11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2154F08" w:rsidR="00EC031E" w:rsidRDefault="00684C11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El aumento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C031E">
                              <w:rPr>
                                <w:rFonts w:ascii="MiRYAD" w:hAnsi="MiRYAD"/>
                              </w:rPr>
                              <w:t>e</w:t>
                            </w:r>
                            <w:r w:rsidR="00EC031E"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 w:rsidR="00EC031E"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Sucre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Cesar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>
                              <w:rPr>
                                <w:rFonts w:ascii="MiRYAD" w:hAnsi="MiRYAD"/>
                              </w:rPr>
                              <w:t>Valle del Cauca.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 w:rsidR="009A587B"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2D24ADA" w14:textId="77777777" w:rsidR="00684C11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>En</w:t>
                      </w:r>
                      <w:r w:rsidR="00684C11">
                        <w:rPr>
                          <w:rFonts w:ascii="MiRYAD" w:hAnsi="MiRYAD"/>
                        </w:rPr>
                        <w:t xml:space="preserve"> el primer semestre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684C11">
                        <w:rPr>
                          <w:rFonts w:ascii="MiRYAD" w:hAnsi="MiRYAD"/>
                        </w:rPr>
                        <w:t>4.614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14FA8">
                        <w:rPr>
                          <w:rFonts w:ascii="MiRYAD" w:hAnsi="MiRYAD"/>
                        </w:rPr>
                        <w:t xml:space="preserve"> </w:t>
                      </w:r>
                      <w:r w:rsidR="00684C11">
                        <w:rPr>
                          <w:rFonts w:ascii="MiRYAD" w:hAnsi="MiRYAD"/>
                        </w:rPr>
                        <w:t>aumento</w:t>
                      </w:r>
                      <w:r w:rsidR="00B14FA8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684C11">
                        <w:rPr>
                          <w:rFonts w:ascii="MiRYAD" w:hAnsi="MiRYAD"/>
                        </w:rPr>
                        <w:t>20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684C11">
                        <w:rPr>
                          <w:rFonts w:ascii="MiRYAD" w:hAnsi="MiRYAD"/>
                        </w:rPr>
                        <w:t>primer semestre del año inmediatamente anterior “2019”.</w:t>
                      </w:r>
                    </w:p>
                    <w:p w14:paraId="1722F3FF" w14:textId="77777777" w:rsidR="00684C11" w:rsidRDefault="00684C11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2154F08" w:rsidR="00EC031E" w:rsidRDefault="00684C11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El aumento</w:t>
                      </w:r>
                      <w:r w:rsidR="00B14FA8">
                        <w:rPr>
                          <w:rFonts w:ascii="MiRYAD" w:hAnsi="MiRYAD"/>
                        </w:rPr>
                        <w:t xml:space="preserve"> </w:t>
                      </w:r>
                      <w:r w:rsidR="00EC031E">
                        <w:rPr>
                          <w:rFonts w:ascii="MiRYAD" w:hAnsi="MiRYAD"/>
                        </w:rPr>
                        <w:t>e</w:t>
                      </w:r>
                      <w:r w:rsidR="00EC031E"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 w:rsidR="00EC031E">
                        <w:rPr>
                          <w:rFonts w:ascii="MiRYAD" w:hAnsi="MiRYAD"/>
                        </w:rPr>
                        <w:t xml:space="preserve">s Regionales: </w:t>
                      </w:r>
                      <w:r w:rsidR="00AA3A8C">
                        <w:rPr>
                          <w:rFonts w:ascii="MiRYAD" w:hAnsi="MiRYAD"/>
                        </w:rPr>
                        <w:t>Córdoba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Atlántico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Bolívar</w:t>
                      </w:r>
                      <w:r w:rsidR="00D309BE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Sucre</w:t>
                      </w:r>
                      <w:r w:rsidR="00D309BE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Cesar</w:t>
                      </w:r>
                      <w:r w:rsidR="00D309BE">
                        <w:rPr>
                          <w:rFonts w:ascii="MiRYAD" w:hAnsi="MiRYAD"/>
                        </w:rPr>
                        <w:t xml:space="preserve"> y </w:t>
                      </w:r>
                      <w:r>
                        <w:rPr>
                          <w:rFonts w:ascii="MiRYAD" w:hAnsi="MiRYAD"/>
                        </w:rPr>
                        <w:t>Valle del Cauca.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38FF445C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3EE59BC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603FCF9E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684C11">
                              <w:rPr>
                                <w:rFonts w:ascii="MiRYAD" w:hAnsi="MiRYAD"/>
                                <w:b/>
                              </w:rPr>
                              <w:t>1 semestre 2019 vs 1 semestre 2020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603FCF9E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684C11">
                        <w:rPr>
                          <w:rFonts w:ascii="MiRYAD" w:hAnsi="MiRYAD"/>
                          <w:b/>
                        </w:rPr>
                        <w:t>1 semestre 2019 vs 1 semestre 2020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72E96B24" w:rsidR="0095545E" w:rsidRDefault="00156AC3">
      <w:r w:rsidRPr="004C3238">
        <w:rPr>
          <w:noProof/>
        </w:rPr>
        <w:lastRenderedPageBreak/>
        <w:drawing>
          <wp:anchor distT="0" distB="0" distL="114300" distR="114300" simplePos="0" relativeHeight="252849152" behindDoc="0" locked="0" layoutInCell="1" allowOverlap="1" wp14:anchorId="573C52C5" wp14:editId="5C8942BD">
            <wp:simplePos x="0" y="0"/>
            <wp:positionH relativeFrom="margin">
              <wp:align>center</wp:align>
            </wp:positionH>
            <wp:positionV relativeFrom="paragraph">
              <wp:posOffset>2257425</wp:posOffset>
            </wp:positionV>
            <wp:extent cx="6058127" cy="3105150"/>
            <wp:effectExtent l="0" t="0" r="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127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680C9C47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EC031E" w:rsidRPr="00C3038F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C3038F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C3038F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C3038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587B" w:rsidRPr="00C3038F">
                              <w:rPr>
                                <w:rFonts w:ascii="MiRYAD" w:hAnsi="MiRYAD"/>
                              </w:rPr>
                              <w:t>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71ABC248" w:rsidR="00CB2991" w:rsidRPr="00C3038F" w:rsidRDefault="00CB2991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6FE6407" w14:textId="300E5854" w:rsidR="00AA3A8C" w:rsidRPr="00C3038F" w:rsidRDefault="00AA3A8C" w:rsidP="00AA3A8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C3038F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4" w:name="_Hlk521060302"/>
                            <w:r w:rsidRPr="00C3038F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4"/>
                            <w:r w:rsidRPr="00C3038F">
                              <w:rPr>
                                <w:rFonts w:ascii="MiRYAD" w:hAnsi="MiRYAD"/>
                              </w:rPr>
                              <w:t xml:space="preserve"> físicas, verbales o psicológicas por parte del personal que hace parte de los Centros de Protección y/</w:t>
                            </w:r>
                            <w:r w:rsidR="008965D2">
                              <w:rPr>
                                <w:rFonts w:ascii="MiRYAD" w:hAnsi="MiRYAD"/>
                              </w:rPr>
                              <w:t>o</w:t>
                            </w:r>
                            <w:r w:rsidRPr="00C3038F">
                              <w:rPr>
                                <w:rFonts w:ascii="MiRYAD" w:hAnsi="MiRYAD"/>
                              </w:rPr>
                              <w:t xml:space="preserve"> Hogares Sustitutos.</w:t>
                            </w:r>
                          </w:p>
                          <w:p w14:paraId="6549458F" w14:textId="77777777" w:rsidR="00AA3A8C" w:rsidRPr="00C3038F" w:rsidRDefault="00AA3A8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4910DC93" w:rsidR="00CB2991" w:rsidRPr="00F44A9B" w:rsidRDefault="00CB2991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C3038F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="002250D0" w:rsidRPr="00C3038F">
                              <w:rPr>
                                <w:rFonts w:ascii="MiRYAD" w:hAnsi="MiRYAD"/>
                                <w:b/>
                                <w:bCs/>
                              </w:rPr>
                              <w:t>Cobros no autorizados</w:t>
                            </w:r>
                            <w:r w:rsidR="00FB79F6" w:rsidRPr="00C3038F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FB79F6" w:rsidRPr="00C3038F">
                              <w:rPr>
                                <w:rFonts w:ascii="MiRYAD" w:hAnsi="MiRYAD"/>
                              </w:rPr>
                              <w:t>fueron motivados ya que durante la emergencia sanitaria algunos puntos de atención están realizando el cobro de cuota</w:t>
                            </w:r>
                            <w:r w:rsidR="0063214F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FB79F6" w:rsidRPr="00C3038F">
                              <w:rPr>
                                <w:rFonts w:ascii="MiRYAD" w:hAnsi="MiRYAD"/>
                              </w:rPr>
                              <w:t xml:space="preserve"> de participación </w:t>
                            </w:r>
                            <w:r w:rsidR="0063214F">
                              <w:rPr>
                                <w:rFonts w:ascii="MiRYAD" w:hAnsi="MiRYAD"/>
                              </w:rPr>
                              <w:t>sin tener en cuenta que los servicios no se están presentando a raíz de la emergencia sanitaria.</w:t>
                            </w:r>
                          </w:p>
                          <w:p w14:paraId="25E54C1E" w14:textId="77777777" w:rsidR="00157ADA" w:rsidRPr="00F44A9B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aW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3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k6Zmlh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24423161" w:rsidR="00EC031E" w:rsidRPr="00C3038F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C3038F">
                        <w:rPr>
                          <w:rFonts w:ascii="MiRYAD" w:hAnsi="MiRYAD"/>
                        </w:rPr>
                        <w:t>En los Reclamos por</w:t>
                      </w:r>
                      <w:r w:rsidRPr="00C3038F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C3038F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C3038F">
                        <w:rPr>
                          <w:rFonts w:ascii="MiRYAD" w:hAnsi="MiRYAD"/>
                        </w:rPr>
                        <w:t xml:space="preserve"> </w:t>
                      </w:r>
                      <w:r w:rsidR="009A587B" w:rsidRPr="00C3038F">
                        <w:rPr>
                          <w:rFonts w:ascii="MiRYAD" w:hAnsi="MiRYAD"/>
                        </w:rPr>
                        <w:t>frente a la entrega de los complementos alimenticios otorgados durante la etapa de confinamiento ordenada por la emergencia sanitaria por COVID19.</w:t>
                      </w:r>
                    </w:p>
                    <w:p w14:paraId="1D4AF556" w14:textId="71ABC248" w:rsidR="00CB2991" w:rsidRPr="00C3038F" w:rsidRDefault="00CB2991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6FE6407" w14:textId="300E5854" w:rsidR="00AA3A8C" w:rsidRPr="00C3038F" w:rsidRDefault="00AA3A8C" w:rsidP="00AA3A8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C3038F">
                        <w:rPr>
                          <w:rFonts w:ascii="MiRYAD" w:hAnsi="MiRYAD"/>
                        </w:rPr>
                        <w:t>En el motivo</w:t>
                      </w:r>
                      <w:r w:rsidRPr="00C3038F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5" w:name="_Hlk521060302"/>
                      <w:r w:rsidRPr="00C3038F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5"/>
                      <w:r w:rsidRPr="00C3038F">
                        <w:rPr>
                          <w:rFonts w:ascii="MiRYAD" w:hAnsi="MiRYAD"/>
                        </w:rPr>
                        <w:t xml:space="preserve"> físicas, verbales o psicológicas por parte del personal que hace parte de los Centros de Protección y/</w:t>
                      </w:r>
                      <w:r w:rsidR="008965D2">
                        <w:rPr>
                          <w:rFonts w:ascii="MiRYAD" w:hAnsi="MiRYAD"/>
                        </w:rPr>
                        <w:t>o</w:t>
                      </w:r>
                      <w:r w:rsidRPr="00C3038F">
                        <w:rPr>
                          <w:rFonts w:ascii="MiRYAD" w:hAnsi="MiRYAD"/>
                        </w:rPr>
                        <w:t xml:space="preserve"> Hogares Sustitutos.</w:t>
                      </w:r>
                    </w:p>
                    <w:p w14:paraId="6549458F" w14:textId="77777777" w:rsidR="00AA3A8C" w:rsidRPr="00C3038F" w:rsidRDefault="00AA3A8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4910DC93" w:rsidR="00CB2991" w:rsidRPr="00F44A9B" w:rsidRDefault="00CB2991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C3038F">
                        <w:rPr>
                          <w:rFonts w:ascii="MiRYAD" w:hAnsi="MiRYAD"/>
                        </w:rPr>
                        <w:t xml:space="preserve">Los Reclamos por </w:t>
                      </w:r>
                      <w:r w:rsidR="002250D0" w:rsidRPr="00C3038F">
                        <w:rPr>
                          <w:rFonts w:ascii="MiRYAD" w:hAnsi="MiRYAD"/>
                          <w:b/>
                          <w:bCs/>
                        </w:rPr>
                        <w:t>Cobros no autorizados</w:t>
                      </w:r>
                      <w:r w:rsidR="00FB79F6" w:rsidRPr="00C3038F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FB79F6" w:rsidRPr="00C3038F">
                        <w:rPr>
                          <w:rFonts w:ascii="MiRYAD" w:hAnsi="MiRYAD"/>
                        </w:rPr>
                        <w:t>fueron motivados ya que durante la emergencia sanitaria algunos puntos de atención están realizando el cobro de cuota</w:t>
                      </w:r>
                      <w:r w:rsidR="0063214F">
                        <w:rPr>
                          <w:rFonts w:ascii="MiRYAD" w:hAnsi="MiRYAD"/>
                        </w:rPr>
                        <w:t>s</w:t>
                      </w:r>
                      <w:r w:rsidR="00FB79F6" w:rsidRPr="00C3038F">
                        <w:rPr>
                          <w:rFonts w:ascii="MiRYAD" w:hAnsi="MiRYAD"/>
                        </w:rPr>
                        <w:t xml:space="preserve"> de participación </w:t>
                      </w:r>
                      <w:r w:rsidR="0063214F">
                        <w:rPr>
                          <w:rFonts w:ascii="MiRYAD" w:hAnsi="MiRYAD"/>
                        </w:rPr>
                        <w:t xml:space="preserve">sin tener en cuenta que los servicios no se están presentando a raíz de la emergencia </w:t>
                      </w:r>
                      <w:r w:rsidR="0063214F">
                        <w:rPr>
                          <w:rFonts w:ascii="MiRYAD" w:hAnsi="MiRYAD"/>
                        </w:rPr>
                        <w:t>sanitaria.</w:t>
                      </w:r>
                      <w:bookmarkStart w:id="6" w:name="_GoBack"/>
                      <w:bookmarkEnd w:id="6"/>
                    </w:p>
                    <w:p w14:paraId="25E54C1E" w14:textId="77777777" w:rsidR="00157ADA" w:rsidRPr="00F44A9B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202A0F" w14:textId="19D3F396" w:rsidR="00EC031E" w:rsidRPr="00156AC3" w:rsidRDefault="00EC031E" w:rsidP="00156AC3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  <w:r w:rsidR="00156AC3">
                              <w:rPr>
                                <w:rFonts w:ascii="MiRYAD" w:hAnsi="MiRYAD"/>
                                <w:b/>
                              </w:rPr>
                              <w:t xml:space="preserve"> 1 semestre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17202A0F" w14:textId="19D3F396" w:rsidR="00EC031E" w:rsidRPr="00156AC3" w:rsidRDefault="00EC031E" w:rsidP="00156AC3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  <w:r w:rsidR="00156AC3">
                        <w:rPr>
                          <w:rFonts w:ascii="MiRYAD" w:hAnsi="MiRYAD"/>
                          <w:b/>
                        </w:rPr>
                        <w:t xml:space="preserve"> 1 semestre 2020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015B0C0C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</w:t>
                            </w:r>
                            <w:r w:rsidR="00156AC3">
                              <w:rPr>
                                <w:rFonts w:ascii="MiRYAD" w:hAnsi="MiRYAD"/>
                              </w:rPr>
                              <w:t>durante la vigencia del primer semestre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156AC3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 w:rsidR="00156AC3"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56AC3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B2991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CB2991">
                              <w:rPr>
                                <w:rFonts w:ascii="MiRYAD" w:hAnsi="MiRYAD"/>
                              </w:rPr>
                              <w:t>res Comunitarios de Bienestar FAMI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015B0C0C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</w:t>
                      </w:r>
                      <w:r w:rsidR="00156AC3">
                        <w:rPr>
                          <w:rFonts w:ascii="MiRYAD" w:hAnsi="MiRYAD"/>
                        </w:rPr>
                        <w:t>durante la vigencia del primer semestre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156AC3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 w:rsidR="00156AC3"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156AC3">
                        <w:rPr>
                          <w:rFonts w:ascii="MiRYAD" w:hAnsi="MiRYAD"/>
                        </w:rPr>
                        <w:t xml:space="preserve">y </w:t>
                      </w:r>
                      <w:r w:rsidR="00CB2991" w:rsidRPr="00781687">
                        <w:rPr>
                          <w:rFonts w:ascii="MiRYAD" w:hAnsi="MiRYAD"/>
                        </w:rPr>
                        <w:t>Hoga</w:t>
                      </w:r>
                      <w:r w:rsidR="00CB2991">
                        <w:rPr>
                          <w:rFonts w:ascii="MiRYAD" w:hAnsi="MiRYAD"/>
                        </w:rPr>
                        <w:t>res Comunitarios de Bienestar FAMI</w:t>
                      </w:r>
                      <w:r w:rsidR="006A05FA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53A10A8C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AA3A8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53A10A8C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AA3A8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10D708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3158EC2D" w:rsidR="00AB2341" w:rsidRDefault="00716E55">
      <w:r>
        <w:rPr>
          <w:noProof/>
        </w:rPr>
        <w:lastRenderedPageBreak/>
        <w:drawing>
          <wp:anchor distT="0" distB="0" distL="114300" distR="114300" simplePos="0" relativeHeight="252853248" behindDoc="0" locked="0" layoutInCell="1" allowOverlap="1" wp14:anchorId="3B694162" wp14:editId="12276C7E">
            <wp:simplePos x="0" y="0"/>
            <wp:positionH relativeFrom="margin">
              <wp:align>center</wp:align>
            </wp:positionH>
            <wp:positionV relativeFrom="paragraph">
              <wp:posOffset>2724785</wp:posOffset>
            </wp:positionV>
            <wp:extent cx="5057775" cy="4676224"/>
            <wp:effectExtent l="0" t="0" r="0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7" r="12408" b="12960"/>
                    <a:stretch/>
                  </pic:blipFill>
                  <pic:spPr bwMode="auto">
                    <a:xfrm>
                      <a:off x="0" y="0"/>
                      <a:ext cx="5057775" cy="467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94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F01EDD3">
                <wp:simplePos x="0" y="0"/>
                <wp:positionH relativeFrom="column">
                  <wp:posOffset>680085</wp:posOffset>
                </wp:positionH>
                <wp:positionV relativeFrom="page">
                  <wp:posOffset>7398385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4B571596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E179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D33493" id="_x0000_s1075" type="#_x0000_t202" style="position:absolute;margin-left:53.55pt;margin-top:582.5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" filled="f" stroked="f">
                <v:textbox>
                  <w:txbxContent>
                    <w:p w14:paraId="48538B2B" w14:textId="4B571596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E179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00F425C0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0167D565" w:rsidR="00EC031E" w:rsidRPr="00BD164C" w:rsidRDefault="00E1794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0167D565" w:rsidR="00EC031E" w:rsidRPr="00BD164C" w:rsidRDefault="00E1794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25633B01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73637">
                              <w:rPr>
                                <w:rFonts w:ascii="MiRYAD" w:hAnsi="MiRYAD"/>
                                <w:bCs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D93EA23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</w:t>
                            </w:r>
                            <w:r w:rsidR="00716E55">
                              <w:rPr>
                                <w:rFonts w:ascii="MiRYAD" w:hAnsi="MiRYAD"/>
                                <w:color w:val="000000" w:themeColor="text1"/>
                              </w:rPr>
                              <w:t>la vigencia del primer semestre 2020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>ágil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25633B01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73637">
                        <w:rPr>
                          <w:rFonts w:ascii="MiRYAD" w:hAnsi="MiRYAD"/>
                          <w:bCs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D93EA23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</w:t>
                      </w:r>
                      <w:r w:rsidR="00716E55">
                        <w:rPr>
                          <w:rFonts w:ascii="MiRYAD" w:hAnsi="MiRYAD"/>
                          <w:color w:val="000000" w:themeColor="text1"/>
                        </w:rPr>
                        <w:t>la vigencia del primer semestre 2020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>ágil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 xml:space="preserve">dirigidas a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CDAA8EF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259E7355" w:rsidR="0095545E" w:rsidRDefault="00A510C1" w:rsidP="00F42B69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502C9841">
                <wp:simplePos x="0" y="0"/>
                <wp:positionH relativeFrom="column">
                  <wp:posOffset>655955</wp:posOffset>
                </wp:positionH>
                <wp:positionV relativeFrom="page">
                  <wp:posOffset>8128000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0BAAA0E5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1649E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BBFF140" id="_x0000_s1080" type="#_x0000_t202" style="position:absolute;margin-left:51.65pt;margin-top:640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" filled="f" stroked="f">
                <v:textbox>
                  <w:txbxContent>
                    <w:p w14:paraId="6DA1B25B" w14:textId="0BAAA0E5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1649E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043BA978">
                <wp:simplePos x="0" y="0"/>
                <wp:positionH relativeFrom="margin">
                  <wp:align>center</wp:align>
                </wp:positionH>
                <wp:positionV relativeFrom="page">
                  <wp:posOffset>8471535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6A73402" id="_x0000_s1081" type="#_x0000_t202" style="position:absolute;margin-left:0;margin-top:667.05pt;width:522.3pt;height:45.75pt;z-index:251532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4C3238">
        <w:rPr>
          <w:noProof/>
        </w:rPr>
        <w:drawing>
          <wp:anchor distT="0" distB="0" distL="114300" distR="114300" simplePos="0" relativeHeight="252851200" behindDoc="0" locked="0" layoutInCell="1" allowOverlap="1" wp14:anchorId="75A4AFC8" wp14:editId="4FFA0497">
            <wp:simplePos x="0" y="0"/>
            <wp:positionH relativeFrom="column">
              <wp:posOffset>2695575</wp:posOffset>
            </wp:positionH>
            <wp:positionV relativeFrom="paragraph">
              <wp:posOffset>2688816</wp:posOffset>
            </wp:positionV>
            <wp:extent cx="2143125" cy="5302659"/>
            <wp:effectExtent l="0" t="0" r="0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563" cy="530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3DF28A2B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7C69BEB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716E55">
                              <w:rPr>
                                <w:rFonts w:ascii="MiRYAD" w:hAnsi="MiRYAD"/>
                                <w:b/>
                              </w:rPr>
                              <w:t xml:space="preserve">1 semestre 2019 vs 1 semestre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17C69BEB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716E55">
                        <w:rPr>
                          <w:rFonts w:ascii="MiRYAD" w:hAnsi="MiRYAD"/>
                          <w:b/>
                        </w:rPr>
                        <w:t xml:space="preserve">1 semestre 2019 vs 1 semestre </w:t>
                      </w:r>
                      <w:r>
                        <w:rPr>
                          <w:rFonts w:ascii="MiRYAD" w:hAnsi="MiRYAD"/>
                          <w:b/>
                        </w:rPr>
                        <w:t>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586C38F3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716E55">
                              <w:rPr>
                                <w:rFonts w:ascii="MiRYAD" w:hAnsi="MiRYAD"/>
                                <w:lang w:val="es-CO"/>
                              </w:rPr>
                              <w:t>primer semestre 2020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</w:t>
                            </w:r>
                            <w:r w:rsidR="00716E55" w:rsidRPr="007278F7">
                              <w:rPr>
                                <w:rFonts w:ascii="MiRYAD" w:hAnsi="MiRYAD"/>
                                <w:lang w:val="es-CO"/>
                              </w:rPr>
                              <w:t>recibi</w:t>
                            </w:r>
                            <w:r w:rsidR="00716E55">
                              <w:rPr>
                                <w:rFonts w:ascii="MiRYAD" w:hAnsi="MiRYAD"/>
                                <w:lang w:val="es-CO"/>
                              </w:rPr>
                              <w:t>ó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16E5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295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716E55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="00716E55">
                              <w:rPr>
                                <w:rFonts w:ascii="MiRYAD" w:hAnsi="MiRYAD"/>
                                <w:lang w:val="es-CO"/>
                              </w:rPr>
                              <w:t>primer semestre 2019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E4322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16E55">
                              <w:rPr>
                                <w:rFonts w:ascii="MiRYAD" w:hAnsi="MiRYAD"/>
                                <w:lang w:val="es-CO"/>
                              </w:rPr>
                              <w:t>el aumento</w:t>
                            </w:r>
                            <w:r w:rsidR="002851C1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E43225">
                              <w:rPr>
                                <w:rFonts w:ascii="MiRYAD" w:hAnsi="MiRYAD"/>
                                <w:lang w:val="es-CO"/>
                              </w:rPr>
                              <w:t xml:space="preserve">Sede </w:t>
                            </w:r>
                            <w:r w:rsidR="00C11149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586C38F3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716E55">
                        <w:rPr>
                          <w:rFonts w:ascii="MiRYAD" w:hAnsi="MiRYAD"/>
                          <w:lang w:val="es-CO"/>
                        </w:rPr>
                        <w:t>primer semestre 2020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</w:t>
                      </w:r>
                      <w:r w:rsidR="00716E55" w:rsidRPr="007278F7">
                        <w:rPr>
                          <w:rFonts w:ascii="MiRYAD" w:hAnsi="MiRYAD"/>
                          <w:lang w:val="es-CO"/>
                        </w:rPr>
                        <w:t>recibi</w:t>
                      </w:r>
                      <w:r w:rsidR="00716E55">
                        <w:rPr>
                          <w:rFonts w:ascii="MiRYAD" w:hAnsi="MiRYAD"/>
                          <w:lang w:val="es-CO"/>
                        </w:rPr>
                        <w:t>ó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16E55">
                        <w:rPr>
                          <w:rFonts w:ascii="MiRYAD" w:hAnsi="MiRYAD"/>
                          <w:b/>
                          <w:lang w:val="es-CO"/>
                        </w:rPr>
                        <w:t>295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716E55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="00716E55">
                        <w:rPr>
                          <w:rFonts w:ascii="MiRYAD" w:hAnsi="MiRYAD"/>
                          <w:lang w:val="es-CO"/>
                        </w:rPr>
                        <w:t>primer semestre 2019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E43225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16E55">
                        <w:rPr>
                          <w:rFonts w:ascii="MiRYAD" w:hAnsi="MiRYAD"/>
                          <w:lang w:val="es-CO"/>
                        </w:rPr>
                        <w:t>el aumento</w:t>
                      </w:r>
                      <w:r w:rsidR="002851C1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E43225">
                        <w:rPr>
                          <w:rFonts w:ascii="MiRYAD" w:hAnsi="MiRYAD"/>
                          <w:lang w:val="es-CO"/>
                        </w:rPr>
                        <w:t xml:space="preserve">Sede </w:t>
                      </w:r>
                      <w:r w:rsidR="00C11149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1A03171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A51A4E">
        <w:rPr>
          <w:noProof/>
        </w:rPr>
        <w:lastRenderedPageBreak/>
        <w:drawing>
          <wp:anchor distT="0" distB="0" distL="114300" distR="114300" simplePos="0" relativeHeight="252870656" behindDoc="0" locked="0" layoutInCell="1" allowOverlap="1" wp14:anchorId="6FED7B5A" wp14:editId="31624289">
            <wp:simplePos x="0" y="0"/>
            <wp:positionH relativeFrom="margin">
              <wp:align>center</wp:align>
            </wp:positionH>
            <wp:positionV relativeFrom="paragraph">
              <wp:posOffset>2962275</wp:posOffset>
            </wp:positionV>
            <wp:extent cx="5362575" cy="6405352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640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42EE4F60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1026F79B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51BA964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primer semestre del año 2020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275F2D">
                              <w:rPr>
                                <w:rFonts w:ascii="MiRYAD" w:hAnsi="MiRYAD"/>
                              </w:rPr>
                              <w:t xml:space="preserve">ó </w:t>
                            </w:r>
                            <w:r w:rsidR="00E93CA8" w:rsidRPr="00E93CA8">
                              <w:rPr>
                                <w:rFonts w:ascii="MiRYAD" w:hAnsi="MiRYAD"/>
                                <w:b/>
                                <w:bCs/>
                              </w:rPr>
                              <w:t>30.734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522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Antioquia 8,6</w:t>
                            </w:r>
                            <w:r w:rsidR="00E93CA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93CA8">
                              <w:rPr>
                                <w:rFonts w:ascii="MiRYAD" w:hAnsi="MiRYAD"/>
                              </w:rPr>
                              <w:t>2.647</w:t>
                            </w:r>
                            <w:r w:rsidR="00E93CA8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Valle del cauca 8,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0A44CF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2.557</w:t>
                            </w:r>
                            <w:r w:rsidR="00A51A4E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A51A4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51A4E" w:rsidRPr="00BD14C6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2.106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B6380">
                              <w:rPr>
                                <w:rFonts w:ascii="MiRYAD" w:hAnsi="MiRYAD"/>
                              </w:rPr>
                              <w:t>1.884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6D6CB0C3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8B6380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2B49F852" id="_x0000_t202" coordsize="21600,21600" o:spt="202" path="m,l,21600r21600,l21600,xe">
                <v:stroke joinstyle="miter"/>
                <v:path gradientshapeok="t" o:connecttype="rect"/>
              </v:shapetype>
              <v:shape id="_x0000_s1087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zB/W/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751BA964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</w:t>
                      </w:r>
                      <w:r w:rsidR="00E93CA8">
                        <w:rPr>
                          <w:rFonts w:ascii="MiRYAD" w:hAnsi="MiRYAD"/>
                        </w:rPr>
                        <w:t>primer semestre del año 2020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275F2D">
                        <w:rPr>
                          <w:rFonts w:ascii="MiRYAD" w:hAnsi="MiRYAD"/>
                        </w:rPr>
                        <w:t xml:space="preserve">ó </w:t>
                      </w:r>
                      <w:r w:rsidR="00E93CA8" w:rsidRPr="00E93CA8">
                        <w:rPr>
                          <w:rFonts w:ascii="MiRYAD" w:hAnsi="MiRYAD"/>
                          <w:b/>
                          <w:bCs/>
                        </w:rPr>
                        <w:t>30.734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0A44CF">
                        <w:rPr>
                          <w:rFonts w:ascii="MiRYAD" w:hAnsi="MiRYAD"/>
                        </w:rPr>
                        <w:t>4</w:t>
                      </w:r>
                      <w:r w:rsidR="009468EA">
                        <w:rPr>
                          <w:rFonts w:ascii="MiRYAD" w:hAnsi="MiRYAD"/>
                        </w:rPr>
                        <w:t>,</w:t>
                      </w:r>
                      <w:r w:rsidR="00E93CA8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E93CA8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.</w:t>
                      </w:r>
                      <w:r w:rsidR="00E93CA8">
                        <w:rPr>
                          <w:rFonts w:ascii="MiRYAD" w:hAnsi="MiRYAD"/>
                        </w:rPr>
                        <w:t>522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93CA8">
                        <w:rPr>
                          <w:rFonts w:ascii="MiRYAD" w:hAnsi="MiRYAD"/>
                        </w:rPr>
                        <w:t>Antioquia 8,6</w:t>
                      </w:r>
                      <w:r w:rsidR="00E93CA8" w:rsidRPr="00BD14C6">
                        <w:rPr>
                          <w:rFonts w:ascii="MiRYAD" w:hAnsi="MiRYAD"/>
                        </w:rPr>
                        <w:t>% (</w:t>
                      </w:r>
                      <w:r w:rsidR="00E93CA8">
                        <w:rPr>
                          <w:rFonts w:ascii="MiRYAD" w:hAnsi="MiRYAD"/>
                        </w:rPr>
                        <w:t>2.647</w:t>
                      </w:r>
                      <w:r w:rsidR="00E93CA8" w:rsidRPr="00BD14C6">
                        <w:rPr>
                          <w:rFonts w:ascii="MiRYAD" w:hAnsi="MiRYAD"/>
                        </w:rPr>
                        <w:t>)</w:t>
                      </w:r>
                      <w:r w:rsidR="008B6380">
                        <w:rPr>
                          <w:rFonts w:ascii="MiRYAD" w:hAnsi="MiRYAD"/>
                        </w:rPr>
                        <w:t xml:space="preserve">, </w:t>
                      </w:r>
                      <w:r w:rsidR="000A44CF">
                        <w:rPr>
                          <w:rFonts w:ascii="MiRYAD" w:hAnsi="MiRYAD"/>
                        </w:rPr>
                        <w:t>Valle del cauca 8,</w:t>
                      </w:r>
                      <w:r w:rsidR="008B6380">
                        <w:rPr>
                          <w:rFonts w:ascii="MiRYAD" w:hAnsi="MiRYAD"/>
                        </w:rPr>
                        <w:t>3</w:t>
                      </w:r>
                      <w:r w:rsidR="000A44CF">
                        <w:rPr>
                          <w:rFonts w:ascii="MiRYAD" w:hAnsi="MiRYAD"/>
                        </w:rPr>
                        <w:t xml:space="preserve">% </w:t>
                      </w:r>
                      <w:r w:rsidR="000A44CF" w:rsidRPr="00BD14C6">
                        <w:rPr>
                          <w:rFonts w:ascii="MiRYAD" w:hAnsi="MiRYAD"/>
                        </w:rPr>
                        <w:t>(</w:t>
                      </w:r>
                      <w:r w:rsidR="008B6380">
                        <w:rPr>
                          <w:rFonts w:ascii="MiRYAD" w:hAnsi="MiRYAD"/>
                        </w:rPr>
                        <w:t>2.557</w:t>
                      </w:r>
                      <w:r w:rsidR="00A51A4E" w:rsidRPr="00BD14C6">
                        <w:rPr>
                          <w:rFonts w:ascii="MiRYAD" w:hAnsi="MiRYAD"/>
                        </w:rPr>
                        <w:t>)</w:t>
                      </w:r>
                      <w:r w:rsidR="00A51A4E">
                        <w:rPr>
                          <w:rFonts w:ascii="MiRYAD" w:hAnsi="MiRYAD"/>
                        </w:rPr>
                        <w:t xml:space="preserve">, </w:t>
                      </w:r>
                      <w:r w:rsidR="00A51A4E" w:rsidRPr="00BD14C6">
                        <w:rPr>
                          <w:rFonts w:ascii="MiRYAD" w:hAnsi="MiRYAD"/>
                        </w:rPr>
                        <w:t>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A44CF">
                        <w:rPr>
                          <w:rFonts w:ascii="MiRYAD" w:hAnsi="MiRYAD"/>
                        </w:rPr>
                        <w:t>6</w:t>
                      </w:r>
                      <w:r w:rsidR="007D5A34">
                        <w:rPr>
                          <w:rFonts w:ascii="MiRYAD" w:hAnsi="MiRYAD"/>
                        </w:rPr>
                        <w:t>,</w:t>
                      </w:r>
                      <w:r w:rsidR="008B6380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B6380">
                        <w:rPr>
                          <w:rFonts w:ascii="MiRYAD" w:hAnsi="MiRYAD"/>
                        </w:rPr>
                        <w:t>2.106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356607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8B6380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8B6380">
                        <w:rPr>
                          <w:rFonts w:ascii="MiRYAD" w:hAnsi="MiRYAD"/>
                        </w:rPr>
                        <w:t>1.884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6D6CB0C3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8B6380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407F04E4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EA48CAB" id="Cuadro de texto 50225" o:spid="_x0000_s1088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7QV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f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Dtr&#10;tBW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3837BB7C" w:rsidR="009B6D0A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23B4E8D3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36471D1" id="Cuadro de texto 14394" o:spid="_x0000_s1090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LsG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D0595" w:rsidRPr="00BD0595">
        <w:t xml:space="preserve"> </w:t>
      </w:r>
    </w:p>
    <w:p w14:paraId="385E8333" w14:textId="4ABB57E0" w:rsidR="00580619" w:rsidRDefault="00A51A4E">
      <w:pPr>
        <w:rPr>
          <w:noProof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048A232C">
                <wp:simplePos x="0" y="0"/>
                <wp:positionH relativeFrom="column">
                  <wp:posOffset>864235</wp:posOffset>
                </wp:positionH>
                <wp:positionV relativeFrom="page">
                  <wp:posOffset>9451340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5765B58D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51A4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A51A4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CB595D" id="_x0000_s1090" type="#_x0000_t202" style="position:absolute;margin-left:68.05pt;margin-top:744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" filled="f" stroked="f">
                <v:textbox>
                  <w:txbxContent>
                    <w:p w14:paraId="54BA1A03" w14:textId="5765B58D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51A4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A51A4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97208B8" w14:textId="4D204F59" w:rsidR="00403E47" w:rsidRDefault="00403E47">
      <w:pPr>
        <w:rPr>
          <w:noProof/>
          <w:lang w:val="es-CO" w:eastAsia="es-CO"/>
        </w:rPr>
      </w:pPr>
    </w:p>
    <w:p w14:paraId="05ABE167" w14:textId="5CD65856" w:rsidR="00C57FA2" w:rsidRDefault="00C57FA2">
      <w:pPr>
        <w:rPr>
          <w:noProof/>
          <w:lang w:val="es-CO" w:eastAsia="es-CO"/>
        </w:rPr>
      </w:pPr>
    </w:p>
    <w:p w14:paraId="2607C8CA" w14:textId="514077E3" w:rsidR="00C57FA2" w:rsidRDefault="006C092B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188B5F13" wp14:editId="79C18171">
                <wp:simplePos x="0" y="0"/>
                <wp:positionH relativeFrom="margin">
                  <wp:posOffset>409575</wp:posOffset>
                </wp:positionH>
                <wp:positionV relativeFrom="page">
                  <wp:posOffset>1114425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8AF56" w14:textId="77777777" w:rsidR="006C092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55FB62BD" w14:textId="77777777" w:rsidR="006C092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807C71A" w14:textId="13E393A0" w:rsidR="006C092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ron durante el primer semestre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552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06020AB9" w14:textId="77777777" w:rsidR="00C57FA2" w:rsidRPr="00403E47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762143B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8AED7AD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94E32F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8DC6C06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B28F5E0" w14:textId="77777777" w:rsidR="00C57FA2" w:rsidRPr="00660E2C" w:rsidRDefault="00C57FA2" w:rsidP="00C57FA2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88B5F13" id="_x0000_s1091" type="#_x0000_t202" style="position:absolute;margin-left:32.25pt;margin-top:87.75pt;width:547.5pt;height:105.75pt;z-index:25281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" filled="f" stroked="f">
                <v:textbox>
                  <w:txbxContent>
                    <w:p w14:paraId="48C8AF56" w14:textId="77777777" w:rsidR="006C092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55FB62BD" w14:textId="77777777" w:rsidR="006C092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807C71A" w14:textId="13E393A0" w:rsidR="006C092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el primer semestre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52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06020AB9" w14:textId="77777777" w:rsidR="00C57FA2" w:rsidRPr="00403E47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762143B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8AED7AD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94E32F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8DC6C06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B28F5E0" w14:textId="77777777" w:rsidR="00C57FA2" w:rsidRPr="00660E2C" w:rsidRDefault="00C57FA2" w:rsidP="00C57FA2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6C092B">
        <w:rPr>
          <w:noProof/>
          <w:lang w:val="es-CO" w:eastAsia="es-CO"/>
        </w:rPr>
        <w:drawing>
          <wp:anchor distT="0" distB="0" distL="114300" distR="114300" simplePos="0" relativeHeight="252857344" behindDoc="0" locked="0" layoutInCell="1" allowOverlap="1" wp14:anchorId="2D40E8AF" wp14:editId="0DA4229C">
            <wp:simplePos x="0" y="0"/>
            <wp:positionH relativeFrom="column">
              <wp:posOffset>1666875</wp:posOffset>
            </wp:positionH>
            <wp:positionV relativeFrom="paragraph">
              <wp:posOffset>6667500</wp:posOffset>
            </wp:positionV>
            <wp:extent cx="2076450" cy="2792095"/>
            <wp:effectExtent l="0" t="0" r="0" b="8255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92B">
        <w:rPr>
          <w:noProof/>
          <w:lang w:val="es-CO" w:eastAsia="es-CO"/>
        </w:rPr>
        <w:drawing>
          <wp:anchor distT="0" distB="0" distL="114300" distR="114300" simplePos="0" relativeHeight="252858368" behindDoc="0" locked="0" layoutInCell="1" allowOverlap="1" wp14:anchorId="4CD2778C" wp14:editId="53F58961">
            <wp:simplePos x="0" y="0"/>
            <wp:positionH relativeFrom="column">
              <wp:posOffset>4029075</wp:posOffset>
            </wp:positionH>
            <wp:positionV relativeFrom="paragraph">
              <wp:posOffset>6667500</wp:posOffset>
            </wp:positionV>
            <wp:extent cx="2076864" cy="2809875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864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36D44D8C" wp14:editId="57F77B60">
                <wp:simplePos x="0" y="0"/>
                <wp:positionH relativeFrom="margin">
                  <wp:posOffset>409575</wp:posOffset>
                </wp:positionH>
                <wp:positionV relativeFrom="page">
                  <wp:posOffset>5238750</wp:posOffset>
                </wp:positionV>
                <wp:extent cx="6953250" cy="1466850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4FCCB" w14:textId="097C0FA3" w:rsidR="006C092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teniendo en cuenta que a partir del 12 de marzo no se realizó atención al ciudadano en el canal presencial, dada la emergencia sanitaria por COVID-19, lo cual incentivó el uso de los demás canales de atención disponibles para la ciudadanía. </w:t>
                            </w:r>
                          </w:p>
                          <w:p w14:paraId="44B2E12C" w14:textId="77777777" w:rsidR="006C092B" w:rsidRPr="00AE748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D751E44" w14:textId="424DA257" w:rsidR="006C092B" w:rsidRPr="00AE748B" w:rsidRDefault="006C092B" w:rsidP="006C092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primer semestre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715FC247" w14:textId="01AD12E9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BB2486" w14:textId="66FDE639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51532C77" w14:textId="77777777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350A98" w14:textId="5FE453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62EBF3" w14:textId="4F029C72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38B315" w14:textId="443AF529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4DBF924" w14:textId="25F1AC5A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36DBD1B" w14:textId="63FC886D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0AB2B5" w14:textId="77777777" w:rsidR="00387BDF" w:rsidRPr="00403E47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699F77" w14:textId="77777777" w:rsidR="00387BDF" w:rsidRPr="00403E47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178268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F29204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D8932C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092D227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9513D5" w14:textId="77777777" w:rsidR="00387BDF" w:rsidRPr="00660E2C" w:rsidRDefault="00387BDF" w:rsidP="00387BDF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6D44D8C" id="_x0000_s1092" type="#_x0000_t202" style="position:absolute;margin-left:32.25pt;margin-top:412.5pt;width:547.5pt;height:115.5pt;z-index:25283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" filled="f" stroked="f">
                <v:textbox>
                  <w:txbxContent>
                    <w:p w14:paraId="4E94FCCB" w14:textId="097C0FA3" w:rsidR="006C092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teniendo en cuenta que a partir del 12 de marzo no se realizó atención al ciudadano en el canal presencial, dada la emergencia sanitaria por COVID-19, 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cual incentivó el uso de los demás canales de atención disponibles para la ciudadanía. </w:t>
                      </w:r>
                    </w:p>
                    <w:p w14:paraId="44B2E12C" w14:textId="77777777" w:rsidR="006C092B" w:rsidRPr="00AE748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D751E44" w14:textId="424DA257" w:rsidR="006C092B" w:rsidRPr="00AE748B" w:rsidRDefault="006C092B" w:rsidP="006C092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primer semestre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715FC247" w14:textId="01AD12E9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BB2486" w14:textId="66FDE639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51532C77" w14:textId="77777777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350A98" w14:textId="5FE453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62EBF3" w14:textId="4F029C72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38B315" w14:textId="443AF529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4DBF924" w14:textId="25F1AC5A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36DBD1B" w14:textId="63FC886D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0AB2B5" w14:textId="77777777" w:rsidR="00387BDF" w:rsidRPr="00403E47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699F77" w14:textId="77777777" w:rsidR="00387BDF" w:rsidRPr="00403E47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178268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F29204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D8932C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092D227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9513D5" w14:textId="77777777" w:rsidR="00387BDF" w:rsidRPr="00660E2C" w:rsidRDefault="00387BDF" w:rsidP="00387BDF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57E81">
        <w:rPr>
          <w:noProof/>
        </w:rPr>
        <w:drawing>
          <wp:anchor distT="0" distB="0" distL="114300" distR="114300" simplePos="0" relativeHeight="252855296" behindDoc="0" locked="0" layoutInCell="1" allowOverlap="1" wp14:anchorId="183D5EA8" wp14:editId="31441569">
            <wp:simplePos x="0" y="0"/>
            <wp:positionH relativeFrom="margin">
              <wp:align>center</wp:align>
            </wp:positionH>
            <wp:positionV relativeFrom="paragraph">
              <wp:posOffset>2600325</wp:posOffset>
            </wp:positionV>
            <wp:extent cx="7219950" cy="2457450"/>
            <wp:effectExtent l="0" t="0" r="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99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548B6431" wp14:editId="3D4A2465">
                <wp:simplePos x="0" y="0"/>
                <wp:positionH relativeFrom="column">
                  <wp:posOffset>6964045</wp:posOffset>
                </wp:positionH>
                <wp:positionV relativeFrom="page">
                  <wp:posOffset>9459122</wp:posOffset>
                </wp:positionV>
                <wp:extent cx="454660" cy="337820"/>
                <wp:effectExtent l="0" t="0" r="0" b="5080"/>
                <wp:wrapNone/>
                <wp:docPr id="59421" name="Cuadro de texto 59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92D75B" w14:textId="1D5925DD" w:rsidR="00B4099B" w:rsidRPr="00BC667E" w:rsidRDefault="00B4099B" w:rsidP="00B4099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48B6431" id="Cuadro de texto 59421" o:spid="_x0000_s1093" type="#_x0000_t202" style="position:absolute;margin-left:548.35pt;margin-top:744.8pt;width:35.8pt;height:26.6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" filled="f" stroked="f">
                <v:textbox>
                  <w:txbxContent>
                    <w:p w14:paraId="5B92D75B" w14:textId="1D5925DD" w:rsidR="00B4099B" w:rsidRPr="00BC667E" w:rsidRDefault="00B4099B" w:rsidP="00B4099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7FA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1D4F446C" wp14:editId="60630AFC">
                <wp:simplePos x="0" y="0"/>
                <wp:positionH relativeFrom="page">
                  <wp:posOffset>1000125</wp:posOffset>
                </wp:positionH>
                <wp:positionV relativeFrom="paragraph">
                  <wp:posOffset>133350</wp:posOffset>
                </wp:positionV>
                <wp:extent cx="4832985" cy="592455"/>
                <wp:effectExtent l="0" t="0" r="0" b="0"/>
                <wp:wrapNone/>
                <wp:docPr id="594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8C3F28" w14:textId="77777777" w:rsidR="00C57FA2" w:rsidRPr="000532C1" w:rsidRDefault="00C57FA2" w:rsidP="00C57FA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665FD0B9" w14:textId="77777777" w:rsidR="00C57FA2" w:rsidRPr="006B570D" w:rsidRDefault="00C57FA2" w:rsidP="00C57FA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04D73854" w14:textId="77777777" w:rsidR="00C57FA2" w:rsidRPr="000119D4" w:rsidRDefault="00C57FA2" w:rsidP="00C57FA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D4F446C" id="_x0000_s1094" type="#_x0000_t202" style="position:absolute;margin-left:78.75pt;margin-top:10.5pt;width:380.55pt;height:46.65pt;z-index:25281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" filled="f" stroked="f">
                <v:textbox>
                  <w:txbxContent>
                    <w:p w14:paraId="738C3F28" w14:textId="77777777" w:rsidR="00C57FA2" w:rsidRPr="000532C1" w:rsidRDefault="00C57FA2" w:rsidP="00C57FA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665FD0B9" w14:textId="77777777" w:rsidR="00C57FA2" w:rsidRPr="006B570D" w:rsidRDefault="00C57FA2" w:rsidP="00C57FA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04D73854" w14:textId="77777777" w:rsidR="00C57FA2" w:rsidRPr="000119D4" w:rsidRDefault="00C57FA2" w:rsidP="00C57FA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7FA2">
        <w:rPr>
          <w:noProof/>
          <w:lang w:val="es-CO" w:eastAsia="es-CO"/>
        </w:rPr>
        <w:drawing>
          <wp:inline distT="0" distB="0" distL="0" distR="0" wp14:anchorId="05CEC1D8" wp14:editId="67EF2FEB">
            <wp:extent cx="7771765" cy="9704717"/>
            <wp:effectExtent l="0" t="0" r="635" b="0"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260C6318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FCD715F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3FCD715F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3835B2F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FB025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0BCC5C" id="_x0000_s1103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C5NDe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13835B2F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FB025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E4A1E90" id="_x0000_s1104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o77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N6qzmDsQL6uBh9CW+I9x04H9S0qMnGxp+HJiXlOgPFrW8nVVVMnE+VI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9OKO+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6C9FC1F" id="_x0000_s1105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5807417B" w:rsidR="00461B3F" w:rsidRDefault="0013697D" w:rsidP="00A41A4C">
      <w:r>
        <w:rPr>
          <w:noProof/>
        </w:rPr>
        <w:lastRenderedPageBreak/>
        <w:drawing>
          <wp:anchor distT="0" distB="0" distL="114300" distR="114300" simplePos="0" relativeHeight="252860416" behindDoc="0" locked="0" layoutInCell="1" allowOverlap="1" wp14:anchorId="20AA258D" wp14:editId="72E8399B">
            <wp:simplePos x="0" y="0"/>
            <wp:positionH relativeFrom="margin">
              <wp:posOffset>824230</wp:posOffset>
            </wp:positionH>
            <wp:positionV relativeFrom="paragraph">
              <wp:posOffset>1104265</wp:posOffset>
            </wp:positionV>
            <wp:extent cx="6124575" cy="8662275"/>
            <wp:effectExtent l="0" t="0" r="0" b="571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1A27CBAB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2C01A3" w14:textId="77777777" w:rsidR="0013697D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63D59E6F" w:rsidR="00EC031E" w:rsidRPr="00642619" w:rsidRDefault="0013697D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1 SEMESTRE</w:t>
                            </w:r>
                            <w:r w:rsidR="00EC031E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EC031E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EC031E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" filled="f" stroked="f">
                <v:textbox>
                  <w:txbxContent>
                    <w:p w14:paraId="152C01A3" w14:textId="77777777" w:rsidR="0013697D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63D59E6F" w:rsidR="00EC031E" w:rsidRPr="00642619" w:rsidRDefault="0013697D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1 SEMESTRE</w:t>
                      </w:r>
                      <w:r w:rsidR="00EC031E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EC031E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EC031E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084EEDCA" w:rsidR="00EC031E" w:rsidRPr="00BC667E" w:rsidRDefault="005A08D2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084EEDCA" w:rsidR="00EC031E" w:rsidRPr="00BC667E" w:rsidRDefault="005A08D2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5AB03580" w:rsidR="00522D75" w:rsidRDefault="005A08D2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1A4678F">
            <wp:simplePos x="0" y="0"/>
            <wp:positionH relativeFrom="column">
              <wp:posOffset>0</wp:posOffset>
            </wp:positionH>
            <wp:positionV relativeFrom="paragraph">
              <wp:posOffset>-9525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3501673D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0DB4754B" w:rsidR="0095545E" w:rsidRDefault="0042059B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7627C7F6">
                <wp:simplePos x="0" y="0"/>
                <wp:positionH relativeFrom="column">
                  <wp:posOffset>828040</wp:posOffset>
                </wp:positionH>
                <wp:positionV relativeFrom="page">
                  <wp:posOffset>7618730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694FB491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FB6A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2404190" id="_x0000_s1102" type="#_x0000_t202" style="position:absolute;margin-left:65.2pt;margin-top:599.9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" filled="f" stroked="f">
                <v:textbox>
                  <w:txbxContent>
                    <w:p w14:paraId="746D9163" w14:textId="694FB491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FB6A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42059B">
        <w:rPr>
          <w:noProof/>
        </w:rPr>
        <w:drawing>
          <wp:anchor distT="0" distB="0" distL="114300" distR="114300" simplePos="0" relativeHeight="252864512" behindDoc="0" locked="0" layoutInCell="1" allowOverlap="1" wp14:anchorId="2A573B2B" wp14:editId="1C76F8E1">
            <wp:simplePos x="0" y="0"/>
            <wp:positionH relativeFrom="column">
              <wp:posOffset>771525</wp:posOffset>
            </wp:positionH>
            <wp:positionV relativeFrom="paragraph">
              <wp:posOffset>5191124</wp:posOffset>
            </wp:positionV>
            <wp:extent cx="6229350" cy="1990725"/>
            <wp:effectExtent l="0" t="0" r="0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059B">
        <w:rPr>
          <w:noProof/>
        </w:rPr>
        <w:drawing>
          <wp:anchor distT="0" distB="0" distL="114300" distR="114300" simplePos="0" relativeHeight="252863488" behindDoc="0" locked="0" layoutInCell="1" allowOverlap="1" wp14:anchorId="19578FE4" wp14:editId="5F25A5EE">
            <wp:simplePos x="0" y="0"/>
            <wp:positionH relativeFrom="column">
              <wp:posOffset>771525</wp:posOffset>
            </wp:positionH>
            <wp:positionV relativeFrom="paragraph">
              <wp:posOffset>3933825</wp:posOffset>
            </wp:positionV>
            <wp:extent cx="6229350" cy="542925"/>
            <wp:effectExtent l="0" t="0" r="0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059B">
        <w:rPr>
          <w:noProof/>
        </w:rPr>
        <w:drawing>
          <wp:anchor distT="0" distB="0" distL="114300" distR="114300" simplePos="0" relativeHeight="252862464" behindDoc="0" locked="0" layoutInCell="1" allowOverlap="1" wp14:anchorId="22B9E598" wp14:editId="67431C34">
            <wp:simplePos x="0" y="0"/>
            <wp:positionH relativeFrom="column">
              <wp:posOffset>771525</wp:posOffset>
            </wp:positionH>
            <wp:positionV relativeFrom="paragraph">
              <wp:posOffset>2428875</wp:posOffset>
            </wp:positionV>
            <wp:extent cx="6229350" cy="899795"/>
            <wp:effectExtent l="0" t="0" r="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7A056BB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99EEA2D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799EEA2D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3D026815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205FB962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1357B095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61DFEA6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63666F6C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</w:t>
                            </w:r>
                            <w:r w:rsidR="00951A5C">
                              <w:rPr>
                                <w:rFonts w:ascii="MiRYAD" w:hAnsi="MiRYAD"/>
                                <w:lang w:val="es-CO"/>
                              </w:rPr>
                              <w:t>primer semestre de 2020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63666F6C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</w:t>
                      </w:r>
                      <w:r w:rsidR="00951A5C">
                        <w:rPr>
                          <w:rFonts w:ascii="MiRYAD" w:hAnsi="MiRYAD"/>
                          <w:lang w:val="es-CO"/>
                        </w:rPr>
                        <w:t>primer semestre de 2020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67BEFAD2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030B7B">
        <w:rPr>
          <w:noProof/>
        </w:rPr>
        <w:lastRenderedPageBreak/>
        <w:drawing>
          <wp:anchor distT="0" distB="0" distL="114300" distR="114300" simplePos="0" relativeHeight="252866560" behindDoc="0" locked="0" layoutInCell="1" allowOverlap="1" wp14:anchorId="19618F0C" wp14:editId="43CF68D4">
            <wp:simplePos x="0" y="0"/>
            <wp:positionH relativeFrom="margin">
              <wp:align>center</wp:align>
            </wp:positionH>
            <wp:positionV relativeFrom="paragraph">
              <wp:posOffset>2257425</wp:posOffset>
            </wp:positionV>
            <wp:extent cx="7444186" cy="1733550"/>
            <wp:effectExtent l="0" t="0" r="4445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186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6913BF0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2ED7AC4D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99237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7A6E7D" id="_x0000_s1115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2ED7AC4D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99237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20EE9FC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>los cuales sumaron</w:t>
                            </w:r>
                            <w:r w:rsidR="005C7AD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2059B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333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</w:t>
                            </w:r>
                            <w:r w:rsidR="003041F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primer semestre de 2020.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ED95DA0" id="_x0000_s1116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bf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PxiJt8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720EE9FC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>los cuales sumaron</w:t>
                      </w:r>
                      <w:r w:rsidR="005C7AD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2059B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333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</w:t>
                      </w:r>
                      <w:r w:rsidR="003041F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primer semestre de 2020.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A9C705" id="_x0000_s1124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koLDzx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roundrect w14:anchorId="710E082D" id="Rectángulo redondeado 288" o:spid="_x0000_s1125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cRGpZd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4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442C8870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442C8870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0FB241B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060DE49C" w:rsidR="00651ECC" w:rsidRDefault="00B71AA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868608" behindDoc="0" locked="0" layoutInCell="1" allowOverlap="1" wp14:anchorId="1BC051B3" wp14:editId="4EC36996">
            <wp:simplePos x="0" y="0"/>
            <wp:positionH relativeFrom="margin">
              <wp:align>center</wp:align>
            </wp:positionH>
            <wp:positionV relativeFrom="paragraph">
              <wp:posOffset>2628900</wp:posOffset>
            </wp:positionV>
            <wp:extent cx="6296025" cy="6648450"/>
            <wp:effectExtent l="0" t="0" r="9525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6DE178F4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656233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7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EC031E" w:rsidRPr="009A61B7" w:rsidRDefault="00045F8C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8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C63F040" id="_x0000_s1129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Oh2Hlc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9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9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A528E96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3A528E96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4A99440C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415E76A6" w14:textId="0C34E5D7" w:rsidR="00F875F5" w:rsidRPr="00FB2318" w:rsidRDefault="00537A89">
      <w:pPr>
        <w:rPr>
          <w:noProof/>
          <w:lang w:val="es-CO" w:eastAsia="es-CO"/>
        </w:rPr>
      </w:pPr>
      <w:r w:rsidRPr="00A02F7F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6462184F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656233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D816262" id="_x0000_s112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KNgNPw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EC031E" w:rsidRPr="009A61B7" w:rsidRDefault="00045F8C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4021D4D" id="Cuadro de texto 214" o:spid="_x0000_s1135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468D9A70">
                <wp:simplePos x="0" y="0"/>
                <wp:positionH relativeFrom="margin">
                  <wp:align>center</wp:align>
                </wp:positionH>
                <wp:positionV relativeFrom="page">
                  <wp:posOffset>923925</wp:posOffset>
                </wp:positionV>
                <wp:extent cx="675322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322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Pr="005A08D2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5A08D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El Instituto Colombiano de Bienestar Familiar tiene a disposición de la ciudadanía los siguientes canales de atención</w:t>
                            </w:r>
                            <w:r w:rsidR="006878D7" w:rsidRPr="005A08D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,</w:t>
                            </w:r>
                            <w:r w:rsidR="007F6792" w:rsidRPr="005A08D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durante la vigencia de la emergencia sanitaria</w:t>
                            </w:r>
                            <w:r w:rsidRPr="005A08D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692844B" id="Cuadro de texto 23" o:spid="_x0000_s1127" type="#_x0000_t202" style="position:absolute;margin-left:0;margin-top:72.75pt;width:531.7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" filled="f" stroked="f">
                <v:textbox>
                  <w:txbxContent>
                    <w:p w14:paraId="7B2B6555" w14:textId="204D8BD1" w:rsidR="00EC031E" w:rsidRPr="005A08D2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5A08D2">
                        <w:rPr>
                          <w:rFonts w:ascii="MiRYAD" w:hAnsi="MiRYAD"/>
                          <w:b/>
                          <w:lang w:val="es-CO"/>
                        </w:rPr>
                        <w:t>El Instituto Colombiano de Bienestar Familiar tiene a disposición de la ciudadanía los siguientes canales de atención</w:t>
                      </w:r>
                      <w:r w:rsidR="006878D7" w:rsidRPr="005A08D2">
                        <w:rPr>
                          <w:rFonts w:ascii="MiRYAD" w:hAnsi="MiRYAD"/>
                          <w:b/>
                          <w:lang w:val="es-CO"/>
                        </w:rPr>
                        <w:t>,</w:t>
                      </w:r>
                      <w:r w:rsidR="007F6792" w:rsidRPr="005A08D2">
                        <w:rPr>
                          <w:rFonts w:ascii="MiRYAD" w:hAnsi="MiRYAD"/>
                          <w:b/>
                          <w:lang w:val="es-CO"/>
                        </w:rPr>
                        <w:t xml:space="preserve"> durante la vigencia de la emergencia sanitaria</w:t>
                      </w:r>
                      <w:r w:rsidRPr="005A08D2">
                        <w:rPr>
                          <w:rFonts w:ascii="MiRYAD" w:hAnsi="MiRYAD"/>
                          <w:b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44746B18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A08D2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481E1A4" id="Cuadro de texto 50230" o:spid="_x0000_s1128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D4gQ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Ez3/VxCuaM2e+i2Jjh5U1EzbkXAB+FpTah/tPp4Tx9toCk4&#10;9BRna/C//saP+jS9JOWsobUrePi5EV5xZr5amuuL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NItD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44746B18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A08D2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663C9B8" id="Cuadro de texto 59395" o:spid="_x0000_s1138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ZT5gg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fGh4auoNxjnx20a+Mtv6uwG/fMhyfmcE+wgbj74RE/UkFd&#10;UOgoSjbgfv2NH/VxfFFKSY17V1D/c8ucoER9NTjYk/5wGBc1PYajjwN8uHPJ6lxitnoB2Jc+XhnL&#10;Exn1gzqQ0oF+wRMxj1FRxAzH2AUNB3IR2muAJ4aL+Twp4WpaFu7N0vLoOuIcZ+25eWHOdgMZ9+IB&#10;DhvK8ou5bHWjpYH5NoCs0tBGpFtUuw7gWqex705QvBvn76R1OpSz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FUl&#10;lPm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8DD23F7" id="_x0000_s1139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5FD02C" w14:textId="77777777" w:rsidR="00656233" w:rsidRDefault="00656233" w:rsidP="00A15011">
      <w:r>
        <w:separator/>
      </w:r>
    </w:p>
  </w:endnote>
  <w:endnote w:type="continuationSeparator" w:id="0">
    <w:p w14:paraId="39C93F6A" w14:textId="77777777" w:rsidR="00656233" w:rsidRDefault="00656233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7D9FDB" w14:textId="77777777" w:rsidR="00656233" w:rsidRDefault="00656233" w:rsidP="00A15011">
      <w:r>
        <w:separator/>
      </w:r>
    </w:p>
  </w:footnote>
  <w:footnote w:type="continuationSeparator" w:id="0">
    <w:p w14:paraId="07E8B079" w14:textId="77777777" w:rsidR="00656233" w:rsidRDefault="00656233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7694"/>
    <w:rsid w:val="0002154A"/>
    <w:rsid w:val="00021BAB"/>
    <w:rsid w:val="00022778"/>
    <w:rsid w:val="0002336E"/>
    <w:rsid w:val="000245A4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5F8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44CF"/>
    <w:rsid w:val="000A4996"/>
    <w:rsid w:val="000A4AA5"/>
    <w:rsid w:val="000A53AE"/>
    <w:rsid w:val="000A5FD8"/>
    <w:rsid w:val="000A77D3"/>
    <w:rsid w:val="000B1029"/>
    <w:rsid w:val="000B15EF"/>
    <w:rsid w:val="000B2788"/>
    <w:rsid w:val="000B2AB5"/>
    <w:rsid w:val="000B426C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697D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AC3"/>
    <w:rsid w:val="00156F31"/>
    <w:rsid w:val="00157ADA"/>
    <w:rsid w:val="00161658"/>
    <w:rsid w:val="00163F17"/>
    <w:rsid w:val="001649EE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3C57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9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4AC2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1D81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BF3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1F3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5221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059B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0F83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8D2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14F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233"/>
    <w:rsid w:val="00656829"/>
    <w:rsid w:val="00657B48"/>
    <w:rsid w:val="00657F51"/>
    <w:rsid w:val="00660E2C"/>
    <w:rsid w:val="00660E77"/>
    <w:rsid w:val="0066171D"/>
    <w:rsid w:val="00661B1E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4C11"/>
    <w:rsid w:val="00686734"/>
    <w:rsid w:val="006878D7"/>
    <w:rsid w:val="00687ACF"/>
    <w:rsid w:val="00690487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092B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16E55"/>
    <w:rsid w:val="00722385"/>
    <w:rsid w:val="007238C1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5D2"/>
    <w:rsid w:val="00896867"/>
    <w:rsid w:val="00896D95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380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3FA5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0830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A5C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1EC8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5D13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0C1"/>
    <w:rsid w:val="00A51675"/>
    <w:rsid w:val="00A51A4E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C86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AA6"/>
    <w:rsid w:val="00B71D88"/>
    <w:rsid w:val="00B71FDD"/>
    <w:rsid w:val="00B723D7"/>
    <w:rsid w:val="00B73637"/>
    <w:rsid w:val="00B74491"/>
    <w:rsid w:val="00B76B5C"/>
    <w:rsid w:val="00B772E5"/>
    <w:rsid w:val="00B806FC"/>
    <w:rsid w:val="00B8552E"/>
    <w:rsid w:val="00B86268"/>
    <w:rsid w:val="00B867E5"/>
    <w:rsid w:val="00B906FC"/>
    <w:rsid w:val="00B93665"/>
    <w:rsid w:val="00B9402D"/>
    <w:rsid w:val="00B964FA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3C9"/>
    <w:rsid w:val="00C22FCC"/>
    <w:rsid w:val="00C23156"/>
    <w:rsid w:val="00C238E0"/>
    <w:rsid w:val="00C26662"/>
    <w:rsid w:val="00C26E0D"/>
    <w:rsid w:val="00C3038F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6EEF"/>
    <w:rsid w:val="00C80A01"/>
    <w:rsid w:val="00C81D2D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00D"/>
    <w:rsid w:val="00CA7924"/>
    <w:rsid w:val="00CB1B37"/>
    <w:rsid w:val="00CB238E"/>
    <w:rsid w:val="00CB2991"/>
    <w:rsid w:val="00CB489D"/>
    <w:rsid w:val="00CC0A3F"/>
    <w:rsid w:val="00CC2096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1C3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3CA8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2963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23F5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5" Type="http://schemas.openxmlformats.org/officeDocument/2006/relationships/image" Target="media/image36.png"/><Relationship Id="rId63" Type="http://schemas.openxmlformats.org/officeDocument/2006/relationships/diagramLayout" Target="diagrams/layout2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seguimiento-solicitudes" TargetMode="External"/><Relationship Id="rId62" Type="http://schemas.openxmlformats.org/officeDocument/2006/relationships/diagramData" Target="diagrams/data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8" Type="http://schemas.openxmlformats.org/officeDocument/2006/relationships/hyperlink" Target="https://www.icbf.gov.co/servicios/caracterizacion-peticionarios" TargetMode="External"/><Relationship Id="rId66" Type="http://schemas.microsoft.com/office/2007/relationships/diagramDrawing" Target="diagrams/drawing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Colors" Target="diagrams/colors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image" Target="media/image37.png"/><Relationship Id="rId64" Type="http://schemas.openxmlformats.org/officeDocument/2006/relationships/diagramQuickStyle" Target="diagrams/quickStyle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png"/><Relationship Id="rId4" Type="http://schemas.openxmlformats.org/officeDocument/2006/relationships/image" Target="../media/image27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png"/><Relationship Id="rId2" Type="http://schemas.openxmlformats.org/officeDocument/2006/relationships/image" Target="../media/image27.jp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35.905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31.343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18.373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731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652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1294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12945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32403" custLinFactNeighborX="1222" custLinFactNeighborY="-100000"/>
      <dgm:spPr>
        <a:xfrm>
          <a:off x="432909" y="2007119"/>
          <a:ext cx="1854967" cy="1849086"/>
        </a:xfrm>
        <a:prstGeom prst="ellipse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26312" custLinFactNeighborX="4557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6446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35.905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6446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7858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4472231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18.373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4472231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43429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495691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31.343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495691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2277874"/>
          <a:ext cx="1788024" cy="1782356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6F2C1E9-B182-4646-B581-79C92FCE3C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37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2020-08-29T02:03:00Z</dcterms:created>
  <dcterms:modified xsi:type="dcterms:W3CDTF">2020-08-29T02:03:00Z</dcterms:modified>
</cp:coreProperties>
</file>